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1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踢的拼音怎么读音写的呀</w:t>
      </w:r>
    </w:p>
    <w:p w14:paraId="6184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和书写是至关重要的。对于“踢”这个字而言，它不仅承载着丰富的文化内涵，也是日常交流中频繁使用的动词之一。“踢”的拼音是“tī”，其中声母为“t”，韵母为“ī”。这个读音属于阴平声调，即第一声，发音时声音要保持平稳，不升不降。</w:t>
      </w:r>
    </w:p>
    <w:p w14:paraId="581930FC">
      <w:pPr>
        <w:rPr>
          <w:rFonts w:hint="eastAsia"/>
          <w:lang w:eastAsia="zh-CN"/>
        </w:rPr>
      </w:pPr>
    </w:p>
    <w:p w14:paraId="5804C54C">
      <w:pPr>
        <w:rPr>
          <w:rFonts w:hint="eastAsia"/>
          <w:lang w:eastAsia="zh-CN"/>
        </w:rPr>
      </w:pPr>
    </w:p>
    <w:p w14:paraId="3E07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“踢”的基本含义及用法</w:t>
      </w:r>
    </w:p>
    <w:p w14:paraId="1C7C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主要表示用脚部力量使物体移动的动作，如踢球、踢毽子等。在体育活动中，“踢”是一个不可或缺的动作，特别是在足球运动中，运动员们通过不同的踢法来控制比赛节奏，创造得分机会。“踢”还被用于描述一些动物的行为，例如马踢人或牛踢后腿，这些行为通常是为了自卫或者表达不满。</w:t>
      </w:r>
    </w:p>
    <w:p w14:paraId="58E8C9B6">
      <w:pPr>
        <w:rPr>
          <w:rFonts w:hint="eastAsia"/>
          <w:lang w:eastAsia="zh-CN"/>
        </w:rPr>
      </w:pPr>
    </w:p>
    <w:p w14:paraId="78526014">
      <w:pPr>
        <w:rPr>
          <w:rFonts w:hint="eastAsia"/>
          <w:lang w:eastAsia="zh-CN"/>
        </w:rPr>
      </w:pPr>
    </w:p>
    <w:p w14:paraId="1708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如何准确发音“踢”</w:t>
      </w:r>
    </w:p>
    <w:p w14:paraId="3FF4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踢”的音，首先要确保舌头的位置正确。发“t”这个声母时，舌尖应轻轻触碰上前牙龈，形成短暂的阻碍后迅速放开，同时送出一股轻微的气流。接着，发“ī”这个韵母时，口型需保持自然张开，声音清晰且长，强调其单韵母的特质。整个发音过程需要连贯流畅，才能准确传达出“踢”的标准读音。</w:t>
      </w:r>
    </w:p>
    <w:p w14:paraId="0252FBC3">
      <w:pPr>
        <w:rPr>
          <w:rFonts w:hint="eastAsia"/>
          <w:lang w:eastAsia="zh-CN"/>
        </w:rPr>
      </w:pPr>
    </w:p>
    <w:p w14:paraId="5647C70C">
      <w:pPr>
        <w:rPr>
          <w:rFonts w:hint="eastAsia"/>
          <w:lang w:eastAsia="zh-CN"/>
        </w:rPr>
      </w:pPr>
    </w:p>
    <w:p w14:paraId="40CC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与“踢”相关的成语和俗语</w:t>
      </w:r>
    </w:p>
    <w:p w14:paraId="3BC6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包含“踢”字的成语和俗语，它们不仅丰富了语言的表现力，也反映了人们对生活的细致观察和深刻理解。例如，“临门一脚”形容关键时刻的关键行动；“踢皮球”则常用来比喻互相推诿责任，不愿意解决问题的态度。这些生动形象的表达方式让汉语更加丰富多彩。</w:t>
      </w:r>
    </w:p>
    <w:p w14:paraId="399B8B56">
      <w:pPr>
        <w:rPr>
          <w:rFonts w:hint="eastAsia"/>
          <w:lang w:eastAsia="zh-CN"/>
        </w:rPr>
      </w:pPr>
    </w:p>
    <w:p w14:paraId="5C347B3B">
      <w:pPr>
        <w:rPr>
          <w:rFonts w:hint="eastAsia"/>
          <w:lang w:eastAsia="zh-CN"/>
        </w:rPr>
      </w:pPr>
    </w:p>
    <w:p w14:paraId="7503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33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踢”的正确读音和使用方法，不仅可以帮助我们更好地进行日常沟通，还能让我们更深入地体会到汉语的魅力所在。无论是在体育赛事中的激情瞬间，还是在日常生活里的轻松对话，“踢”都是一个充满活力的词汇。希望本文能够帮助读者朋友们更加自信地使用这个字，并激发大家对汉语学习的兴趣。</w:t>
      </w:r>
    </w:p>
    <w:p w14:paraId="51F28072">
      <w:pPr>
        <w:rPr>
          <w:rFonts w:hint="eastAsia"/>
          <w:lang w:eastAsia="zh-CN"/>
        </w:rPr>
      </w:pPr>
    </w:p>
    <w:p w14:paraId="1104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B4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23D0CB0FE81844B6A566EC41DE90D0F4_12</vt:lpwstr>
  </property>
</Properties>
</file>