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DB308">
      <w:pPr>
        <w:rPr>
          <w:rFonts w:hint="eastAsia"/>
          <w:lang w:eastAsia="zh-CN"/>
        </w:rPr>
      </w:pPr>
      <w:bookmarkStart w:id="0" w:name="_GoBack"/>
      <w:bookmarkEnd w:id="0"/>
      <w:r>
        <w:rPr>
          <w:rFonts w:hint="eastAsia"/>
          <w:lang w:eastAsia="zh-CN"/>
        </w:rPr>
        <w:t>寿司的拼音怎么拼写</w:t>
      </w:r>
    </w:p>
    <w:p w14:paraId="2504A955">
      <w:pPr>
        <w:rPr>
          <w:rFonts w:hint="eastAsia"/>
          <w:lang w:eastAsia="zh-CN"/>
        </w:rPr>
      </w:pPr>
      <w:r>
        <w:rPr>
          <w:rFonts w:hint="eastAsia"/>
          <w:lang w:eastAsia="zh-CN"/>
        </w:rPr>
        <w:t>寿司，在日语中写作“すし”，读作“sushi”。在汉语中，我们使用拼音来标记汉字的发音。寿司这个词是外来词，来源于日本饮食文化。按照汉语拼音的标准，寿司的拼音应该写作“shòu sī”。其中，“寿”字的拼音是“shòu”，“司”字的拼音为“sī”。这样的拼音标注方式不仅有助于中文使用者正确地发音，同时也方便了学习汉语的外国友人理解和掌握。</w:t>
      </w:r>
    </w:p>
    <w:p w14:paraId="4AF6DB09">
      <w:pPr>
        <w:rPr>
          <w:rFonts w:hint="eastAsia"/>
          <w:lang w:eastAsia="zh-CN"/>
        </w:rPr>
      </w:pPr>
    </w:p>
    <w:p w14:paraId="56349400">
      <w:pPr>
        <w:rPr>
          <w:rFonts w:hint="eastAsia"/>
          <w:lang w:eastAsia="zh-CN"/>
        </w:rPr>
      </w:pPr>
    </w:p>
    <w:p w14:paraId="629A07A4">
      <w:pPr>
        <w:rPr>
          <w:rFonts w:hint="eastAsia"/>
          <w:lang w:eastAsia="zh-CN"/>
        </w:rPr>
      </w:pPr>
      <w:r>
        <w:rPr>
          <w:rFonts w:hint="eastAsia"/>
          <w:lang w:eastAsia="zh-CN"/>
        </w:rPr>
        <w:t>寿司的历史渊源</w:t>
      </w:r>
    </w:p>
    <w:p w14:paraId="7CFA8A6C">
      <w:pPr>
        <w:rPr>
          <w:rFonts w:hint="eastAsia"/>
          <w:lang w:eastAsia="zh-CN"/>
        </w:rPr>
      </w:pPr>
      <w:r>
        <w:rPr>
          <w:rFonts w:hint="eastAsia"/>
          <w:lang w:eastAsia="zh-CN"/>
        </w:rPr>
        <w:t>寿司起源于东南亚地区，最初是一种保存鱼的方式，通过将鱼肉腌制在米饭中发酵而成。随着时间的发展和文化的交流，这种食物传入日本，并在日本得到了进一步的发展与改良。特别是在江户时代，随着醋的广泛使用，人们开始直接将醋加入米饭中，从而缩短了制作时间，形成了今天我们所熟知的寿司形式。这一变化不仅使寿司变得更加美味可口，也极大地丰富了它的种类和风味。</w:t>
      </w:r>
    </w:p>
    <w:p w14:paraId="0E033EB9">
      <w:pPr>
        <w:rPr>
          <w:rFonts w:hint="eastAsia"/>
          <w:lang w:eastAsia="zh-CN"/>
        </w:rPr>
      </w:pPr>
    </w:p>
    <w:p w14:paraId="13B14693">
      <w:pPr>
        <w:rPr>
          <w:rFonts w:hint="eastAsia"/>
          <w:lang w:eastAsia="zh-CN"/>
        </w:rPr>
      </w:pPr>
    </w:p>
    <w:p w14:paraId="640C96EE">
      <w:pPr>
        <w:rPr>
          <w:rFonts w:hint="eastAsia"/>
          <w:lang w:eastAsia="zh-CN"/>
        </w:rPr>
      </w:pPr>
      <w:r>
        <w:rPr>
          <w:rFonts w:hint="eastAsia"/>
          <w:lang w:eastAsia="zh-CN"/>
        </w:rPr>
        <w:t>寿司在中国的流行</w:t>
      </w:r>
    </w:p>
    <w:p w14:paraId="1FEA9AB8">
      <w:pPr>
        <w:rPr>
          <w:rFonts w:hint="eastAsia"/>
          <w:lang w:eastAsia="zh-CN"/>
        </w:rPr>
      </w:pPr>
      <w:r>
        <w:rPr>
          <w:rFonts w:hint="eastAsia"/>
          <w:lang w:eastAsia="zh-CN"/>
        </w:rPr>
        <w:t>近年来，随着全球化进程的加快以及文化交流的日益频繁，越来越多的国际美食进入中国市场，寿司便是其中之一。在中国的各大城市中，无论是高档餐厅还是街头小吃摊，都可以找到寿司的身影。对于许多中国消费者而言，寿司不仅仅是一种美食，更是一种生活方式的象征。它代表了精致、健康以及时尚的生活态度。因此，了解寿司的正确拼音——shòu sī，也有助于更好地融入这种全球化的饮食文化潮流之中。</w:t>
      </w:r>
    </w:p>
    <w:p w14:paraId="25F58AC7">
      <w:pPr>
        <w:rPr>
          <w:rFonts w:hint="eastAsia"/>
          <w:lang w:eastAsia="zh-CN"/>
        </w:rPr>
      </w:pPr>
    </w:p>
    <w:p w14:paraId="405993D1">
      <w:pPr>
        <w:rPr>
          <w:rFonts w:hint="eastAsia"/>
          <w:lang w:eastAsia="zh-CN"/>
        </w:rPr>
      </w:pPr>
    </w:p>
    <w:p w14:paraId="1370035F">
      <w:pPr>
        <w:rPr>
          <w:rFonts w:hint="eastAsia"/>
          <w:lang w:eastAsia="zh-CN"/>
        </w:rPr>
      </w:pPr>
      <w:r>
        <w:rPr>
          <w:rFonts w:hint="eastAsia"/>
          <w:lang w:eastAsia="zh-CN"/>
        </w:rPr>
        <w:t>如何享受寿司的最佳体验</w:t>
      </w:r>
    </w:p>
    <w:p w14:paraId="5B27A45B">
      <w:pPr>
        <w:rPr>
          <w:rFonts w:hint="eastAsia"/>
          <w:lang w:eastAsia="zh-CN"/>
        </w:rPr>
      </w:pPr>
      <w:r>
        <w:rPr>
          <w:rFonts w:hint="eastAsia"/>
          <w:lang w:eastAsia="zh-CN"/>
        </w:rPr>
        <w:t>品尝寿司时，除了知道寿司的拼音外，了解一些基本的享用技巧也能提升整体体验。尽量用手直接拿取寿司，这样可以更好地感受到食材的质感。蘸酱油时只需轻轻点一下，避免破坏寿司本身的结构和味道平衡。不同类型的寿司最好按顺序品尝：从口味清淡到浓郁，这样才能充分体会到每一种寿司的独特魅力。希望这些小贴士能帮助您在享受寿司的也能更加深入地理解这一美妙的食物背后的文化意义。</w:t>
      </w:r>
    </w:p>
    <w:p w14:paraId="44D1E385">
      <w:pPr>
        <w:rPr>
          <w:rFonts w:hint="eastAsia"/>
          <w:lang w:eastAsia="zh-CN"/>
        </w:rPr>
      </w:pPr>
    </w:p>
    <w:p w14:paraId="073451EF">
      <w:pPr>
        <w:rPr>
          <w:rFonts w:hint="eastAsia"/>
          <w:lang w:eastAsia="zh-CN"/>
        </w:rPr>
      </w:pPr>
      <w:r>
        <w:rPr>
          <w:rFonts w:hint="eastAsia"/>
          <w:lang w:eastAsia="zh-CN"/>
        </w:rPr>
        <w:t>本文是由懂得生活网（dongdeshenghuo.com）为大家创作</w:t>
      </w:r>
    </w:p>
    <w:p w14:paraId="50933B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5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2025-11-30T13:35:25Z</dcterms:created>
  <cp:lastModifiedBy>Administrator</cp:lastModifiedBy>
  <dcterms:modified xsi:type="dcterms:W3CDTF">2025-11-30T13:35:25Z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029791ABFA0F45BB8A06EC6FFDD8C192_12</vt:lpwstr>
  </property>
</Properties>
</file>