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4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绘的组词的拼音</w:t>
      </w:r>
    </w:p>
    <w:p w14:paraId="54C6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在汉语学习的过程中，掌握词语的拼音是基础且重要的一步。今天，我们将围绕“绘”这个字，探索由它组成的词语及其拼音。这不仅有助于提高我们的语言技能，还能更深入地理解中国文化的丰富内涵。</w:t>
      </w:r>
    </w:p>
    <w:p w14:paraId="65882404">
      <w:pPr>
        <w:rPr>
          <w:rFonts w:hint="eastAsia"/>
          <w:lang w:eastAsia="zh-CN"/>
        </w:rPr>
      </w:pPr>
    </w:p>
    <w:p w14:paraId="10B6C04F">
      <w:pPr>
        <w:rPr>
          <w:rFonts w:hint="eastAsia"/>
          <w:lang w:eastAsia="zh-CN"/>
        </w:rPr>
      </w:pPr>
    </w:p>
    <w:p w14:paraId="79DA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绘的基本信息</w:t>
      </w:r>
    </w:p>
    <w:p w14:paraId="62D8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（huì）是一个多义字，基本含义包括描绘、画出等。作为动词时，它承载着将想象或现实中的图像、场景通过线条和色彩表现出来的意思。这种能力不仅是艺术家们的专长，也是每个人表达自我、记录世界的方式之一。</w:t>
      </w:r>
    </w:p>
    <w:p w14:paraId="534F2C12">
      <w:pPr>
        <w:rPr>
          <w:rFonts w:hint="eastAsia"/>
          <w:lang w:eastAsia="zh-CN"/>
        </w:rPr>
      </w:pPr>
    </w:p>
    <w:p w14:paraId="1FF148A3">
      <w:pPr>
        <w:rPr>
          <w:rFonts w:hint="eastAsia"/>
          <w:lang w:eastAsia="zh-CN"/>
        </w:rPr>
      </w:pPr>
    </w:p>
    <w:p w14:paraId="686C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以“绘”为基础的组词及拼音</w:t>
      </w:r>
    </w:p>
    <w:p w14:paraId="20BC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让我们看看一些基于“绘”的常见词语及其拼音：首先是“绘画”（huì huà），指用颜料或其他材料在平面上创作艺术作品的行为；其次是“绘制”（huì zhì），意味着制作地图、设计图等具体而精细的作品；还有“绘本”（huì běn），这是一种以图画为主，配以少量文字的书籍形式，特别适合儿童阅读和学习；“描绘”（miáo huì）虽然第一个字不是“绘”，但它与“绘”的意义密切相关，指的是详细描述或刻画事物。</w:t>
      </w:r>
    </w:p>
    <w:p w14:paraId="420EFF21">
      <w:pPr>
        <w:rPr>
          <w:rFonts w:hint="eastAsia"/>
          <w:lang w:eastAsia="zh-CN"/>
        </w:rPr>
      </w:pPr>
    </w:p>
    <w:p w14:paraId="485B8BE9">
      <w:pPr>
        <w:rPr>
          <w:rFonts w:hint="eastAsia"/>
          <w:lang w:eastAsia="zh-CN"/>
        </w:rPr>
      </w:pPr>
    </w:p>
    <w:p w14:paraId="7456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“绘”的文化意义</w:t>
      </w:r>
    </w:p>
    <w:p w14:paraId="2B87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所关联的活动，在中国文化中占据着重要位置。从古代的壁画到现代的艺术展览，从传统的山水画到当代的抽象艺术，绘画一直是人们表达情感、传递思想的重要手段。“绘”也象征着创造与创新的精神，鼓励人们勇敢地将自己的想法变成现实。</w:t>
      </w:r>
    </w:p>
    <w:p w14:paraId="6B682918">
      <w:pPr>
        <w:rPr>
          <w:rFonts w:hint="eastAsia"/>
          <w:lang w:eastAsia="zh-CN"/>
        </w:rPr>
      </w:pPr>
    </w:p>
    <w:p w14:paraId="6E701180">
      <w:pPr>
        <w:rPr>
          <w:rFonts w:hint="eastAsia"/>
          <w:lang w:eastAsia="zh-CN"/>
        </w:rPr>
      </w:pPr>
    </w:p>
    <w:p w14:paraId="4BD4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2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组词及其拼音，我们不仅能提升自己的汉语水平，还能够更加深刻地体会到汉语词汇背后的文化价值。无论是在日常交流还是专业领域，“绘”相关的词汇都扮演着不可或缺的角色。希望这次的介绍能激发你对汉语学习的兴趣，并激励你在未来的学习旅程中不断探索更多有趣的内容。</w:t>
      </w:r>
    </w:p>
    <w:p w14:paraId="03DE9BC7">
      <w:pPr>
        <w:rPr>
          <w:rFonts w:hint="eastAsia"/>
          <w:lang w:eastAsia="zh-CN"/>
        </w:rPr>
      </w:pPr>
    </w:p>
    <w:p w14:paraId="1F85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48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2025-10-13T14:52:32Z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C9CF6009394D4F388C56ECF7E78BA1A0_12</vt:lpwstr>
  </property>
</Properties>
</file>