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AF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泊的拼音组词组词语怎么写</w:t>
      </w:r>
    </w:p>
    <w:p w14:paraId="257F2201">
      <w:pPr>
        <w:rPr>
          <w:rFonts w:hint="eastAsia"/>
          <w:lang w:eastAsia="zh-CN"/>
        </w:rPr>
      </w:pPr>
    </w:p>
    <w:p w14:paraId="4668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汉语中具有丰富的含义和用法。通过与其他字组合，可以形成多种词语，适用于不同的语境。了解这些词语不仅有助于提高语言表达能力，也能加深对汉字文化的理解。</w:t>
      </w:r>
    </w:p>
    <w:p w14:paraId="586D87DC">
      <w:pPr>
        <w:rPr>
          <w:rFonts w:hint="eastAsia"/>
          <w:lang w:eastAsia="zh-CN"/>
        </w:rPr>
      </w:pPr>
    </w:p>
    <w:p w14:paraId="281A3E96">
      <w:pPr>
        <w:rPr>
          <w:rFonts w:hint="eastAsia"/>
          <w:lang w:eastAsia="zh-CN"/>
        </w:rPr>
      </w:pPr>
    </w:p>
    <w:p w14:paraId="24C4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37FB0B50">
      <w:pPr>
        <w:rPr>
          <w:rFonts w:hint="eastAsia"/>
          <w:lang w:eastAsia="zh-CN"/>
        </w:rPr>
      </w:pPr>
    </w:p>
    <w:p w14:paraId="4DF2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包括停船、安静以及淡泊等。根据具体语境，它可以用于描述船只停靠，也可以用来形容人的心境平和。“泊”作为动词使用时，常与表示地点或状态的字组合，例如“停泊”、“漂泊”等；作为形容词使用时，则有“淡泊”、“宁静”等词语。</w:t>
      </w:r>
    </w:p>
    <w:p w14:paraId="00608EA5">
      <w:pPr>
        <w:rPr>
          <w:rFonts w:hint="eastAsia"/>
          <w:lang w:eastAsia="zh-CN"/>
        </w:rPr>
      </w:pPr>
    </w:p>
    <w:p w14:paraId="796AED76">
      <w:pPr>
        <w:rPr>
          <w:rFonts w:hint="eastAsia"/>
          <w:lang w:eastAsia="zh-CN"/>
        </w:rPr>
      </w:pPr>
    </w:p>
    <w:p w14:paraId="19E1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1410692C">
      <w:pPr>
        <w:rPr>
          <w:rFonts w:hint="eastAsia"/>
          <w:lang w:eastAsia="zh-CN"/>
        </w:rPr>
      </w:pPr>
    </w:p>
    <w:p w14:paraId="1937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以下是几个常见的“泊”字组词：</w:t>
      </w:r>
    </w:p>
    <w:p w14:paraId="1E91C73A">
      <w:pPr>
        <w:rPr>
          <w:rFonts w:hint="eastAsia"/>
          <w:lang w:eastAsia="zh-CN"/>
        </w:rPr>
      </w:pPr>
    </w:p>
    <w:p w14:paraId="2451B144">
      <w:pPr>
        <w:rPr>
          <w:rFonts w:hint="eastAsia"/>
          <w:lang w:eastAsia="zh-CN"/>
        </w:rPr>
      </w:pPr>
    </w:p>
    <w:p w14:paraId="73BB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停泊：指船只在港口或水域停留，例如“轮船在码头停泊。”</w:t>
      </w:r>
    </w:p>
    <w:p w14:paraId="0647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漂泊：形容人四处流浪，没有固定的居所，如“他一生漂泊在外。”</w:t>
      </w:r>
    </w:p>
    <w:p w14:paraId="162E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淡泊：指心境平和，不追求名利，例如“他为人淡泊名利。”</w:t>
      </w:r>
    </w:p>
    <w:p w14:paraId="1618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泊车：即停车，多用于城市交通场景，如“请勿在此处泊车。”</w:t>
      </w:r>
    </w:p>
    <w:p w14:paraId="427E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泊位：指供船舶停靠的位置，也引申为飞机停靠的位置，例如“港口设有多个泊位供货轮使用。”</w:t>
      </w:r>
    </w:p>
    <w:p w14:paraId="4F51135D">
      <w:pPr>
        <w:rPr>
          <w:rFonts w:hint="eastAsia"/>
          <w:lang w:eastAsia="zh-CN"/>
        </w:rPr>
      </w:pPr>
    </w:p>
    <w:p w14:paraId="04FEF4AE">
      <w:pPr>
        <w:rPr>
          <w:rFonts w:hint="eastAsia"/>
          <w:lang w:eastAsia="zh-CN"/>
        </w:rPr>
      </w:pPr>
    </w:p>
    <w:p w14:paraId="189D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73A2E7D4">
      <w:pPr>
        <w:rPr>
          <w:rFonts w:hint="eastAsia"/>
          <w:lang w:eastAsia="zh-CN"/>
        </w:rPr>
      </w:pPr>
    </w:p>
    <w:p w14:paraId="495A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字的词语经常出现在各种场合。例如，在描写自然景色时，可以用“停泊的小船静静地躺在湖面上”来营造一种宁静的氛围；在形容一个人的生活态度时，可以说“他一生淡泊名利，只求内心的安宁”。“漂泊”一词也常用于文学作品中，用来表现人物的命运坎坷。</w:t>
      </w:r>
    </w:p>
    <w:p w14:paraId="0B582F35">
      <w:pPr>
        <w:rPr>
          <w:rFonts w:hint="eastAsia"/>
          <w:lang w:eastAsia="zh-CN"/>
        </w:rPr>
      </w:pPr>
    </w:p>
    <w:p w14:paraId="70C34B15">
      <w:pPr>
        <w:rPr>
          <w:rFonts w:hint="eastAsia"/>
          <w:lang w:eastAsia="zh-CN"/>
        </w:rPr>
      </w:pPr>
    </w:p>
    <w:p w14:paraId="499B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24D26">
      <w:pPr>
        <w:rPr>
          <w:rFonts w:hint="eastAsia"/>
          <w:lang w:eastAsia="zh-CN"/>
        </w:rPr>
      </w:pPr>
    </w:p>
    <w:p w14:paraId="523D2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词的学习，我们不仅能掌握更多的词汇，还能感受到汉语表达的丰富性与美感。无论是写作还是日常交流，合理运用这些词语都能让语言更加生动形象。希望本文能帮助读者更好地理解和使用“泊”字的相关词语。</w:t>
      </w:r>
    </w:p>
    <w:p w14:paraId="717E0822">
      <w:pPr>
        <w:rPr>
          <w:rFonts w:hint="eastAsia"/>
          <w:lang w:eastAsia="zh-CN"/>
        </w:rPr>
      </w:pPr>
    </w:p>
    <w:p w14:paraId="4C40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E0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4D1F094C3ED04E61B120F4CDF8262091_12</vt:lpwstr>
  </property>
</Properties>
</file>