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D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拼音表按顺序的</w:t>
      </w:r>
    </w:p>
    <w:p w14:paraId="60DD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是外国人学习中文发音的基础，也是中国儿童从小学习汉字读音的重要辅助手段。按照字母表顺序排列的汉语拼音表，可以帮助初学者更好地理解和记忆每个拼音及其对应的发音规则。</w:t>
      </w:r>
    </w:p>
    <w:p w14:paraId="7D3B7283">
      <w:pPr>
        <w:rPr>
          <w:rFonts w:hint="eastAsia"/>
          <w:lang w:eastAsia="zh-CN"/>
        </w:rPr>
      </w:pPr>
    </w:p>
    <w:p w14:paraId="601A734F">
      <w:pPr>
        <w:rPr>
          <w:rFonts w:hint="eastAsia"/>
          <w:lang w:eastAsia="zh-CN"/>
        </w:rPr>
      </w:pPr>
    </w:p>
    <w:p w14:paraId="5673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元音与辅音的介绍</w:t>
      </w:r>
    </w:p>
    <w:p w14:paraId="23F9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（相当于辅音）和韵母（相当于元音或元音组合）组成。在汉语拼音中，共有23个声母和24个基本韵母。例如，b、p、m、f属于较为基础的声母，而a、o、e、i、u、ü则是最基本的六个单韵母。通过了解这些基本元素，学习者可以开始构建自己的汉语发音体系。</w:t>
      </w:r>
    </w:p>
    <w:p w14:paraId="64D70BBA">
      <w:pPr>
        <w:rPr>
          <w:rFonts w:hint="eastAsia"/>
          <w:lang w:eastAsia="zh-CN"/>
        </w:rPr>
      </w:pPr>
    </w:p>
    <w:p w14:paraId="71482A39">
      <w:pPr>
        <w:rPr>
          <w:rFonts w:hint="eastAsia"/>
          <w:lang w:eastAsia="zh-CN"/>
        </w:rPr>
      </w:pPr>
    </w:p>
    <w:p w14:paraId="01AF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拼音表的排序逻辑</w:t>
      </w:r>
    </w:p>
    <w:p w14:paraId="69A1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表按顺序”，通常是指根据汉语拼音首字母的英文字母顺序来排列。这种方式有助于学习者快速定位到特定的拼音，尤其是对于那些已经熟悉英文字母顺序的人来说。例如，“a”开头的所有拼音会排在列表的最前面，随后是“b”、“c”等开头的拼音。</w:t>
      </w:r>
    </w:p>
    <w:p w14:paraId="4C00845F">
      <w:pPr>
        <w:rPr>
          <w:rFonts w:hint="eastAsia"/>
          <w:lang w:eastAsia="zh-CN"/>
        </w:rPr>
      </w:pPr>
    </w:p>
    <w:p w14:paraId="287D8B35">
      <w:pPr>
        <w:rPr>
          <w:rFonts w:hint="eastAsia"/>
          <w:lang w:eastAsia="zh-CN"/>
        </w:rPr>
      </w:pPr>
    </w:p>
    <w:p w14:paraId="70F2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3E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掌握汉语拼音对于汉语学习者来说至关重要。它不仅能够帮助学习者准确发音，还能为后续学习汉字奠定坚实的基础。拼音还广泛应用于现代汉语输入法中，使得人们可以通过键盘输入汉字变得更加便捷。</w:t>
      </w:r>
    </w:p>
    <w:p w14:paraId="602552F2">
      <w:pPr>
        <w:rPr>
          <w:rFonts w:hint="eastAsia"/>
          <w:lang w:eastAsia="zh-CN"/>
        </w:rPr>
      </w:pPr>
    </w:p>
    <w:p w14:paraId="1AFD969B">
      <w:pPr>
        <w:rPr>
          <w:rFonts w:hint="eastAsia"/>
          <w:lang w:eastAsia="zh-CN"/>
        </w:rPr>
      </w:pPr>
    </w:p>
    <w:p w14:paraId="6792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</w:t>
      </w:r>
    </w:p>
    <w:p w14:paraId="3803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使用拼音表进行学习，建议初学者首先熟悉各个声母和韵母的发音，然后尝试将它们组合起来形成完整的拼音。利用在线资源或者专门的应用程序进行练习也是非常有帮助的。这些资源通常包括音频文件，可以让学习者听到正确的发音，从而更快地提高听力和口语能力。</w:t>
      </w:r>
    </w:p>
    <w:p w14:paraId="0DD4F32D">
      <w:pPr>
        <w:rPr>
          <w:rFonts w:hint="eastAsia"/>
          <w:lang w:eastAsia="zh-CN"/>
        </w:rPr>
      </w:pPr>
    </w:p>
    <w:p w14:paraId="058A1137">
      <w:pPr>
        <w:rPr>
          <w:rFonts w:hint="eastAsia"/>
          <w:lang w:eastAsia="zh-CN"/>
        </w:rPr>
      </w:pPr>
    </w:p>
    <w:p w14:paraId="44B1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1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顺序学习汉语拼音表是一个系统且有效的方法，它不仅可以帮助学习者更好地理解汉语的发音规律，也为进一步深入学习汉语提供了坚实的基础。无论你是汉语学习的新手还是希望巩固自己基础知识的老手，都可以从有序地学习汉语拼音中受益匪浅。</w:t>
      </w:r>
    </w:p>
    <w:p w14:paraId="1F2D02DB">
      <w:pPr>
        <w:rPr>
          <w:rFonts w:hint="eastAsia"/>
          <w:lang w:eastAsia="zh-CN"/>
        </w:rPr>
      </w:pPr>
    </w:p>
    <w:p w14:paraId="01ED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CF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1F8DD721AD8C4ED9AAD64F42A13F7A3A_12</vt:lpwstr>
  </property>
</Properties>
</file>