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4D26F">
      <w:pPr>
        <w:rPr>
          <w:rFonts w:hint="eastAsia"/>
          <w:lang w:eastAsia="zh-CN"/>
        </w:rPr>
      </w:pPr>
      <w:bookmarkStart w:id="0" w:name="_GoBack"/>
      <w:bookmarkEnd w:id="0"/>
      <w:r>
        <w:rPr>
          <w:rFonts w:hint="eastAsia"/>
          <w:lang w:eastAsia="zh-CN"/>
        </w:rPr>
        <w:t>屋檐的拼音构成的拼音装饰的拼音组词是什么</w:t>
      </w:r>
    </w:p>
    <w:p w14:paraId="00A4C4FE">
      <w:pPr>
        <w:rPr>
          <w:rFonts w:hint="eastAsia"/>
          <w:lang w:eastAsia="zh-CN"/>
        </w:rPr>
      </w:pPr>
      <w:r>
        <w:rPr>
          <w:rFonts w:hint="eastAsia"/>
          <w:lang w:eastAsia="zh-CN"/>
        </w:rPr>
        <w:t>当我们谈论“屋檐的拼音构成的拼音装饰的拼音组词”时，首先需要明确几个概念。屋檐，在汉语中的拼音是"wū yán"，指的是房屋外部边缘伸出墙面的部分，主要功能为遮阳挡雨。而所谓拼音装饰，则是一种将汉字或词汇通过其对应的拼音形式进行艺术化处理的方式，常见于教育、广告设计等领域。至于拼音组词，是指利用一个特定词语的拼音元素作为基础，与其他音节组合形成新的词汇。</w:t>
      </w:r>
    </w:p>
    <w:p w14:paraId="6F1B7712">
      <w:pPr>
        <w:rPr>
          <w:rFonts w:hint="eastAsia"/>
          <w:lang w:eastAsia="zh-CN"/>
        </w:rPr>
      </w:pPr>
    </w:p>
    <w:p w14:paraId="073F0785">
      <w:pPr>
        <w:rPr>
          <w:rFonts w:hint="eastAsia"/>
          <w:lang w:eastAsia="zh-CN"/>
        </w:rPr>
      </w:pPr>
    </w:p>
    <w:p w14:paraId="2C3DB803">
      <w:pPr>
        <w:rPr>
          <w:rFonts w:hint="eastAsia"/>
          <w:lang w:eastAsia="zh-CN"/>
        </w:rPr>
      </w:pPr>
      <w:r>
        <w:rPr>
          <w:rFonts w:hint="eastAsia"/>
          <w:lang w:eastAsia="zh-CN"/>
        </w:rPr>
        <w:t>拼音组词的艺术与应用</w:t>
      </w:r>
    </w:p>
    <w:p w14:paraId="518C2D7D">
      <w:pPr>
        <w:rPr>
          <w:rFonts w:hint="eastAsia"/>
          <w:lang w:eastAsia="zh-CN"/>
        </w:rPr>
      </w:pPr>
      <w:r>
        <w:rPr>
          <w:rFonts w:hint="eastAsia"/>
          <w:lang w:eastAsia="zh-CN"/>
        </w:rPr>
        <w:t>在深入了解“屋檐”的拼音如何构建成拼音装饰的拼音组词之前，我们先探讨一下拼音组词的应用场景和意义。拼音组词不仅能够帮助学习者更好地记忆汉字及其发音，还能作为一种创新的设计元素融入到文化创意产品中。例如，“wū”可以与许多表示颜色或者情感状态的音节结合，创造出富有想象力的新词汇，这些新词汇虽然可能没有实际的语义，但却能激发人们的好奇心和创造力。</w:t>
      </w:r>
    </w:p>
    <w:p w14:paraId="6D0D9E75">
      <w:pPr>
        <w:rPr>
          <w:rFonts w:hint="eastAsia"/>
          <w:lang w:eastAsia="zh-CN"/>
        </w:rPr>
      </w:pPr>
    </w:p>
    <w:p w14:paraId="61D5254D">
      <w:pPr>
        <w:rPr>
          <w:rFonts w:hint="eastAsia"/>
          <w:lang w:eastAsia="zh-CN"/>
        </w:rPr>
      </w:pPr>
    </w:p>
    <w:p w14:paraId="14FC4337">
      <w:pPr>
        <w:rPr>
          <w:rFonts w:hint="eastAsia"/>
          <w:lang w:eastAsia="zh-CN"/>
        </w:rPr>
      </w:pPr>
      <w:r>
        <w:rPr>
          <w:rFonts w:hint="eastAsia"/>
          <w:lang w:eastAsia="zh-CN"/>
        </w:rPr>
        <w:t>从“屋檐”出发的创意探索</w:t>
      </w:r>
    </w:p>
    <w:p w14:paraId="0A3BA9CE">
      <w:pPr>
        <w:rPr>
          <w:rFonts w:hint="eastAsia"/>
          <w:lang w:eastAsia="zh-CN"/>
        </w:rPr>
      </w:pPr>
      <w:r>
        <w:rPr>
          <w:rFonts w:hint="eastAsia"/>
          <w:lang w:eastAsia="zh-CN"/>
        </w:rPr>
        <w:t>具体到“屋檐”的拼音"wū yán"，我们可以尝试将其拆解并重组，以发现潜在的有趣组合。比如，“wū”可以联想到乌云（wū yún），暗示着一种天气变化的情景；而“yán”，除了直接关联到屋檐外，还可以与言辞（yán cí）相联系，暗示言语的力量如同屋檐一般给予庇护。由此，我们可以构造出如“乌云蔽日下的温暖言辞”这样的意境描述，尽管这不是传统意义上的组词方式，但它展示了如何通过拼音联想来创造独特的表达。</w:t>
      </w:r>
    </w:p>
    <w:p w14:paraId="1FD17660">
      <w:pPr>
        <w:rPr>
          <w:rFonts w:hint="eastAsia"/>
          <w:lang w:eastAsia="zh-CN"/>
        </w:rPr>
      </w:pPr>
    </w:p>
    <w:p w14:paraId="0999C1AE">
      <w:pPr>
        <w:rPr>
          <w:rFonts w:hint="eastAsia"/>
          <w:lang w:eastAsia="zh-CN"/>
        </w:rPr>
      </w:pPr>
    </w:p>
    <w:p w14:paraId="5E8AAB85">
      <w:pPr>
        <w:rPr>
          <w:rFonts w:hint="eastAsia"/>
          <w:lang w:eastAsia="zh-CN"/>
        </w:rPr>
      </w:pPr>
      <w:r>
        <w:rPr>
          <w:rFonts w:hint="eastAsia"/>
          <w:lang w:eastAsia="zh-CN"/>
        </w:rPr>
        <w:t>拼音组词的实际操作案例</w:t>
      </w:r>
    </w:p>
    <w:p w14:paraId="3A71A926">
      <w:pPr>
        <w:rPr>
          <w:rFonts w:hint="eastAsia"/>
          <w:lang w:eastAsia="zh-CN"/>
        </w:rPr>
      </w:pPr>
      <w:r>
        <w:rPr>
          <w:rFonts w:hint="eastAsia"/>
          <w:lang w:eastAsia="zh-CN"/>
        </w:rPr>
        <w:t>为了更直观地展示拼音组词的可能性，这里给出一个具体的例子：“wū”+“rén”=“wū rén”。这个组合虽然在现实中并不是一个标准词汇，但如果我们赋予它一定的背景故事或情境设定，比如在一个科幻小说里，"wū rén"可以被想象成一群生活在高科技穹顶下的人类群体，他们拥有自己的文化和社会结构。这样，原本简单的拼音组合便获得了全新的生命力和意义。</w:t>
      </w:r>
    </w:p>
    <w:p w14:paraId="4D577792">
      <w:pPr>
        <w:rPr>
          <w:rFonts w:hint="eastAsia"/>
          <w:lang w:eastAsia="zh-CN"/>
        </w:rPr>
      </w:pPr>
    </w:p>
    <w:p w14:paraId="32AFD924">
      <w:pPr>
        <w:rPr>
          <w:rFonts w:hint="eastAsia"/>
          <w:lang w:eastAsia="zh-CN"/>
        </w:rPr>
      </w:pPr>
    </w:p>
    <w:p w14:paraId="29DFCB3D">
      <w:pPr>
        <w:rPr>
          <w:rFonts w:hint="eastAsia"/>
          <w:lang w:eastAsia="zh-CN"/>
        </w:rPr>
      </w:pPr>
      <w:r>
        <w:rPr>
          <w:rFonts w:hint="eastAsia"/>
          <w:lang w:eastAsia="zh-CN"/>
        </w:rPr>
        <w:t>最后的总结</w:t>
      </w:r>
    </w:p>
    <w:p w14:paraId="235836A9">
      <w:pPr>
        <w:rPr>
          <w:rFonts w:hint="eastAsia"/>
          <w:lang w:eastAsia="zh-CN"/>
        </w:rPr>
      </w:pPr>
      <w:r>
        <w:rPr>
          <w:rFonts w:hint="eastAsia"/>
          <w:lang w:eastAsia="zh-CN"/>
        </w:rPr>
        <w:t>“屋檐的拼音构成的拼音装饰的拼音组词”并非局限于传统的语言学定义，而是一种开放式的创作过程，它鼓励我们跳出常规思维模式，用拼音作为桥梁连接不同的概念与想法。无论是用于教育还是艺术创作，这种基于拼音的组词方法都展现出了无限的可能性和潜力。希望本文能启发更多人探索汉字拼音背后隐藏的创意世界。</w:t>
      </w:r>
    </w:p>
    <w:p w14:paraId="01C4BC9A">
      <w:pPr>
        <w:rPr>
          <w:rFonts w:hint="eastAsia"/>
          <w:lang w:eastAsia="zh-CN"/>
        </w:rPr>
      </w:pPr>
    </w:p>
    <w:p w14:paraId="2BDFF1F1">
      <w:pPr>
        <w:rPr>
          <w:rFonts w:hint="eastAsia"/>
          <w:lang w:eastAsia="zh-CN"/>
        </w:rPr>
      </w:pPr>
      <w:r>
        <w:rPr>
          <w:rFonts w:hint="eastAsia"/>
          <w:lang w:eastAsia="zh-CN"/>
        </w:rPr>
        <w:t>本文是由懂得生活网（dongdeshenghuo.com）为大家创作</w:t>
      </w:r>
    </w:p>
    <w:p w14:paraId="265B49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6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2025-10-14T03:47:49Z</dcterms:created>
  <cp:lastModifiedBy>Administrator</cp:lastModifiedBy>
  <dcterms:modified xsi:type="dcterms:W3CDTF">2025-10-14T03:47:49Z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9BD0E51876964685A8B87FE468FD967C_12</vt:lpwstr>
  </property>
</Properties>
</file>