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6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奠基的拼音选聘的拼音</w:t>
      </w:r>
    </w:p>
    <w:p w14:paraId="3944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“奠基”与“选聘”这两个词语的拼音，分别呈现了汉语语音的独特魅力。奠基（diàn jī）象征着建筑的开端与基础的稳固，而选聘（xuǎn pìn）则体现了现代社会中人才选拔的严谨性与目标性。两者看似独立，却在深层次上揭示了语言与文化、职业与社会发展的紧密关联。</w:t>
      </w:r>
    </w:p>
    <w:p w14:paraId="074CFF0C">
      <w:pPr>
        <w:rPr>
          <w:rFonts w:hint="eastAsia"/>
          <w:lang w:eastAsia="zh-CN"/>
        </w:rPr>
      </w:pPr>
    </w:p>
    <w:p w14:paraId="72FAD198">
      <w:pPr>
        <w:rPr>
          <w:rFonts w:hint="eastAsia"/>
          <w:lang w:eastAsia="zh-CN"/>
        </w:rPr>
      </w:pPr>
    </w:p>
    <w:p w14:paraId="3B2D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奠基的语音结构与文化象征</w:t>
      </w:r>
    </w:p>
    <w:p w14:paraId="24D5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奠基的拼音“diàn jī”中，“diàn”为第四声，带有强调、沉稳的发音特征，象征根基的牢固；“jī”为第一声，清亮高昂，隐喻新生与希望。从构词角度看，汉语通过声调变化传递情绪与意义层次，例如“奠”字本身含祭奠之义，与建筑奠基仪式中以酒祭土地神的传统仪式呼应，展现了中国文化对仪式感的重视。</w:t>
      </w:r>
    </w:p>
    <w:p w14:paraId="11F60BBD">
      <w:pPr>
        <w:rPr>
          <w:rFonts w:hint="eastAsia"/>
          <w:lang w:eastAsia="zh-CN"/>
        </w:rPr>
      </w:pPr>
    </w:p>
    <w:p w14:paraId="79949387">
      <w:pPr>
        <w:rPr>
          <w:rFonts w:hint="eastAsia"/>
          <w:lang w:eastAsia="zh-CN"/>
        </w:rPr>
      </w:pPr>
    </w:p>
    <w:p w14:paraId="7462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选聘的语义演变与现实意义</w:t>
      </w:r>
    </w:p>
    <w:p w14:paraId="4B40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选聘的拼音“xuǎn pìn”同样富有逻辑性。“xuǎn”的第三声转折象征筛选过程中的慎重，“pìn”则源于古代“聘问”制度，指以礼招募贤才。随着社会变迁，选聘一词逐渐脱离贵族垄断，成为企业、机构公开选拔人才的核心术语。现代职场中，“公开选聘”已成为打破论资排辈、实现能力导向的重要机制，其公平性直接影响组织活力。</w:t>
      </w:r>
    </w:p>
    <w:p w14:paraId="309B90CE">
      <w:pPr>
        <w:rPr>
          <w:rFonts w:hint="eastAsia"/>
          <w:lang w:eastAsia="zh-CN"/>
        </w:rPr>
      </w:pPr>
    </w:p>
    <w:p w14:paraId="3EAB82CF">
      <w:pPr>
        <w:rPr>
          <w:rFonts w:hint="eastAsia"/>
          <w:lang w:eastAsia="zh-CN"/>
        </w:rPr>
      </w:pPr>
    </w:p>
    <w:p w14:paraId="6BC29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语言符号与社会价值的双向互动</w:t>
      </w:r>
    </w:p>
    <w:p w14:paraId="0D21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奠基与选聘的汉语拼音系统，暗合了现代社会治理的双重逻辑。奠基强调基础建设，映射国家或企业从根本出发的发展战略；选聘则指向人才资源优化配置，体现效率至上的管理思想。这种对应关系在20世纪工业大国崛起时尤为显著：工厂奠基仪式往往伴随管理层选聘体系的革新，二者共同构成社会转型的基础框架。</w:t>
      </w:r>
    </w:p>
    <w:p w14:paraId="3471BD0A">
      <w:pPr>
        <w:rPr>
          <w:rFonts w:hint="eastAsia"/>
          <w:lang w:eastAsia="zh-CN"/>
        </w:rPr>
      </w:pPr>
    </w:p>
    <w:p w14:paraId="6D04329B">
      <w:pPr>
        <w:rPr>
          <w:rFonts w:hint="eastAsia"/>
          <w:lang w:eastAsia="zh-CN"/>
        </w:rPr>
      </w:pPr>
    </w:p>
    <w:p w14:paraId="291B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拼音体系中的文化密码</w:t>
      </w:r>
    </w:p>
    <w:p w14:paraId="788A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看似简单的声调标记，实则蕴含声韵相协的传统美学。奠基四声接一声，如重锤落音；选聘三转一升，若攀登阶梯之态。这种语音节奏与汉字结构形成共鸣，例如“奠”字中的“酉”部象征祭祀酒器，“聘”字“耳”旁暗喻倾听人才慧音。当语音系统承载如此多维的信息时，其早已超出符号功能，成为连接历史与现代、个体与集体的文化纽带。</w:t>
      </w:r>
    </w:p>
    <w:p w14:paraId="6A740ECC">
      <w:pPr>
        <w:rPr>
          <w:rFonts w:hint="eastAsia"/>
          <w:lang w:eastAsia="zh-CN"/>
        </w:rPr>
      </w:pPr>
    </w:p>
    <w:p w14:paraId="0E5CEDFF">
      <w:pPr>
        <w:rPr>
          <w:rFonts w:hint="eastAsia"/>
          <w:lang w:eastAsia="zh-CN"/>
        </w:rPr>
      </w:pPr>
    </w:p>
    <w:p w14:paraId="141D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当代语境下的多维应用</w:t>
      </w:r>
    </w:p>
    <w:p w14:paraId="50988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在数字时代，“diàn jī”与“xuǎn pìn”拓展出全新价值。奠基仪式开始借助VR技术构建沉浸式体验，让历史记忆可感可知；选聘流程则依托大数据分析精准匹配人才特质。这种技术创新不仅延续传统内核，更推动其向智能化演进。例如大型科技企业招聘时，运用AI算法解析“奠基型人才”的关键素质，从逻辑思维到创新意识全方位评估，使人才选拔兼具效率与人文关怀。</w:t>
      </w:r>
    </w:p>
    <w:p w14:paraId="4CFCF1BD">
      <w:pPr>
        <w:rPr>
          <w:rFonts w:hint="eastAsia"/>
          <w:lang w:eastAsia="zh-CN"/>
        </w:rPr>
      </w:pPr>
    </w:p>
    <w:p w14:paraId="39695E42">
      <w:pPr>
        <w:rPr>
          <w:rFonts w:hint="eastAsia"/>
          <w:lang w:eastAsia="zh-CN"/>
        </w:rPr>
      </w:pPr>
    </w:p>
    <w:p w14:paraId="28A9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C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奠基与选聘，作为承载文化基因与现代精神的词语，其拼音系统既是语言学标本，也是社会发展的解码器。当我们在键盘敲击这两个拼音时，指尖流淌的不仅是声母韵母的组合，更是跨越时空的文化基因与不断进步的社会智慧。这种跨维度的生命力，恰是汉字拼音体系历经百年演变仍焕发活力的根源所在。</w:t>
      </w:r>
    </w:p>
    <w:p w14:paraId="76565B8C">
      <w:pPr>
        <w:rPr>
          <w:rFonts w:hint="eastAsia"/>
          <w:lang w:eastAsia="zh-CN"/>
        </w:rPr>
      </w:pPr>
    </w:p>
    <w:p w14:paraId="3F92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F7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1CF62BFC43BA4031AE992BB706B8AA57_12</vt:lpwstr>
  </property>
</Properties>
</file>