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6747">
      <w:pPr>
        <w:rPr>
          <w:rFonts w:hint="eastAsia"/>
          <w:lang w:eastAsia="zh-CN"/>
        </w:rPr>
      </w:pPr>
      <w:bookmarkStart w:id="0" w:name="_GoBack"/>
      <w:bookmarkEnd w:id="0"/>
      <w:r>
        <w:rPr>
          <w:rFonts w:hint="eastAsia"/>
          <w:lang w:eastAsia="zh-CN"/>
        </w:rPr>
        <w:t>健康的拼音和词语是什么呢</w:t>
      </w:r>
    </w:p>
    <w:p w14:paraId="34A20DF7">
      <w:pPr>
        <w:rPr>
          <w:rFonts w:hint="eastAsia"/>
          <w:lang w:eastAsia="zh-CN"/>
        </w:rPr>
      </w:pPr>
      <w:r>
        <w:rPr>
          <w:rFonts w:hint="eastAsia"/>
          <w:lang w:eastAsia="zh-CN"/>
        </w:rPr>
        <w:t>健康，作为我们生活中不可或缺的一部分，它不仅关系到我们的身体状况，还与心理状态息息相关。在汉语中，“健康”的拼音是“jiàn kāng”。其中，“健”（jiàn）意味着强壮、有活力，而“康”（kāng）则代表着安乐、富裕等含义。两个字组合在一起，表达了对人们身体和心灵双重层面的美好祝愿。</w:t>
      </w:r>
    </w:p>
    <w:p w14:paraId="3961F6CB">
      <w:pPr>
        <w:rPr>
          <w:rFonts w:hint="eastAsia"/>
          <w:lang w:eastAsia="zh-CN"/>
        </w:rPr>
      </w:pPr>
    </w:p>
    <w:p w14:paraId="13698E2D">
      <w:pPr>
        <w:rPr>
          <w:rFonts w:hint="eastAsia"/>
          <w:lang w:eastAsia="zh-CN"/>
        </w:rPr>
      </w:pPr>
    </w:p>
    <w:p w14:paraId="6C219A06">
      <w:pPr>
        <w:rPr>
          <w:rFonts w:hint="eastAsia"/>
          <w:lang w:eastAsia="zh-CN"/>
        </w:rPr>
      </w:pPr>
      <w:r>
        <w:rPr>
          <w:rFonts w:hint="eastAsia"/>
          <w:lang w:eastAsia="zh-CN"/>
        </w:rPr>
        <w:t>健康的概念及其重要性</w:t>
      </w:r>
    </w:p>
    <w:p w14:paraId="2DBF9EED">
      <w:pPr>
        <w:rPr>
          <w:rFonts w:hint="eastAsia"/>
          <w:lang w:eastAsia="zh-CN"/>
        </w:rPr>
      </w:pPr>
      <w:r>
        <w:rPr>
          <w:rFonts w:hint="eastAsia"/>
          <w:lang w:eastAsia="zh-CN"/>
        </w:rPr>
        <w:t>从更广泛的角度来看，健康不仅仅是指没有疾病或虚弱的状态，而是涵盖了身体、心理及社会适应三个方面的良好状态。世界卫生组织（WHO）定义健康为：“一种完全的身体、精神和社会的福祉状态，并不仅仅是没有疾病或虚弱。”这意味着，真正的健康应该包含身体健康、心理健康以及良好的社会交往能力。维护和促进健康不仅是个人的责任，也是家庭、社区乃至整个社会共同努力的方向。</w:t>
      </w:r>
    </w:p>
    <w:p w14:paraId="4843CD4C">
      <w:pPr>
        <w:rPr>
          <w:rFonts w:hint="eastAsia"/>
          <w:lang w:eastAsia="zh-CN"/>
        </w:rPr>
      </w:pPr>
    </w:p>
    <w:p w14:paraId="3C4AAE97">
      <w:pPr>
        <w:rPr>
          <w:rFonts w:hint="eastAsia"/>
          <w:lang w:eastAsia="zh-CN"/>
        </w:rPr>
      </w:pPr>
    </w:p>
    <w:p w14:paraId="67B1E533">
      <w:pPr>
        <w:rPr>
          <w:rFonts w:hint="eastAsia"/>
          <w:lang w:eastAsia="zh-CN"/>
        </w:rPr>
      </w:pPr>
      <w:r>
        <w:rPr>
          <w:rFonts w:hint="eastAsia"/>
          <w:lang w:eastAsia="zh-CN"/>
        </w:rPr>
        <w:t>如何保持身心健康</w:t>
      </w:r>
    </w:p>
    <w:p w14:paraId="2B2682C8">
      <w:pPr>
        <w:rPr>
          <w:rFonts w:hint="eastAsia"/>
          <w:lang w:eastAsia="zh-CN"/>
        </w:rPr>
      </w:pPr>
      <w:r>
        <w:rPr>
          <w:rFonts w:hint="eastAsia"/>
          <w:lang w:eastAsia="zh-CN"/>
        </w:rPr>
        <w:t>为了达到并维持这种全面的健康状态，我们需要采取一系列措施来保护自己。在日常生活中注重饮食均衡是非常重要的。摄取足够的蛋白质、碳水化合物、脂肪、维生素和矿物质，可以确保身体得到所需的各种营养素。定期进行体育锻炼有助于增强体质，提高免疫力，同时也是减轻压力的有效方式之一。保持积极乐观的心态对于心理健康至关重要。学习有效的时间管理和情绪调节技巧，能够帮助我们在面对生活中的挑战时更加从容不迫。</w:t>
      </w:r>
    </w:p>
    <w:p w14:paraId="6781A1CE">
      <w:pPr>
        <w:rPr>
          <w:rFonts w:hint="eastAsia"/>
          <w:lang w:eastAsia="zh-CN"/>
        </w:rPr>
      </w:pPr>
    </w:p>
    <w:p w14:paraId="364D6A84">
      <w:pPr>
        <w:rPr>
          <w:rFonts w:hint="eastAsia"/>
          <w:lang w:eastAsia="zh-CN"/>
        </w:rPr>
      </w:pPr>
    </w:p>
    <w:p w14:paraId="641CC334">
      <w:pPr>
        <w:rPr>
          <w:rFonts w:hint="eastAsia"/>
          <w:lang w:eastAsia="zh-CN"/>
        </w:rPr>
      </w:pPr>
      <w:r>
        <w:rPr>
          <w:rFonts w:hint="eastAsia"/>
          <w:lang w:eastAsia="zh-CN"/>
        </w:rPr>
        <w:t>健康与生活的联系</w:t>
      </w:r>
    </w:p>
    <w:p w14:paraId="7ECC08E6">
      <w:pPr>
        <w:rPr>
          <w:rFonts w:hint="eastAsia"/>
          <w:lang w:eastAsia="zh-CN"/>
        </w:rPr>
      </w:pPr>
      <w:r>
        <w:rPr>
          <w:rFonts w:hint="eastAsia"/>
          <w:lang w:eastAsia="zh-CN"/>
        </w:rPr>
        <w:t>健康与我们的日常生活紧密相连。无论是工作还是休闲娱乐，良好的健康状况都是享受高质量生活的基础。通过培养健康的生活习惯，如规律作息、戒烟限酒、保持适当的体重等，我们可以有效地预防多种慢性疾病的发生。积极参与社区活动、建立和谐的人际关系网也对提升个人的社会适应能力和幸福感有着不可忽视的作用。健康是一种宝贵的资源，值得我们每个人去珍惜和努力追求。</w:t>
      </w:r>
    </w:p>
    <w:p w14:paraId="295E8727">
      <w:pPr>
        <w:rPr>
          <w:rFonts w:hint="eastAsia"/>
          <w:lang w:eastAsia="zh-CN"/>
        </w:rPr>
      </w:pPr>
    </w:p>
    <w:p w14:paraId="43ADF762">
      <w:pPr>
        <w:rPr>
          <w:rFonts w:hint="eastAsia"/>
          <w:lang w:eastAsia="zh-CN"/>
        </w:rPr>
      </w:pPr>
      <w:r>
        <w:rPr>
          <w:rFonts w:hint="eastAsia"/>
          <w:lang w:eastAsia="zh-CN"/>
        </w:rPr>
        <w:t>本文是由懂得生活网（dongdeshenghuo.com）为大家创作</w:t>
      </w:r>
    </w:p>
    <w:p w14:paraId="134191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A0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2025-10-13T15:11:54Z</dcterms:created>
  <cp:lastModifiedBy>Administrator</cp:lastModifiedBy>
  <dcterms:modified xsi:type="dcterms:W3CDTF">2025-10-13T15:11:54Z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9EB7F385876840C8AE4A2570B829B3BA_12</vt:lpwstr>
  </property>
</Properties>
</file>