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4A1E2" w14:textId="77777777" w:rsidR="003C261C" w:rsidRDefault="003C261C">
      <w:pPr>
        <w:rPr>
          <w:rFonts w:hint="eastAsia"/>
        </w:rPr>
      </w:pPr>
      <w:r>
        <w:rPr>
          <w:rFonts w:hint="eastAsia"/>
        </w:rPr>
        <w:t>颤巍巍的“颤”的拼音及其含义</w:t>
      </w:r>
    </w:p>
    <w:p w14:paraId="04C8B413" w14:textId="77777777" w:rsidR="003C261C" w:rsidRDefault="003C261C">
      <w:pPr>
        <w:rPr>
          <w:rFonts w:hint="eastAsia"/>
        </w:rPr>
      </w:pPr>
      <w:r>
        <w:rPr>
          <w:rFonts w:hint="eastAsia"/>
        </w:rPr>
        <w:t>在汉语中，“颤”字读作 chàn 或 zhàn，根据具体语境有所不同。当表示物体轻微振动或抖动时，使用 chàn 的发音；而当它用来形容因寒冷、恐惧等原因引起的剧烈颤抖时，则采用 zhàn 的发音。这个词通常用于描述人或物体不稳定的晃动状态，如“他因为极度紧张而颤巍巍地站在台上”，这里的“颤”既可以理解为 chàn 也可以是 zhàn，取决于说话者想要表达的具体情境。</w:t>
      </w:r>
    </w:p>
    <w:p w14:paraId="7A94F8CD" w14:textId="77777777" w:rsidR="003C261C" w:rsidRDefault="003C261C">
      <w:pPr>
        <w:rPr>
          <w:rFonts w:hint="eastAsia"/>
        </w:rPr>
      </w:pPr>
    </w:p>
    <w:p w14:paraId="391C91F5" w14:textId="77777777" w:rsidR="003C261C" w:rsidRDefault="003C261C">
      <w:pPr>
        <w:rPr>
          <w:rFonts w:hint="eastAsia"/>
        </w:rPr>
      </w:pPr>
    </w:p>
    <w:p w14:paraId="74D2BB98" w14:textId="77777777" w:rsidR="003C261C" w:rsidRDefault="003C261C">
      <w:pPr>
        <w:rPr>
          <w:rFonts w:hint="eastAsia"/>
        </w:rPr>
      </w:pPr>
      <w:r>
        <w:rPr>
          <w:rFonts w:hint="eastAsia"/>
        </w:rPr>
        <w:t>如何正确读出“颤”字</w:t>
      </w:r>
    </w:p>
    <w:p w14:paraId="761677C5" w14:textId="77777777" w:rsidR="003C261C" w:rsidRDefault="003C261C">
      <w:pPr>
        <w:rPr>
          <w:rFonts w:hint="eastAsia"/>
        </w:rPr>
      </w:pPr>
      <w:r>
        <w:rPr>
          <w:rFonts w:hint="eastAsia"/>
        </w:rPr>
        <w:t>要准确发出“颤”字的音，首先需要掌握其声母和韵母。“颤”字的拼音由声母 ch 或 zh 和韵母 an 组成。对于 chàn 发音来说，开始时舌尖轻触上前齿背，形成阻碍，气流从舌两侧流出，然后迅速放开，使气流顺畅通过，发出清晰的声音。而对于 zhàn 发音，则需将舌头稍微后缩，舌尖抵住硬腭前部，气流同样从舌边流出，产生不同的听觉效果。两种发音都需要练习才能做到自然流畅。</w:t>
      </w:r>
    </w:p>
    <w:p w14:paraId="5DB6EFE2" w14:textId="77777777" w:rsidR="003C261C" w:rsidRDefault="003C261C">
      <w:pPr>
        <w:rPr>
          <w:rFonts w:hint="eastAsia"/>
        </w:rPr>
      </w:pPr>
    </w:p>
    <w:p w14:paraId="61BDCAD0" w14:textId="77777777" w:rsidR="003C261C" w:rsidRDefault="003C261C">
      <w:pPr>
        <w:rPr>
          <w:rFonts w:hint="eastAsia"/>
        </w:rPr>
      </w:pPr>
    </w:p>
    <w:p w14:paraId="15794688" w14:textId="77777777" w:rsidR="003C261C" w:rsidRDefault="003C261C">
      <w:pPr>
        <w:rPr>
          <w:rFonts w:hint="eastAsia"/>
        </w:rPr>
      </w:pPr>
      <w:r>
        <w:rPr>
          <w:rFonts w:hint="eastAsia"/>
        </w:rPr>
        <w:t>深入理解“颤巍巍”的用法</w:t>
      </w:r>
    </w:p>
    <w:p w14:paraId="53E157A7" w14:textId="77777777" w:rsidR="003C261C" w:rsidRDefault="003C261C">
      <w:pPr>
        <w:rPr>
          <w:rFonts w:hint="eastAsia"/>
        </w:rPr>
      </w:pPr>
      <w:r>
        <w:rPr>
          <w:rFonts w:hint="eastAsia"/>
        </w:rPr>
        <w:t>“颤巍巍”是一个形象生动的词语，常用来描绘老年人走路不稳或者任何东西摇摇欲坠的样子。它不仅传达了物理上的不稳定感，还隐含了某种脆弱或不确定性的情感色彩。比如，在文学作品中，作家可能会写道：“老树在风中颤巍巍地站立着”，以此来暗示树木虽然仍然挺立，但却显得十分脆弱。这种用法使得“颤巍巍”不仅仅是一个描述动作的词汇，更成为了表达情感和氛围的有效工具。</w:t>
      </w:r>
    </w:p>
    <w:p w14:paraId="3C6A2655" w14:textId="77777777" w:rsidR="003C261C" w:rsidRDefault="003C261C">
      <w:pPr>
        <w:rPr>
          <w:rFonts w:hint="eastAsia"/>
        </w:rPr>
      </w:pPr>
    </w:p>
    <w:p w14:paraId="671DB883" w14:textId="77777777" w:rsidR="003C261C" w:rsidRDefault="003C261C">
      <w:pPr>
        <w:rPr>
          <w:rFonts w:hint="eastAsia"/>
        </w:rPr>
      </w:pPr>
    </w:p>
    <w:p w14:paraId="7D07F331" w14:textId="77777777" w:rsidR="003C261C" w:rsidRDefault="003C261C">
      <w:pPr>
        <w:rPr>
          <w:rFonts w:hint="eastAsia"/>
        </w:rPr>
      </w:pPr>
      <w:r>
        <w:rPr>
          <w:rFonts w:hint="eastAsia"/>
        </w:rPr>
        <w:t>实际应用中的注意事项</w:t>
      </w:r>
    </w:p>
    <w:p w14:paraId="3FD23E16" w14:textId="77777777" w:rsidR="003C261C" w:rsidRDefault="003C261C">
      <w:pPr>
        <w:rPr>
          <w:rFonts w:hint="eastAsia"/>
        </w:rPr>
      </w:pPr>
      <w:r>
        <w:rPr>
          <w:rFonts w:hint="eastAsia"/>
        </w:rPr>
        <w:t>在日常交流或是书面表达时，正确运用“颤”字及其相关词汇非常重要。了解不同发音背后的文化含义和社会背景可以帮助我们更好地理解和使用这些词汇。例如，在医疗报告中提到患者由于疾病导致身体出现不由自主的震动现象时，应当谨慎选择“chàn 动”还是“zhàn 栗”以准确反映病情。学习并掌握这些细节也有助于提高我们的语言敏感度和表达能力。</w:t>
      </w:r>
    </w:p>
    <w:p w14:paraId="69F6AC58" w14:textId="77777777" w:rsidR="003C261C" w:rsidRDefault="003C261C">
      <w:pPr>
        <w:rPr>
          <w:rFonts w:hint="eastAsia"/>
        </w:rPr>
      </w:pPr>
    </w:p>
    <w:p w14:paraId="77A28535" w14:textId="77777777" w:rsidR="003C261C" w:rsidRDefault="003C261C">
      <w:pPr>
        <w:rPr>
          <w:rFonts w:hint="eastAsia"/>
        </w:rPr>
      </w:pPr>
    </w:p>
    <w:p w14:paraId="3470870F" w14:textId="77777777" w:rsidR="003C261C" w:rsidRDefault="003C261C">
      <w:pPr>
        <w:rPr>
          <w:rFonts w:hint="eastAsia"/>
        </w:rPr>
      </w:pPr>
      <w:r>
        <w:rPr>
          <w:rFonts w:hint="eastAsia"/>
        </w:rPr>
        <w:t>最后的总结</w:t>
      </w:r>
    </w:p>
    <w:p w14:paraId="27884E76" w14:textId="77777777" w:rsidR="003C261C" w:rsidRDefault="003C261C">
      <w:pPr>
        <w:rPr>
          <w:rFonts w:hint="eastAsia"/>
        </w:rPr>
      </w:pPr>
      <w:r>
        <w:rPr>
          <w:rFonts w:hint="eastAsia"/>
        </w:rPr>
        <w:t>通过对“颤巍巍”中“颤”字的学习，我们不仅能学到一个汉字的正确读音和意义，还能深入了解其丰富的文化内涵及应用场景。无论是作为汉语学习者还是普通使用者，掌握这类词汇都能极大地丰富我们的语言库，让我们的表达更加精准有力。希望本文能帮助读者对“颤”字有一个全新的认识，并激发大家对中国传统文化的兴趣。</w:t>
      </w:r>
    </w:p>
    <w:p w14:paraId="56E5E725" w14:textId="77777777" w:rsidR="003C261C" w:rsidRDefault="003C261C">
      <w:pPr>
        <w:rPr>
          <w:rFonts w:hint="eastAsia"/>
        </w:rPr>
      </w:pPr>
    </w:p>
    <w:p w14:paraId="7E6C6250" w14:textId="77777777" w:rsidR="003C261C" w:rsidRDefault="003C261C">
      <w:pPr>
        <w:rPr>
          <w:rFonts w:hint="eastAsia"/>
        </w:rPr>
      </w:pPr>
      <w:r>
        <w:rPr>
          <w:rFonts w:hint="eastAsia"/>
        </w:rPr>
        <w:t>本文是由懂得生活网（dongdeshenghuo.com）为大家创作</w:t>
      </w:r>
    </w:p>
    <w:p w14:paraId="3DEC31BE" w14:textId="4CE16855" w:rsidR="0041306E" w:rsidRDefault="0041306E"/>
    <w:sectPr w:rsidR="00413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6E"/>
    <w:rsid w:val="00277131"/>
    <w:rsid w:val="003C261C"/>
    <w:rsid w:val="00413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2D92D-7DFB-4B5C-AEAB-1ADB9204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06E"/>
    <w:rPr>
      <w:rFonts w:cstheme="majorBidi"/>
      <w:color w:val="2F5496" w:themeColor="accent1" w:themeShade="BF"/>
      <w:sz w:val="28"/>
      <w:szCs w:val="28"/>
    </w:rPr>
  </w:style>
  <w:style w:type="character" w:customStyle="1" w:styleId="50">
    <w:name w:val="标题 5 字符"/>
    <w:basedOn w:val="a0"/>
    <w:link w:val="5"/>
    <w:uiPriority w:val="9"/>
    <w:semiHidden/>
    <w:rsid w:val="0041306E"/>
    <w:rPr>
      <w:rFonts w:cstheme="majorBidi"/>
      <w:color w:val="2F5496" w:themeColor="accent1" w:themeShade="BF"/>
      <w:sz w:val="24"/>
    </w:rPr>
  </w:style>
  <w:style w:type="character" w:customStyle="1" w:styleId="60">
    <w:name w:val="标题 6 字符"/>
    <w:basedOn w:val="a0"/>
    <w:link w:val="6"/>
    <w:uiPriority w:val="9"/>
    <w:semiHidden/>
    <w:rsid w:val="0041306E"/>
    <w:rPr>
      <w:rFonts w:cstheme="majorBidi"/>
      <w:b/>
      <w:bCs/>
      <w:color w:val="2F5496" w:themeColor="accent1" w:themeShade="BF"/>
    </w:rPr>
  </w:style>
  <w:style w:type="character" w:customStyle="1" w:styleId="70">
    <w:name w:val="标题 7 字符"/>
    <w:basedOn w:val="a0"/>
    <w:link w:val="7"/>
    <w:uiPriority w:val="9"/>
    <w:semiHidden/>
    <w:rsid w:val="0041306E"/>
    <w:rPr>
      <w:rFonts w:cstheme="majorBidi"/>
      <w:b/>
      <w:bCs/>
      <w:color w:val="595959" w:themeColor="text1" w:themeTint="A6"/>
    </w:rPr>
  </w:style>
  <w:style w:type="character" w:customStyle="1" w:styleId="80">
    <w:name w:val="标题 8 字符"/>
    <w:basedOn w:val="a0"/>
    <w:link w:val="8"/>
    <w:uiPriority w:val="9"/>
    <w:semiHidden/>
    <w:rsid w:val="0041306E"/>
    <w:rPr>
      <w:rFonts w:cstheme="majorBidi"/>
      <w:color w:val="595959" w:themeColor="text1" w:themeTint="A6"/>
    </w:rPr>
  </w:style>
  <w:style w:type="character" w:customStyle="1" w:styleId="90">
    <w:name w:val="标题 9 字符"/>
    <w:basedOn w:val="a0"/>
    <w:link w:val="9"/>
    <w:uiPriority w:val="9"/>
    <w:semiHidden/>
    <w:rsid w:val="0041306E"/>
    <w:rPr>
      <w:rFonts w:eastAsiaTheme="majorEastAsia" w:cstheme="majorBidi"/>
      <w:color w:val="595959" w:themeColor="text1" w:themeTint="A6"/>
    </w:rPr>
  </w:style>
  <w:style w:type="paragraph" w:styleId="a3">
    <w:name w:val="Title"/>
    <w:basedOn w:val="a"/>
    <w:next w:val="a"/>
    <w:link w:val="a4"/>
    <w:uiPriority w:val="10"/>
    <w:qFormat/>
    <w:rsid w:val="00413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06E"/>
    <w:pPr>
      <w:spacing w:before="160"/>
      <w:jc w:val="center"/>
    </w:pPr>
    <w:rPr>
      <w:i/>
      <w:iCs/>
      <w:color w:val="404040" w:themeColor="text1" w:themeTint="BF"/>
    </w:rPr>
  </w:style>
  <w:style w:type="character" w:customStyle="1" w:styleId="a8">
    <w:name w:val="引用 字符"/>
    <w:basedOn w:val="a0"/>
    <w:link w:val="a7"/>
    <w:uiPriority w:val="29"/>
    <w:rsid w:val="0041306E"/>
    <w:rPr>
      <w:i/>
      <w:iCs/>
      <w:color w:val="404040" w:themeColor="text1" w:themeTint="BF"/>
    </w:rPr>
  </w:style>
  <w:style w:type="paragraph" w:styleId="a9">
    <w:name w:val="List Paragraph"/>
    <w:basedOn w:val="a"/>
    <w:uiPriority w:val="34"/>
    <w:qFormat/>
    <w:rsid w:val="0041306E"/>
    <w:pPr>
      <w:ind w:left="720"/>
      <w:contextualSpacing/>
    </w:pPr>
  </w:style>
  <w:style w:type="character" w:styleId="aa">
    <w:name w:val="Intense Emphasis"/>
    <w:basedOn w:val="a0"/>
    <w:uiPriority w:val="21"/>
    <w:qFormat/>
    <w:rsid w:val="0041306E"/>
    <w:rPr>
      <w:i/>
      <w:iCs/>
      <w:color w:val="2F5496" w:themeColor="accent1" w:themeShade="BF"/>
    </w:rPr>
  </w:style>
  <w:style w:type="paragraph" w:styleId="ab">
    <w:name w:val="Intense Quote"/>
    <w:basedOn w:val="a"/>
    <w:next w:val="a"/>
    <w:link w:val="ac"/>
    <w:uiPriority w:val="30"/>
    <w:qFormat/>
    <w:rsid w:val="00413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06E"/>
    <w:rPr>
      <w:i/>
      <w:iCs/>
      <w:color w:val="2F5496" w:themeColor="accent1" w:themeShade="BF"/>
    </w:rPr>
  </w:style>
  <w:style w:type="character" w:styleId="ad">
    <w:name w:val="Intense Reference"/>
    <w:basedOn w:val="a0"/>
    <w:uiPriority w:val="32"/>
    <w:qFormat/>
    <w:rsid w:val="00413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