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3230D" w14:textId="77777777" w:rsidR="00657B8B" w:rsidRDefault="00657B8B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26A3B1F" w14:textId="77777777" w:rsidR="00657B8B" w:rsidRDefault="00657B8B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自1958年2月11日第一届全国人民代表大会第五次会议批准以来，已经成为学习中文的重要工具。拼音系统使用26个拉丁字母，通过特定的组合规则来表示汉语的发音。掌握汉语拼音对于学习中文、输入汉字以及了解中国语言文化都具有重要意义。</w:t>
      </w:r>
    </w:p>
    <w:p w14:paraId="5B974E2B" w14:textId="77777777" w:rsidR="00657B8B" w:rsidRDefault="00657B8B">
      <w:pPr>
        <w:rPr>
          <w:rFonts w:hint="eastAsia"/>
        </w:rPr>
      </w:pPr>
    </w:p>
    <w:p w14:paraId="2237146A" w14:textId="77777777" w:rsidR="00657B8B" w:rsidRDefault="00657B8B">
      <w:pPr>
        <w:rPr>
          <w:rFonts w:hint="eastAsia"/>
        </w:rPr>
      </w:pPr>
    </w:p>
    <w:p w14:paraId="2A783363" w14:textId="77777777" w:rsidR="00657B8B" w:rsidRDefault="00657B8B">
      <w:pPr>
        <w:rPr>
          <w:rFonts w:hint="eastAsia"/>
        </w:rPr>
      </w:pPr>
      <w:r>
        <w:rPr>
          <w:rFonts w:hint="eastAsia"/>
        </w:rPr>
        <w:t>"陈"字的拼音解析</w:t>
      </w:r>
    </w:p>
    <w:p w14:paraId="52955DE3" w14:textId="77777777" w:rsidR="00657B8B" w:rsidRDefault="00657B8B">
      <w:pPr>
        <w:rPr>
          <w:rFonts w:hint="eastAsia"/>
        </w:rPr>
      </w:pPr>
      <w:r>
        <w:rPr>
          <w:rFonts w:hint="eastAsia"/>
        </w:rPr>
        <w:t>"陈"这个常见汉字的拼音是"chén"。在汉语拼音中，它由声母"ch"、韵母"en"和声调符号"??"（第三声）组成。具体来说，"ch"是一个舌尖后不送气清塞擦音，"en"是一个前鼻音韵母，而第三声的声调则表现为先降后升的语调。</w:t>
      </w:r>
    </w:p>
    <w:p w14:paraId="6F755358" w14:textId="77777777" w:rsidR="00657B8B" w:rsidRDefault="00657B8B">
      <w:pPr>
        <w:rPr>
          <w:rFonts w:hint="eastAsia"/>
        </w:rPr>
      </w:pPr>
    </w:p>
    <w:p w14:paraId="60CF1630" w14:textId="77777777" w:rsidR="00657B8B" w:rsidRDefault="00657B8B">
      <w:pPr>
        <w:rPr>
          <w:rFonts w:hint="eastAsia"/>
        </w:rPr>
      </w:pPr>
      <w:r>
        <w:rPr>
          <w:rFonts w:hint="eastAsia"/>
        </w:rPr>
        <w:t>值得注意的是，虽然"陈"字的拼音中包含"ch"这个声母，但它与英语中的"ch"发音完全不同。英语中的"ch"通常发/t?/音（如"church"），而汉语拼音中的"ch"是一个独特的辅音，需要通过练习才能准确掌握。</w:t>
      </w:r>
    </w:p>
    <w:p w14:paraId="3B9868CE" w14:textId="77777777" w:rsidR="00657B8B" w:rsidRDefault="00657B8B">
      <w:pPr>
        <w:rPr>
          <w:rFonts w:hint="eastAsia"/>
        </w:rPr>
      </w:pPr>
    </w:p>
    <w:p w14:paraId="5C3ADC01" w14:textId="77777777" w:rsidR="00657B8B" w:rsidRDefault="00657B8B">
      <w:pPr>
        <w:rPr>
          <w:rFonts w:hint="eastAsia"/>
        </w:rPr>
      </w:pPr>
    </w:p>
    <w:p w14:paraId="623378BF" w14:textId="77777777" w:rsidR="00657B8B" w:rsidRDefault="00657B8B">
      <w:pPr>
        <w:rPr>
          <w:rFonts w:hint="eastAsia"/>
        </w:rPr>
      </w:pPr>
      <w:r>
        <w:rPr>
          <w:rFonts w:hint="eastAsia"/>
        </w:rPr>
        <w:t>拼音中的声调系统</w:t>
      </w:r>
    </w:p>
    <w:p w14:paraId="46598A7F" w14:textId="77777777" w:rsidR="00657B8B" w:rsidRDefault="00657B8B">
      <w:pPr>
        <w:rPr>
          <w:rFonts w:hint="eastAsia"/>
        </w:rPr>
      </w:pPr>
      <w:r>
        <w:rPr>
          <w:rFonts w:hint="eastAsia"/>
        </w:rPr>
        <w:t>汉语是一种声调语言，声调对于区分词义具有重要作用。普通话有四个声调：第一声（阴平，高平调）、第二声（阳平，上升调）、第三声（上声，降升调）和第四声（去声，下降调）。"陈"字属于第三声，发音时需要先降后升。</w:t>
      </w:r>
    </w:p>
    <w:p w14:paraId="7EACDBDE" w14:textId="77777777" w:rsidR="00657B8B" w:rsidRDefault="00657B8B">
      <w:pPr>
        <w:rPr>
          <w:rFonts w:hint="eastAsia"/>
        </w:rPr>
      </w:pPr>
    </w:p>
    <w:p w14:paraId="09EB65C9" w14:textId="77777777" w:rsidR="00657B8B" w:rsidRDefault="00657B8B">
      <w:pPr>
        <w:rPr>
          <w:rFonts w:hint="eastAsia"/>
        </w:rPr>
      </w:pPr>
      <w:r>
        <w:rPr>
          <w:rFonts w:hint="eastAsia"/>
        </w:rPr>
        <w:t>在快速连读时，第三声有时会发生变化，遵循"上声变调"规则。当"陈"与其他第三声字相连时，第一个字通常会读成第二声。例如，"陈先生"中的第一个"陈"会读成"chén"的第二声变体。这种变调规则是汉语口语中的重要特征，但书写时仍然保持原调。</w:t>
      </w:r>
    </w:p>
    <w:p w14:paraId="462E8EED" w14:textId="77777777" w:rsidR="00657B8B" w:rsidRDefault="00657B8B">
      <w:pPr>
        <w:rPr>
          <w:rFonts w:hint="eastAsia"/>
        </w:rPr>
      </w:pPr>
    </w:p>
    <w:p w14:paraId="140E1A35" w14:textId="77777777" w:rsidR="00657B8B" w:rsidRDefault="00657B8B">
      <w:pPr>
        <w:rPr>
          <w:rFonts w:hint="eastAsia"/>
        </w:rPr>
      </w:pPr>
    </w:p>
    <w:p w14:paraId="139D8613" w14:textId="77777777" w:rsidR="00657B8B" w:rsidRDefault="00657B8B">
      <w:pPr>
        <w:rPr>
          <w:rFonts w:hint="eastAsia"/>
        </w:rPr>
      </w:pPr>
      <w:r>
        <w:rPr>
          <w:rFonts w:hint="eastAsia"/>
        </w:rPr>
        <w:t>常见姓氏"陈"的文化背景</w:t>
      </w:r>
    </w:p>
    <w:p w14:paraId="69A9FDFB" w14:textId="77777777" w:rsidR="00657B8B" w:rsidRDefault="00657B8B">
      <w:pPr>
        <w:rPr>
          <w:rFonts w:hint="eastAsia"/>
        </w:rPr>
      </w:pPr>
      <w:r>
        <w:rPr>
          <w:rFonts w:hint="eastAsia"/>
        </w:rPr>
        <w:t>"陈"是中国的一个大姓，历史悠久，源远流长。根据《百家姓》记载，"陈"姓排名第五，是中国最古老的姓氏之一，起源于周朝的妫姓。陈姓人口众多，在中国南方尤其集中，如广东、福建、台湾等地。</w:t>
      </w:r>
    </w:p>
    <w:p w14:paraId="3444CCBB" w14:textId="77777777" w:rsidR="00657B8B" w:rsidRDefault="00657B8B">
      <w:pPr>
        <w:rPr>
          <w:rFonts w:hint="eastAsia"/>
        </w:rPr>
      </w:pPr>
    </w:p>
    <w:p w14:paraId="6E5E7754" w14:textId="77777777" w:rsidR="00657B8B" w:rsidRDefault="00657B8B">
      <w:pPr>
        <w:rPr>
          <w:rFonts w:hint="eastAsia"/>
        </w:rPr>
      </w:pPr>
      <w:r>
        <w:rPr>
          <w:rFonts w:hint="eastAsia"/>
        </w:rPr>
        <w:t>陈姓不仅在中国大陆常见，在海外华人社区也有大量陈姓人士。陈姓的历史名人包括南朝陈武帝陈霸先、北宋科学家沈括（原名沈存中，因避讳改姓陈）、近代革命家陈独秀等。了解"陈"字的拼音，对于学习和研究中国姓氏文化、家族历史具有重要意义。</w:t>
      </w:r>
    </w:p>
    <w:p w14:paraId="6B90D61D" w14:textId="77777777" w:rsidR="00657B8B" w:rsidRDefault="00657B8B">
      <w:pPr>
        <w:rPr>
          <w:rFonts w:hint="eastAsia"/>
        </w:rPr>
      </w:pPr>
    </w:p>
    <w:p w14:paraId="0CB86AF7" w14:textId="77777777" w:rsidR="00657B8B" w:rsidRDefault="00657B8B">
      <w:pPr>
        <w:rPr>
          <w:rFonts w:hint="eastAsia"/>
        </w:rPr>
      </w:pPr>
    </w:p>
    <w:p w14:paraId="1636199C" w14:textId="77777777" w:rsidR="00657B8B" w:rsidRDefault="00657B8B">
      <w:pPr>
        <w:rPr>
          <w:rFonts w:hint="eastAsia"/>
        </w:rPr>
      </w:pPr>
      <w:r>
        <w:rPr>
          <w:rFonts w:hint="eastAsia"/>
        </w:rPr>
        <w:t>拼音学习的实用技巧</w:t>
      </w:r>
    </w:p>
    <w:p w14:paraId="5C4AAEFF" w14:textId="77777777" w:rsidR="00657B8B" w:rsidRDefault="00657B8B">
      <w:pPr>
        <w:rPr>
          <w:rFonts w:hint="eastAsia"/>
        </w:rPr>
      </w:pPr>
      <w:r>
        <w:rPr>
          <w:rFonts w:hint="eastAsia"/>
        </w:rPr>
        <w:t>对于非汉语母语者来说，准确掌握"陈"字的拼音"chén"可能需要一些练习。建议初学者先分别练习声母"ch"、韵母"en"和第三声的发音，然后再将它们组合起来。可以通过听标准发音、模仿练习和录音对比来提高发音准确性。</w:t>
      </w:r>
    </w:p>
    <w:p w14:paraId="00E4714B" w14:textId="77777777" w:rsidR="00657B8B" w:rsidRDefault="00657B8B">
      <w:pPr>
        <w:rPr>
          <w:rFonts w:hint="eastAsia"/>
        </w:rPr>
      </w:pPr>
    </w:p>
    <w:p w14:paraId="1D94D6DA" w14:textId="77777777" w:rsidR="00657B8B" w:rsidRDefault="00657B8B">
      <w:pPr>
        <w:rPr>
          <w:rFonts w:hint="eastAsia"/>
        </w:rPr>
      </w:pPr>
      <w:r>
        <w:rPr>
          <w:rFonts w:hint="eastAsia"/>
        </w:rPr>
        <w:t>学习拼音时，还需要注意声调的运用。汉语的声调差异可能导致完全不同的词义，因此准确掌握声调非常重要。可以使用拼音学习软件、参加语言课程或与母语者交流来提高拼音水平。</w:t>
      </w:r>
    </w:p>
    <w:p w14:paraId="7DC5D4C3" w14:textId="77777777" w:rsidR="00657B8B" w:rsidRDefault="00657B8B">
      <w:pPr>
        <w:rPr>
          <w:rFonts w:hint="eastAsia"/>
        </w:rPr>
      </w:pPr>
    </w:p>
    <w:p w14:paraId="38E35309" w14:textId="77777777" w:rsidR="00657B8B" w:rsidRDefault="00657B8B">
      <w:pPr>
        <w:rPr>
          <w:rFonts w:hint="eastAsia"/>
        </w:rPr>
      </w:pPr>
    </w:p>
    <w:p w14:paraId="754FA432" w14:textId="77777777" w:rsidR="00657B8B" w:rsidRDefault="00657B8B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F5B17CA" w14:textId="77777777" w:rsidR="00657B8B" w:rsidRDefault="00657B8B">
      <w:pPr>
        <w:rPr>
          <w:rFonts w:hint="eastAsia"/>
        </w:rPr>
      </w:pPr>
      <w:r>
        <w:rPr>
          <w:rFonts w:hint="eastAsia"/>
        </w:rPr>
        <w:t>在数字化时代，汉语拼音已经成为中文信息处理的基础。无论是手机输入法、电脑键盘输入，还是网络搜索、机器翻译，拼音都扮演着关键角色。掌握"陈"等常用汉字的拼音，可以大大提高中文输入效率。</w:t>
      </w:r>
    </w:p>
    <w:p w14:paraId="08EAC219" w14:textId="77777777" w:rsidR="00657B8B" w:rsidRDefault="00657B8B">
      <w:pPr>
        <w:rPr>
          <w:rFonts w:hint="eastAsia"/>
        </w:rPr>
      </w:pPr>
    </w:p>
    <w:p w14:paraId="6F54E9F9" w14:textId="77777777" w:rsidR="00657B8B" w:rsidRDefault="00657B8B">
      <w:pPr>
        <w:rPr>
          <w:rFonts w:hint="eastAsia"/>
        </w:rPr>
      </w:pPr>
      <w:r>
        <w:rPr>
          <w:rFonts w:hint="eastAsia"/>
        </w:rPr>
        <w:t>拼音也是外国人学习汉语的重要工具，是汉语教学的基础内容。在全球化的今天，越来越多的人学习汉语，准确掌握"陈"等汉字的拼音，对于跨文化交流和汉语教学都具有重要意义。</w:t>
      </w:r>
    </w:p>
    <w:p w14:paraId="647BCC09" w14:textId="77777777" w:rsidR="00657B8B" w:rsidRDefault="00657B8B">
      <w:pPr>
        <w:rPr>
          <w:rFonts w:hint="eastAsia"/>
        </w:rPr>
      </w:pPr>
    </w:p>
    <w:p w14:paraId="0AABCA90" w14:textId="77777777" w:rsidR="00657B8B" w:rsidRDefault="00657B8B">
      <w:pPr>
        <w:rPr>
          <w:rFonts w:hint="eastAsia"/>
        </w:rPr>
      </w:pPr>
    </w:p>
    <w:p w14:paraId="76F04A47" w14:textId="77777777" w:rsidR="00657B8B" w:rsidRDefault="00657B8B">
      <w:pPr>
        <w:rPr>
          <w:rFonts w:hint="eastAsia"/>
        </w:rPr>
      </w:pPr>
      <w:r>
        <w:rPr>
          <w:rFonts w:hint="eastAsia"/>
        </w:rPr>
        <w:t>总结与进一步学习建议</w:t>
      </w:r>
    </w:p>
    <w:p w14:paraId="5CBB87F7" w14:textId="77777777" w:rsidR="00657B8B" w:rsidRDefault="00657B8B">
      <w:pPr>
        <w:rPr>
          <w:rFonts w:hint="eastAsia"/>
        </w:rPr>
      </w:pPr>
      <w:r>
        <w:rPr>
          <w:rFonts w:hint="eastAsia"/>
        </w:rPr>
        <w:t>"陈"字的拼音"chén"虽然只有简单的三个音素，但包含了汉语拼音的重要特征：声母、韵母和声调的结合。掌握这个常用姓氏的正确拼音，不仅有助于日常交流，也是深入了解中国语言文化的重要一步。</w:t>
      </w:r>
    </w:p>
    <w:p w14:paraId="628AC5F2" w14:textId="77777777" w:rsidR="00657B8B" w:rsidRDefault="00657B8B">
      <w:pPr>
        <w:rPr>
          <w:rFonts w:hint="eastAsia"/>
        </w:rPr>
      </w:pPr>
    </w:p>
    <w:p w14:paraId="14A0A92F" w14:textId="77777777" w:rsidR="00657B8B" w:rsidRDefault="00657B8B">
      <w:pPr>
        <w:rPr>
          <w:rFonts w:hint="eastAsia"/>
        </w:rPr>
      </w:pPr>
      <w:r>
        <w:rPr>
          <w:rFonts w:hint="eastAsia"/>
        </w:rPr>
        <w:t>对于想要进一步学习汉语拼音的学习者，建议从基础声母、韵母和声调开始，逐步掌握拼音规则，然后通过大量阅读、听力练习和实际应用来巩固提高。随着拼音水平的提高，学习中文将会变得更加轻松和高效。</w:t>
      </w:r>
    </w:p>
    <w:p w14:paraId="4674297F" w14:textId="77777777" w:rsidR="00657B8B" w:rsidRDefault="00657B8B">
      <w:pPr>
        <w:rPr>
          <w:rFonts w:hint="eastAsia"/>
        </w:rPr>
      </w:pPr>
    </w:p>
    <w:p w14:paraId="5E74D629" w14:textId="77777777" w:rsidR="00657B8B" w:rsidRDefault="00657B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5BECD" w14:textId="7168D9B5" w:rsidR="0002515E" w:rsidRDefault="0002515E"/>
    <w:sectPr w:rsidR="00025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5E"/>
    <w:rsid w:val="0002515E"/>
    <w:rsid w:val="00277131"/>
    <w:rsid w:val="0065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5506B-275A-4CC8-9133-6FF750EE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2025-08-21T02:34:00Z</dcterms:created>
  <dcterms:modified xsi:type="dcterms:W3CDTF">2025-08-21T02:34:00Z</dcterms:modified>
</cp:coreProperties>
</file>