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F857" w14:textId="77777777" w:rsidR="0067103C" w:rsidRDefault="0067103C">
      <w:pPr>
        <w:rPr>
          <w:rFonts w:hint="eastAsia"/>
        </w:rPr>
      </w:pPr>
      <w:r>
        <w:rPr>
          <w:rFonts w:hint="eastAsia"/>
        </w:rPr>
        <w:t>锄头的锄是什么拼音</w:t>
      </w:r>
    </w:p>
    <w:p w14:paraId="7EA73424" w14:textId="77777777" w:rsidR="0067103C" w:rsidRDefault="0067103C">
      <w:pPr>
        <w:rPr>
          <w:rFonts w:hint="eastAsia"/>
        </w:rPr>
      </w:pPr>
      <w:r>
        <w:rPr>
          <w:rFonts w:hint="eastAsia"/>
        </w:rPr>
        <w:t>锄头作为一种传统的农具，在中国农业历史上扮演了至关重要的角色。它主要用于翻耕土地、除草以及种植等作业，是农民日常劳作中不可或缺的工具之一。而“锄”这个字的拼音则是我们今天要讨论的主题。</w:t>
      </w:r>
    </w:p>
    <w:p w14:paraId="5C9AE7DE" w14:textId="77777777" w:rsidR="0067103C" w:rsidRDefault="0067103C">
      <w:pPr>
        <w:rPr>
          <w:rFonts w:hint="eastAsia"/>
        </w:rPr>
      </w:pPr>
    </w:p>
    <w:p w14:paraId="3FFA4103" w14:textId="77777777" w:rsidR="0067103C" w:rsidRDefault="0067103C">
      <w:pPr>
        <w:rPr>
          <w:rFonts w:hint="eastAsia"/>
        </w:rPr>
      </w:pPr>
    </w:p>
    <w:p w14:paraId="63AD6DCE" w14:textId="77777777" w:rsidR="0067103C" w:rsidRDefault="0067103C">
      <w:pPr>
        <w:rPr>
          <w:rFonts w:hint="eastAsia"/>
        </w:rPr>
      </w:pPr>
      <w:r>
        <w:rPr>
          <w:rFonts w:hint="eastAsia"/>
        </w:rPr>
        <w:t>拼音的基本介绍</w:t>
      </w:r>
    </w:p>
    <w:p w14:paraId="1BBB99D8" w14:textId="77777777" w:rsidR="0067103C" w:rsidRDefault="0067103C">
      <w:pPr>
        <w:rPr>
          <w:rFonts w:hint="eastAsia"/>
        </w:rPr>
      </w:pPr>
      <w:r>
        <w:rPr>
          <w:rFonts w:hint="eastAsia"/>
        </w:rPr>
        <w:t>汉语拼音是汉字的一种拉丁化注音方案，广泛应用于中国大陆地区，并作为普通话学习的基础工具。对于每一个汉字来说，拼音都是其标准发音的代表。根据《汉语拼音方案》，汉字的拼音通常由声母和韵母两部分组成，加上声调符号来准确表示一个字的读音。“锄”字也不例外，它的拼音为“chú”，其中“ch”是声母，“u”是韵母，且该字属于第二声。</w:t>
      </w:r>
    </w:p>
    <w:p w14:paraId="19EBB15B" w14:textId="77777777" w:rsidR="0067103C" w:rsidRDefault="0067103C">
      <w:pPr>
        <w:rPr>
          <w:rFonts w:hint="eastAsia"/>
        </w:rPr>
      </w:pPr>
    </w:p>
    <w:p w14:paraId="4648BAEB" w14:textId="77777777" w:rsidR="0067103C" w:rsidRDefault="0067103C">
      <w:pPr>
        <w:rPr>
          <w:rFonts w:hint="eastAsia"/>
        </w:rPr>
      </w:pPr>
    </w:p>
    <w:p w14:paraId="42B42BDB" w14:textId="77777777" w:rsidR="0067103C" w:rsidRDefault="0067103C">
      <w:pPr>
        <w:rPr>
          <w:rFonts w:hint="eastAsia"/>
        </w:rPr>
      </w:pPr>
      <w:r>
        <w:rPr>
          <w:rFonts w:hint="eastAsia"/>
        </w:rPr>
        <w:t>“锄”的具体拼音解释</w:t>
      </w:r>
    </w:p>
    <w:p w14:paraId="39588797" w14:textId="77777777" w:rsidR="0067103C" w:rsidRDefault="0067103C">
      <w:pPr>
        <w:rPr>
          <w:rFonts w:hint="eastAsia"/>
        </w:rPr>
      </w:pPr>
      <w:r>
        <w:rPr>
          <w:rFonts w:hint="eastAsia"/>
        </w:rPr>
        <w:t>在汉语拼音体系里，“锄”的拼音“chú”具有独特的发音规则。“ch”是一个辅音，属于舌尖后音，发音时舌尖需上抬靠近硬腭前部形成阻碍，然后让气流从中通过发声。“u”作为一个单元音韵母，发音时口形应保持圆唇状态，舌头向后缩，声音从口腔中央发出。不要忘了“chú”属于第二声，意味着在实际发音过程中需要有一个从低到高的升调变化，这有助于正确表达出“锄”字的音韵之美。</w:t>
      </w:r>
    </w:p>
    <w:p w14:paraId="56650E8F" w14:textId="77777777" w:rsidR="0067103C" w:rsidRDefault="0067103C">
      <w:pPr>
        <w:rPr>
          <w:rFonts w:hint="eastAsia"/>
        </w:rPr>
      </w:pPr>
    </w:p>
    <w:p w14:paraId="71D0C94A" w14:textId="77777777" w:rsidR="0067103C" w:rsidRDefault="0067103C">
      <w:pPr>
        <w:rPr>
          <w:rFonts w:hint="eastAsia"/>
        </w:rPr>
      </w:pPr>
    </w:p>
    <w:p w14:paraId="7F0BC40C" w14:textId="77777777" w:rsidR="0067103C" w:rsidRDefault="0067103C">
      <w:pPr>
        <w:rPr>
          <w:rFonts w:hint="eastAsia"/>
        </w:rPr>
      </w:pPr>
      <w:r>
        <w:rPr>
          <w:rFonts w:hint="eastAsia"/>
        </w:rPr>
        <w:t>文化内涵与应用</w:t>
      </w:r>
    </w:p>
    <w:p w14:paraId="5329B4DC" w14:textId="77777777" w:rsidR="0067103C" w:rsidRDefault="0067103C">
      <w:pPr>
        <w:rPr>
          <w:rFonts w:hint="eastAsia"/>
        </w:rPr>
      </w:pPr>
      <w:r>
        <w:rPr>
          <w:rFonts w:hint="eastAsia"/>
        </w:rPr>
        <w:t>除了了解“锄”字的拼音之外，我们也不能忽视它背后的文化价值。在中国古代文学作品中，“锄禾日当午，汗滴禾下土”这样的诗句广为人知，不仅描绘了农民辛勤劳动的情景，也反映了农业社会对自然规律的认识与尊重。“锄”作为农具，象征着人类与大自然和谐共处的理念，体现了中华民族悠久的农耕文明传统。而在现代社会，尽管机械化程度不断提高，但像锄头这样的传统农具依然在特定场合发挥着作用，传承着古老的文化记忆。</w:t>
      </w:r>
    </w:p>
    <w:p w14:paraId="2A20E3E2" w14:textId="77777777" w:rsidR="0067103C" w:rsidRDefault="0067103C">
      <w:pPr>
        <w:rPr>
          <w:rFonts w:hint="eastAsia"/>
        </w:rPr>
      </w:pPr>
    </w:p>
    <w:p w14:paraId="20BA3361" w14:textId="77777777" w:rsidR="0067103C" w:rsidRDefault="0067103C">
      <w:pPr>
        <w:rPr>
          <w:rFonts w:hint="eastAsia"/>
        </w:rPr>
      </w:pPr>
    </w:p>
    <w:p w14:paraId="35B15672" w14:textId="77777777" w:rsidR="0067103C" w:rsidRDefault="0067103C">
      <w:pPr>
        <w:rPr>
          <w:rFonts w:hint="eastAsia"/>
        </w:rPr>
      </w:pPr>
      <w:r>
        <w:rPr>
          <w:rFonts w:hint="eastAsia"/>
        </w:rPr>
        <w:t>最后的总结</w:t>
      </w:r>
    </w:p>
    <w:p w14:paraId="42EB4E8F" w14:textId="77777777" w:rsidR="0067103C" w:rsidRDefault="0067103C">
      <w:pPr>
        <w:rPr>
          <w:rFonts w:hint="eastAsia"/>
        </w:rPr>
      </w:pPr>
      <w:r>
        <w:rPr>
          <w:rFonts w:hint="eastAsia"/>
        </w:rPr>
        <w:t>“锄”字的拼音为“chú”，掌握这一点对于我们学习汉语语音知识非常重要。更重要的是，通过对这一简单拼音的学习，我们可以进一步探索汉字背后丰富的文化内涵和社会意义，感受到中华文化的博大精深。无论是从语言学角度还是文化研究领域来看，“锄”都不仅仅是一个简单的词汇，而是连接过去与未来，承载着无数故事和智慧的重要符号。</w:t>
      </w:r>
    </w:p>
    <w:p w14:paraId="04A4275B" w14:textId="77777777" w:rsidR="0067103C" w:rsidRDefault="0067103C">
      <w:pPr>
        <w:rPr>
          <w:rFonts w:hint="eastAsia"/>
        </w:rPr>
      </w:pPr>
    </w:p>
    <w:p w14:paraId="4DD8F746" w14:textId="77777777" w:rsidR="0067103C" w:rsidRDefault="0067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9EB62" w14:textId="28869398" w:rsidR="00D44439" w:rsidRDefault="00D44439"/>
    <w:sectPr w:rsidR="00D4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39"/>
    <w:rsid w:val="00277131"/>
    <w:rsid w:val="0067103C"/>
    <w:rsid w:val="00D4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A2CE-A3C8-4097-964A-127CE0F3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