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A886" w14:textId="77777777" w:rsidR="00DC77D5" w:rsidRDefault="00DC77D5">
      <w:pPr>
        <w:rPr>
          <w:rFonts w:hint="eastAsia"/>
        </w:rPr>
      </w:pPr>
      <w:r>
        <w:rPr>
          <w:rFonts w:hint="eastAsia"/>
        </w:rPr>
        <w:t>铮组词和拼音怎么写的呀</w:t>
      </w:r>
    </w:p>
    <w:p w14:paraId="024C89B4" w14:textId="77777777" w:rsidR="00DC77D5" w:rsidRDefault="00DC77D5">
      <w:pPr>
        <w:rPr>
          <w:rFonts w:hint="eastAsia"/>
        </w:rPr>
      </w:pPr>
    </w:p>
    <w:p w14:paraId="64110FAA" w14:textId="77777777" w:rsidR="00DC77D5" w:rsidRDefault="00DC77D5">
      <w:pPr>
        <w:rPr>
          <w:rFonts w:hint="eastAsia"/>
        </w:rPr>
      </w:pPr>
      <w:r>
        <w:rPr>
          <w:rFonts w:hint="eastAsia"/>
        </w:rPr>
        <w:t>“铮”这个字在汉语中是一个比较常见的字，它的拼音是zhēng。它通常用来形容金属或玉石碰撞时发出的清脆声音，也可以作为姓氏使用。掌握“铮”的正确拼音和用法，对于学习中文的人来说是非常有帮助的。</w:t>
      </w:r>
    </w:p>
    <w:p w14:paraId="0457FC0F" w14:textId="77777777" w:rsidR="00DC77D5" w:rsidRDefault="00DC77D5">
      <w:pPr>
        <w:rPr>
          <w:rFonts w:hint="eastAsia"/>
        </w:rPr>
      </w:pPr>
    </w:p>
    <w:p w14:paraId="07F62F6E" w14:textId="77777777" w:rsidR="00DC77D5" w:rsidRDefault="00DC77D5">
      <w:pPr>
        <w:rPr>
          <w:rFonts w:hint="eastAsia"/>
        </w:rPr>
      </w:pPr>
    </w:p>
    <w:p w14:paraId="5D813F68" w14:textId="77777777" w:rsidR="00DC77D5" w:rsidRDefault="00DC77D5">
      <w:pPr>
        <w:rPr>
          <w:rFonts w:hint="eastAsia"/>
        </w:rPr>
      </w:pPr>
      <w:r>
        <w:rPr>
          <w:rFonts w:hint="eastAsia"/>
        </w:rPr>
        <w:t>“铮”的基本含义与用法</w:t>
      </w:r>
    </w:p>
    <w:p w14:paraId="074EC8A4" w14:textId="77777777" w:rsidR="00DC77D5" w:rsidRDefault="00DC77D5">
      <w:pPr>
        <w:rPr>
          <w:rFonts w:hint="eastAsia"/>
        </w:rPr>
      </w:pPr>
    </w:p>
    <w:p w14:paraId="1D480D8A" w14:textId="77777777" w:rsidR="00DC77D5" w:rsidRDefault="00DC77D5">
      <w:pPr>
        <w:rPr>
          <w:rFonts w:hint="eastAsia"/>
        </w:rPr>
      </w:pPr>
      <w:r>
        <w:rPr>
          <w:rFonts w:hint="eastAsia"/>
        </w:rPr>
        <w:t>“铮”最常见的意思是形容声音清亮、铿锵有力，比如“铁中铮铮”。这种用法多出现在文学作品或成语中，表示某人或某物出类拔萃、刚强不屈。“铮”也可以单独使用，例如“铮铮作响”，用来描述物体之间碰撞发出的声音。</w:t>
      </w:r>
    </w:p>
    <w:p w14:paraId="4D5F9E23" w14:textId="77777777" w:rsidR="00DC77D5" w:rsidRDefault="00DC77D5">
      <w:pPr>
        <w:rPr>
          <w:rFonts w:hint="eastAsia"/>
        </w:rPr>
      </w:pPr>
    </w:p>
    <w:p w14:paraId="590C6A1F" w14:textId="77777777" w:rsidR="00DC77D5" w:rsidRDefault="00DC77D5">
      <w:pPr>
        <w:rPr>
          <w:rFonts w:hint="eastAsia"/>
        </w:rPr>
      </w:pPr>
    </w:p>
    <w:p w14:paraId="34585358" w14:textId="77777777" w:rsidR="00DC77D5" w:rsidRDefault="00DC77D5">
      <w:pPr>
        <w:rPr>
          <w:rFonts w:hint="eastAsia"/>
        </w:rPr>
      </w:pPr>
      <w:r>
        <w:rPr>
          <w:rFonts w:hint="eastAsia"/>
        </w:rPr>
        <w:t>“铮”的常见组词</w:t>
      </w:r>
    </w:p>
    <w:p w14:paraId="08D17254" w14:textId="77777777" w:rsidR="00DC77D5" w:rsidRDefault="00DC77D5">
      <w:pPr>
        <w:rPr>
          <w:rFonts w:hint="eastAsia"/>
        </w:rPr>
      </w:pPr>
    </w:p>
    <w:p w14:paraId="4D86C4B6" w14:textId="77777777" w:rsidR="00DC77D5" w:rsidRDefault="00DC77D5">
      <w:pPr>
        <w:rPr>
          <w:rFonts w:hint="eastAsia"/>
        </w:rPr>
      </w:pPr>
      <w:r>
        <w:rPr>
          <w:rFonts w:hint="eastAsia"/>
        </w:rPr>
        <w:t>“铮”可以和其他汉字组合成很多词语，以下是一些常见的例子：</w:t>
      </w:r>
    </w:p>
    <w:p w14:paraId="0780C891" w14:textId="77777777" w:rsidR="00DC77D5" w:rsidRDefault="00DC77D5">
      <w:pPr>
        <w:rPr>
          <w:rFonts w:hint="eastAsia"/>
        </w:rPr>
      </w:pPr>
    </w:p>
    <w:p w14:paraId="4323828A" w14:textId="77777777" w:rsidR="00DC77D5" w:rsidRDefault="00DC77D5">
      <w:pPr>
        <w:rPr>
          <w:rFonts w:hint="eastAsia"/>
        </w:rPr>
      </w:pPr>
    </w:p>
    <w:p w14:paraId="59E3DA8B" w14:textId="77777777" w:rsidR="00DC77D5" w:rsidRDefault="00DC77D5">
      <w:pPr>
        <w:rPr>
          <w:rFonts w:hint="eastAsia"/>
        </w:rPr>
      </w:pPr>
      <w:r>
        <w:rPr>
          <w:rFonts w:hint="eastAsia"/>
        </w:rPr>
        <w:t xml:space="preserve">  铮铮：形容金属撞击声，也可比喻坚强不屈。</w:t>
      </w:r>
    </w:p>
    <w:p w14:paraId="6C632279" w14:textId="77777777" w:rsidR="00DC77D5" w:rsidRDefault="00DC77D5">
      <w:pPr>
        <w:rPr>
          <w:rFonts w:hint="eastAsia"/>
        </w:rPr>
      </w:pPr>
      <w:r>
        <w:rPr>
          <w:rFonts w:hint="eastAsia"/>
        </w:rPr>
        <w:t xml:space="preserve">  铁中铮铮：比喻在众人中特别出众的人。</w:t>
      </w:r>
    </w:p>
    <w:p w14:paraId="3CE7FC6F" w14:textId="77777777" w:rsidR="00DC77D5" w:rsidRDefault="00DC77D5">
      <w:pPr>
        <w:rPr>
          <w:rFonts w:hint="eastAsia"/>
        </w:rPr>
      </w:pPr>
      <w:r>
        <w:rPr>
          <w:rFonts w:hint="eastAsia"/>
        </w:rPr>
        <w:t xml:space="preserve">  铮铮作响：形容物体碰撞发出清脆的声音。</w:t>
      </w:r>
    </w:p>
    <w:p w14:paraId="70762406" w14:textId="77777777" w:rsidR="00DC77D5" w:rsidRDefault="00DC77D5">
      <w:pPr>
        <w:rPr>
          <w:rFonts w:hint="eastAsia"/>
        </w:rPr>
      </w:pPr>
      <w:r>
        <w:rPr>
          <w:rFonts w:hint="eastAsia"/>
        </w:rPr>
        <w:t xml:space="preserve">  铮亮：非常光亮的意思，常用于描写金属表面。</w:t>
      </w:r>
    </w:p>
    <w:p w14:paraId="5C3E65D7" w14:textId="77777777" w:rsidR="00DC77D5" w:rsidRDefault="00DC77D5">
      <w:pPr>
        <w:rPr>
          <w:rFonts w:hint="eastAsia"/>
        </w:rPr>
      </w:pPr>
      <w:r>
        <w:rPr>
          <w:rFonts w:hint="eastAsia"/>
        </w:rPr>
        <w:t xml:space="preserve">  铮然：形容声音清脆悦耳。</w:t>
      </w:r>
    </w:p>
    <w:p w14:paraId="0399101B" w14:textId="77777777" w:rsidR="00DC77D5" w:rsidRDefault="00DC77D5">
      <w:pPr>
        <w:rPr>
          <w:rFonts w:hint="eastAsia"/>
        </w:rPr>
      </w:pPr>
    </w:p>
    <w:p w14:paraId="32EBD984" w14:textId="77777777" w:rsidR="00DC77D5" w:rsidRDefault="00DC77D5">
      <w:pPr>
        <w:rPr>
          <w:rFonts w:hint="eastAsia"/>
        </w:rPr>
      </w:pPr>
    </w:p>
    <w:p w14:paraId="4F4E1B6B" w14:textId="77777777" w:rsidR="00DC77D5" w:rsidRDefault="00DC77D5">
      <w:pPr>
        <w:rPr>
          <w:rFonts w:hint="eastAsia"/>
        </w:rPr>
      </w:pPr>
      <w:r>
        <w:rPr>
          <w:rFonts w:hint="eastAsia"/>
        </w:rPr>
        <w:t>“铮”的拼音写法</w:t>
      </w:r>
    </w:p>
    <w:p w14:paraId="51632590" w14:textId="77777777" w:rsidR="00DC77D5" w:rsidRDefault="00DC77D5">
      <w:pPr>
        <w:rPr>
          <w:rFonts w:hint="eastAsia"/>
        </w:rPr>
      </w:pPr>
    </w:p>
    <w:p w14:paraId="4AB519F1" w14:textId="77777777" w:rsidR="00DC77D5" w:rsidRDefault="00DC77D5">
      <w:pPr>
        <w:rPr>
          <w:rFonts w:hint="eastAsia"/>
        </w:rPr>
      </w:pPr>
      <w:r>
        <w:rPr>
          <w:rFonts w:hint="eastAsia"/>
        </w:rPr>
        <w:t>“铮”的标准拼音是zhēng，属于第一声（阴平）。在书写拼音时要注意，不要误写为“zhen”或者“zheng”，正确的拼写应为“zhēng”，并且要加上声调符号。</w:t>
      </w:r>
    </w:p>
    <w:p w14:paraId="42E78D7E" w14:textId="77777777" w:rsidR="00DC77D5" w:rsidRDefault="00DC77D5">
      <w:pPr>
        <w:rPr>
          <w:rFonts w:hint="eastAsia"/>
        </w:rPr>
      </w:pPr>
    </w:p>
    <w:p w14:paraId="58B02414" w14:textId="77777777" w:rsidR="00DC77D5" w:rsidRDefault="00DC77D5">
      <w:pPr>
        <w:rPr>
          <w:rFonts w:hint="eastAsia"/>
        </w:rPr>
      </w:pPr>
    </w:p>
    <w:p w14:paraId="538CCF1C" w14:textId="77777777" w:rsidR="00DC77D5" w:rsidRDefault="00DC77D5">
      <w:pPr>
        <w:rPr>
          <w:rFonts w:hint="eastAsia"/>
        </w:rPr>
      </w:pPr>
      <w:r>
        <w:rPr>
          <w:rFonts w:hint="eastAsia"/>
        </w:rPr>
        <w:t>“铮”的使用场景</w:t>
      </w:r>
    </w:p>
    <w:p w14:paraId="76A4B08E" w14:textId="77777777" w:rsidR="00DC77D5" w:rsidRDefault="00DC77D5">
      <w:pPr>
        <w:rPr>
          <w:rFonts w:hint="eastAsia"/>
        </w:rPr>
      </w:pPr>
    </w:p>
    <w:p w14:paraId="0F9D9FEE" w14:textId="77777777" w:rsidR="00DC77D5" w:rsidRDefault="00DC77D5">
      <w:pPr>
        <w:rPr>
          <w:rFonts w:hint="eastAsia"/>
        </w:rPr>
      </w:pPr>
      <w:r>
        <w:rPr>
          <w:rFonts w:hint="eastAsia"/>
        </w:rPr>
        <w:t>“铮”多用于文学语言或书面语中，在日常口语中使用较少。例如：“他虽然年纪不大，却已是铁中铮铮的人物。”这句话中的“铮铮”就体现了人物的刚强和杰出。</w:t>
      </w:r>
    </w:p>
    <w:p w14:paraId="6C05E53C" w14:textId="77777777" w:rsidR="00DC77D5" w:rsidRDefault="00DC77D5">
      <w:pPr>
        <w:rPr>
          <w:rFonts w:hint="eastAsia"/>
        </w:rPr>
      </w:pPr>
    </w:p>
    <w:p w14:paraId="3B53260A" w14:textId="77777777" w:rsidR="00DC77D5" w:rsidRDefault="00DC77D5">
      <w:pPr>
        <w:rPr>
          <w:rFonts w:hint="eastAsia"/>
        </w:rPr>
      </w:pPr>
    </w:p>
    <w:p w14:paraId="63496E76" w14:textId="77777777" w:rsidR="00DC77D5" w:rsidRDefault="00DC77D5">
      <w:pPr>
        <w:rPr>
          <w:rFonts w:hint="eastAsia"/>
        </w:rPr>
      </w:pPr>
      <w:r>
        <w:rPr>
          <w:rFonts w:hint="eastAsia"/>
        </w:rPr>
        <w:t>最后的总结</w:t>
      </w:r>
    </w:p>
    <w:p w14:paraId="3D88922E" w14:textId="77777777" w:rsidR="00DC77D5" w:rsidRDefault="00DC77D5">
      <w:pPr>
        <w:rPr>
          <w:rFonts w:hint="eastAsia"/>
        </w:rPr>
      </w:pPr>
    </w:p>
    <w:p w14:paraId="71D15788" w14:textId="77777777" w:rsidR="00DC77D5" w:rsidRDefault="00DC77D5">
      <w:pPr>
        <w:rPr>
          <w:rFonts w:hint="eastAsia"/>
        </w:rPr>
      </w:pPr>
      <w:r>
        <w:rPr>
          <w:rFonts w:hint="eastAsia"/>
        </w:rPr>
        <w:t>“铮”的拼音是zhēng，它可以组成许多富有表现力的词语，如“铮铮”、“铮铮作响”等。这些词语多用于描绘声音或形容人的气质，具有很强的画面感和感染力。掌握“铮”的读音和用法，有助于提高语言表达的丰富性和准确性。</w:t>
      </w:r>
    </w:p>
    <w:p w14:paraId="39A273B4" w14:textId="77777777" w:rsidR="00DC77D5" w:rsidRDefault="00DC77D5">
      <w:pPr>
        <w:rPr>
          <w:rFonts w:hint="eastAsia"/>
        </w:rPr>
      </w:pPr>
    </w:p>
    <w:p w14:paraId="5B0860FF" w14:textId="77777777" w:rsidR="00DC77D5" w:rsidRDefault="00DC7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2791A" w14:textId="283D8447" w:rsidR="00C8126F" w:rsidRDefault="00C8126F"/>
    <w:sectPr w:rsidR="00C8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F"/>
    <w:rsid w:val="00277131"/>
    <w:rsid w:val="00C8126F"/>
    <w:rsid w:val="00D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E4FED-B72D-42F5-A6C4-F2C3124A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