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C5DA0" w14:textId="77777777" w:rsidR="00FD10D5" w:rsidRDefault="00FD10D5">
      <w:pPr>
        <w:rPr>
          <w:rFonts w:hint="eastAsia"/>
        </w:rPr>
      </w:pPr>
      <w:r>
        <w:rPr>
          <w:rFonts w:hint="eastAsia"/>
        </w:rPr>
        <w:t>重说一遍的拼音</w:t>
      </w:r>
    </w:p>
    <w:p w14:paraId="2ED9148B" w14:textId="77777777" w:rsidR="00FD10D5" w:rsidRDefault="00FD10D5">
      <w:pPr>
        <w:rPr>
          <w:rFonts w:hint="eastAsia"/>
        </w:rPr>
      </w:pPr>
      <w:r>
        <w:rPr>
          <w:rFonts w:hint="eastAsia"/>
        </w:rPr>
        <w:t>在汉语学习的过程中，无论是对于母语者还是外语学习者，“重说一遍”这个短语都显得尤为重要。其拼音为“chóng shuō yī biàn”，其中“重”意为“重新、再次”，“说”指的是“说、讲述”，“一遍”则表示“一次、一回”。将这几个字组合起来，就是请求对方再重复一次所说内容的意思。</w:t>
      </w:r>
    </w:p>
    <w:p w14:paraId="6DB7E66A" w14:textId="77777777" w:rsidR="00FD10D5" w:rsidRDefault="00FD10D5">
      <w:pPr>
        <w:rPr>
          <w:rFonts w:hint="eastAsia"/>
        </w:rPr>
      </w:pPr>
    </w:p>
    <w:p w14:paraId="3DE5FB98" w14:textId="77777777" w:rsidR="00FD10D5" w:rsidRDefault="00FD10D5">
      <w:pPr>
        <w:rPr>
          <w:rFonts w:hint="eastAsia"/>
        </w:rPr>
      </w:pPr>
    </w:p>
    <w:p w14:paraId="6A93B7F0" w14:textId="77777777" w:rsidR="00FD10D5" w:rsidRDefault="00FD10D5">
      <w:pPr>
        <w:rPr>
          <w:rFonts w:hint="eastAsia"/>
        </w:rPr>
      </w:pPr>
      <w:r>
        <w:rPr>
          <w:rFonts w:hint="eastAsia"/>
        </w:rPr>
        <w:t>发音与理解</w:t>
      </w:r>
    </w:p>
    <w:p w14:paraId="5270EF24" w14:textId="77777777" w:rsidR="00FD10D5" w:rsidRDefault="00FD10D5">
      <w:pPr>
        <w:rPr>
          <w:rFonts w:hint="eastAsia"/>
        </w:rPr>
      </w:pPr>
      <w:r>
        <w:rPr>
          <w:rFonts w:hint="eastAsia"/>
        </w:rPr>
        <w:t>正确的发音是学好任何语言的基础。“chóng”的声调是第二声，意味着声音要先低后高；“shuō”也是第二声，强调时要注意音高的上升；“yī”是第一声，发音平稳且长；“biàn”则是第四声，从高到低迅速下降。掌握这些规则有助于更准确地表达自己的意思，也能更好地理解他人的话语。</w:t>
      </w:r>
    </w:p>
    <w:p w14:paraId="1508EBAF" w14:textId="77777777" w:rsidR="00FD10D5" w:rsidRDefault="00FD10D5">
      <w:pPr>
        <w:rPr>
          <w:rFonts w:hint="eastAsia"/>
        </w:rPr>
      </w:pPr>
    </w:p>
    <w:p w14:paraId="2E16FDF0" w14:textId="77777777" w:rsidR="00FD10D5" w:rsidRDefault="00FD10D5">
      <w:pPr>
        <w:rPr>
          <w:rFonts w:hint="eastAsia"/>
        </w:rPr>
      </w:pPr>
    </w:p>
    <w:p w14:paraId="2657D3B5" w14:textId="77777777" w:rsidR="00FD10D5" w:rsidRDefault="00FD10D5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45B6E043" w14:textId="77777777" w:rsidR="00FD10D5" w:rsidRDefault="00FD10D5">
      <w:pPr>
        <w:rPr>
          <w:rFonts w:hint="eastAsia"/>
        </w:rPr>
      </w:pPr>
      <w:r>
        <w:rPr>
          <w:rFonts w:hint="eastAsia"/>
        </w:rPr>
        <w:t>无论是在学校里学习新知识，还是在工作中进行交流，“重说一遍”都是一个非常实用的短语。它可以帮助我们确认信息的准确性，避免因误解而造成的错误。例如，在课堂上没有听清楚老师的讲解，或者会议中未能完全理解同事的观点，都可以礼貌地使用这个短语请求对方再次说明。</w:t>
      </w:r>
    </w:p>
    <w:p w14:paraId="38D64303" w14:textId="77777777" w:rsidR="00FD10D5" w:rsidRDefault="00FD10D5">
      <w:pPr>
        <w:rPr>
          <w:rFonts w:hint="eastAsia"/>
        </w:rPr>
      </w:pPr>
    </w:p>
    <w:p w14:paraId="34385C0F" w14:textId="77777777" w:rsidR="00FD10D5" w:rsidRDefault="00FD10D5">
      <w:pPr>
        <w:rPr>
          <w:rFonts w:hint="eastAsia"/>
        </w:rPr>
      </w:pPr>
    </w:p>
    <w:p w14:paraId="6A03C141" w14:textId="77777777" w:rsidR="00FD10D5" w:rsidRDefault="00FD10D5">
      <w:pPr>
        <w:rPr>
          <w:rFonts w:hint="eastAsia"/>
        </w:rPr>
      </w:pPr>
      <w:r>
        <w:rPr>
          <w:rFonts w:hint="eastAsia"/>
        </w:rPr>
        <w:t>文化背景下的考量</w:t>
      </w:r>
    </w:p>
    <w:p w14:paraId="483609B8" w14:textId="77777777" w:rsidR="00FD10D5" w:rsidRDefault="00FD10D5">
      <w:pPr>
        <w:rPr>
          <w:rFonts w:hint="eastAsia"/>
        </w:rPr>
      </w:pPr>
      <w:r>
        <w:rPr>
          <w:rFonts w:hint="eastAsia"/>
        </w:rPr>
        <w:t>在中国文化背景下，礼貌和尊重是非常重要的价值观。因此，当我们需要请别人“重说一遍”时，最好采用一种谦逊的方式。可以加上一些礼貌用语，比如“不好意思，请您重说一遍好吗？”这样的表达不仅传达了对对方的尊重，也显示了自己的教养。</w:t>
      </w:r>
    </w:p>
    <w:p w14:paraId="4A0C946C" w14:textId="77777777" w:rsidR="00FD10D5" w:rsidRDefault="00FD10D5">
      <w:pPr>
        <w:rPr>
          <w:rFonts w:hint="eastAsia"/>
        </w:rPr>
      </w:pPr>
    </w:p>
    <w:p w14:paraId="1E6C3430" w14:textId="77777777" w:rsidR="00FD10D5" w:rsidRDefault="00FD10D5">
      <w:pPr>
        <w:rPr>
          <w:rFonts w:hint="eastAsia"/>
        </w:rPr>
      </w:pPr>
    </w:p>
    <w:p w14:paraId="77C85D19" w14:textId="77777777" w:rsidR="00FD10D5" w:rsidRDefault="00FD10D5">
      <w:pPr>
        <w:rPr>
          <w:rFonts w:hint="eastAsia"/>
        </w:rPr>
      </w:pPr>
      <w:r>
        <w:rPr>
          <w:rFonts w:hint="eastAsia"/>
        </w:rPr>
        <w:t>最后的总结</w:t>
      </w:r>
    </w:p>
    <w:p w14:paraId="46D4DD9C" w14:textId="77777777" w:rsidR="00FD10D5" w:rsidRDefault="00FD10D5">
      <w:pPr>
        <w:rPr>
          <w:rFonts w:hint="eastAsia"/>
        </w:rPr>
      </w:pPr>
      <w:r>
        <w:rPr>
          <w:rFonts w:hint="eastAsia"/>
        </w:rPr>
        <w:t>“chóng shuō yī biàn”不仅仅是一个简单的请求重复话语的表达方式，它还涉及到如何以礼貌和尊重的态度去沟通的问题。通过正确使用这个短语，我们可以更加有效地进行交流，增进彼此的理解，无论是在日常生活还是专业场合中都能发挥重要作用。</w:t>
      </w:r>
    </w:p>
    <w:p w14:paraId="013E1299" w14:textId="77777777" w:rsidR="00FD10D5" w:rsidRDefault="00FD10D5">
      <w:pPr>
        <w:rPr>
          <w:rFonts w:hint="eastAsia"/>
        </w:rPr>
      </w:pPr>
    </w:p>
    <w:p w14:paraId="7DD55A22" w14:textId="77777777" w:rsidR="00FD10D5" w:rsidRDefault="00FD10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13EAD" w14:textId="455C37CC" w:rsidR="00CE5065" w:rsidRDefault="00CE5065"/>
    <w:sectPr w:rsidR="00CE5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65"/>
    <w:rsid w:val="00277131"/>
    <w:rsid w:val="00CE5065"/>
    <w:rsid w:val="00FD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52449-0996-4A40-87F2-1DABB4AA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