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逸的拼音和意思</w:t>
      </w:r>
    </w:p>
    <w:p w14:paraId="74A1E8DF">
      <w:pPr>
        <w:rPr>
          <w:rFonts w:hint="eastAsia"/>
          <w:lang w:eastAsia="zh-CN"/>
        </w:rPr>
      </w:pPr>
    </w:p>
    <w:p w14:paraId="4D716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一、逸的拼音</w:t>
      </w:r>
    </w:p>
    <w:p w14:paraId="6C55E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的拼音是“yì”。这个拼音在汉语的读音体系中属于整体认读音节，发音时要注意韵母“ì”的读法，声调为去声，发音短促有力。“逸”这个字在不同的词语和语境中，虽然读音保持不变，但却有着丰富多样的含义。</w:t>
      </w:r>
    </w:p>
    <w:p w14:paraId="687C113A">
      <w:pPr>
        <w:rPr>
          <w:rFonts w:hint="eastAsia"/>
          <w:lang w:eastAsia="zh-CN"/>
        </w:rPr>
      </w:pPr>
    </w:p>
    <w:p w14:paraId="29C53154">
      <w:pPr>
        <w:rPr>
          <w:rFonts w:hint="eastAsia"/>
          <w:lang w:eastAsia="zh-CN"/>
        </w:rPr>
      </w:pPr>
    </w:p>
    <w:p w14:paraId="7B8E5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二、逸表示逃跑、逃逸的意思</w:t>
      </w:r>
    </w:p>
    <w:p w14:paraId="08239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一些文献和表述中，“逸”常常用来表示逃跑、逃逸的意思。比如“逸民”，最初指的是因不满现实而逃亡的人。这些人在当时的社会环境下，选择逃离原有的生活秩序，去寻找自己心中理想的生活状态。再如“逸马”，可以理解为脱缰而逃的马。这里“逸”字生动地描绘出了马摆脱束缚，不受控制地奔跑逃离的状态。这种含义反映了“逸”字所蕴含的一种突破常规、脱离既定状态的意象。</w:t>
      </w:r>
    </w:p>
    <w:p w14:paraId="01D468DF">
      <w:pPr>
        <w:rPr>
          <w:rFonts w:hint="eastAsia"/>
          <w:lang w:eastAsia="zh-CN"/>
        </w:rPr>
      </w:pPr>
    </w:p>
    <w:p w14:paraId="182E325B">
      <w:pPr>
        <w:rPr>
          <w:rFonts w:hint="eastAsia"/>
          <w:lang w:eastAsia="zh-CN"/>
        </w:rPr>
      </w:pPr>
    </w:p>
    <w:p w14:paraId="4DD2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三、逸有散去、失去的含义</w:t>
      </w:r>
    </w:p>
    <w:p w14:paraId="7B9DA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还有散去、失去的意思。如“亡逸”，有散失、亡佚的意思。在古代文化的传承过程中，有些典籍、文化成果因为各种原因而逐渐散失，就可以用“亡逸”来形容。这一含义体现了一种事物的完整性被破坏，部分内容散失不见的状态。“逸”字在这里表示一种从整体中脱离、消失的动态过程。</w:t>
      </w:r>
    </w:p>
    <w:p w14:paraId="0CDCBBA9">
      <w:pPr>
        <w:rPr>
          <w:rFonts w:hint="eastAsia"/>
          <w:lang w:eastAsia="zh-CN"/>
        </w:rPr>
      </w:pPr>
    </w:p>
    <w:p w14:paraId="2D38BFE5">
      <w:pPr>
        <w:rPr>
          <w:rFonts w:hint="eastAsia"/>
          <w:lang w:eastAsia="zh-CN"/>
        </w:rPr>
      </w:pPr>
    </w:p>
    <w:p w14:paraId="285F1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四、逸表示安闲、安乐</w:t>
      </w:r>
    </w:p>
    <w:p w14:paraId="6DFCD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“逸”字较为常见的含义。像“闲逸”“安逸”等词语中，“逸”就是安闲、安乐的意思。人们在形容一种轻松自在、没有太多烦恼和压力的生活状态时，就会用到包含“逸”字的词汇。例如，在一个宁静的乡村，人们过着日出而作、日落而息的生活，没有城市的喧嚣和繁忙，这样的生活就可以被描述为闲逸的生活。“逸”字在这里传达出一种身心的放松和享受生活的惬意之感。</w:t>
      </w:r>
    </w:p>
    <w:p w14:paraId="707D99B9">
      <w:pPr>
        <w:rPr>
          <w:rFonts w:hint="eastAsia"/>
          <w:lang w:eastAsia="zh-CN"/>
        </w:rPr>
      </w:pPr>
    </w:p>
    <w:p w14:paraId="6F53B383">
      <w:pPr>
        <w:rPr>
          <w:rFonts w:hint="eastAsia"/>
          <w:lang w:eastAsia="zh-CN"/>
        </w:rPr>
      </w:pPr>
    </w:p>
    <w:p w14:paraId="083D9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五、逸表示超越、飞扬</w:t>
      </w:r>
    </w:p>
    <w:p w14:paraId="7B064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诗词和富有文学性的表达中，“逸”字有超越、飞扬的意思。“逸兴遄飞”这个成语就是很好的例证。这里的“逸”表示兴致飞扬、超越平凡的状态。它体现了一种精神上的自由和高涨的情绪，在文学作品中经常被用来形容人的才情出众、兴致高昂的状态。这一含义的“逸”字，展现了人类精神世界的广阔性和无限可能性，是一种积极向上、充满活力的表达。</w:t>
      </w:r>
    </w:p>
    <w:p w14:paraId="7DD3BFAE">
      <w:pPr>
        <w:rPr>
          <w:rFonts w:hint="eastAsia"/>
          <w:lang w:eastAsia="zh-CN"/>
        </w:rPr>
      </w:pPr>
    </w:p>
    <w:p w14:paraId="090EE106">
      <w:pPr>
        <w:rPr>
          <w:rFonts w:hint="eastAsia"/>
          <w:lang w:eastAsia="zh-CN"/>
        </w:rPr>
      </w:pPr>
    </w:p>
    <w:p w14:paraId="0429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六、逸在现代汉字用法中的拓展</w:t>
      </w:r>
    </w:p>
    <w:p w14:paraId="656EF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字用法中，“逸”字也被广泛应用于新的词汇和语境中。例如“逸动”，这个词最初用于形容汽车的动力性能良好，行驶起来轻松自在。这里“逸”字既保留了安闲、轻松的含义，又结合了现代交通工具的特点，有了新的含义。随着时代的发展，“逸”字还会不断融入新的语境，产生更多新的含义和用法，持续丰富着汉语的词汇宝库。</w:t>
      </w:r>
    </w:p>
    <w:p w14:paraId="4DA85222">
      <w:pPr>
        <w:rPr>
          <w:rFonts w:hint="eastAsia"/>
          <w:lang w:eastAsia="zh-CN"/>
        </w:rPr>
      </w:pPr>
    </w:p>
    <w:p w14:paraId="59AF5D01">
      <w:pPr>
        <w:rPr>
          <w:rFonts w:hint="eastAsia"/>
          <w:lang w:eastAsia="zh-CN"/>
        </w:rPr>
      </w:pPr>
    </w:p>
    <w:p w14:paraId="7DF4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七、逸字的文化内涵</w:t>
      </w:r>
    </w:p>
    <w:p w14:paraId="19489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字在中华文化中有着深厚的文化内涵。无论是古代文人对闲逸生活的向往，还是在文学作品中用“逸”字来表达超越平凡的精神境界，“逸”字都与中国人对美好生活的追求、对精神自由的向往紧密相连。它体现了中国传统文化中的一种生活态度和价值取向，即在忙碌的生活中追求内心的宁静与自由，在平凡的世间追求精神的高远与超脱。这种文化内涵通过一代又一代的传承，深深地烙印在中华民族的文化基因之中。</w:t>
      </w:r>
    </w:p>
    <w:p w14:paraId="623F8622">
      <w:pPr>
        <w:rPr>
          <w:rFonts w:hint="eastAsia"/>
          <w:lang w:eastAsia="zh-CN"/>
        </w:rPr>
      </w:pPr>
    </w:p>
    <w:p w14:paraId="3247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F0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38C06035B6A342CC80BA5C13654FC459_12</vt:lpwstr>
  </property>
</Properties>
</file>