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D5670" w14:textId="77777777" w:rsidR="00464A08" w:rsidRDefault="00464A08">
      <w:pPr>
        <w:rPr>
          <w:rFonts w:hint="eastAsia"/>
        </w:rPr>
      </w:pPr>
      <w:r>
        <w:rPr>
          <w:rFonts w:hint="eastAsia"/>
        </w:rPr>
        <w:t>轴承的拼音怎么写的拼</w:t>
      </w:r>
    </w:p>
    <w:p w14:paraId="0771DCE3" w14:textId="77777777" w:rsidR="00464A08" w:rsidRDefault="00464A08">
      <w:pPr>
        <w:rPr>
          <w:rFonts w:hint="eastAsia"/>
        </w:rPr>
      </w:pPr>
      <w:r>
        <w:rPr>
          <w:rFonts w:hint="eastAsia"/>
        </w:rPr>
        <w:t>轴承，这一工业领域中极为关键的组件，其名称在汉语中的拼音是“jūn chéng”。然而，“轴承”一词的正确拼音实际上是“zhóu chéng”。其中，“轴”字强调的是机械中的旋转部件或支撑这些部件的中心杆，“承”则代表了承受、支撑的意思。准确理解与使用这一术语的拼音，对于技术交流以及教育普及具有重要意义。</w:t>
      </w:r>
    </w:p>
    <w:p w14:paraId="7902253E" w14:textId="77777777" w:rsidR="00464A08" w:rsidRDefault="00464A08">
      <w:pPr>
        <w:rPr>
          <w:rFonts w:hint="eastAsia"/>
        </w:rPr>
      </w:pPr>
    </w:p>
    <w:p w14:paraId="71EA9B03" w14:textId="77777777" w:rsidR="00464A08" w:rsidRDefault="00464A08">
      <w:pPr>
        <w:rPr>
          <w:rFonts w:hint="eastAsia"/>
        </w:rPr>
      </w:pPr>
    </w:p>
    <w:p w14:paraId="343A5C69" w14:textId="77777777" w:rsidR="00464A08" w:rsidRDefault="00464A08">
      <w:pPr>
        <w:rPr>
          <w:rFonts w:hint="eastAsia"/>
        </w:rPr>
      </w:pPr>
      <w:r>
        <w:rPr>
          <w:rFonts w:hint="eastAsia"/>
        </w:rPr>
        <w:t>轴承的功能与重要性</w:t>
      </w:r>
    </w:p>
    <w:p w14:paraId="0FC2BDD9" w14:textId="77777777" w:rsidR="00464A08" w:rsidRDefault="00464A08">
      <w:pPr>
        <w:rPr>
          <w:rFonts w:hint="eastAsia"/>
        </w:rPr>
      </w:pPr>
      <w:r>
        <w:rPr>
          <w:rFonts w:hint="eastAsia"/>
        </w:rPr>
        <w:t>轴承作为现代机械设备中不可或缺的部分，主要功能在于减少运动部件间的摩擦，使旋转设备能够平稳运行。它不仅提高了机械效率，还延长了机器的使用寿命。根据不同的应用需求，轴承有多种类型，如深沟球轴承、角接触球轴承、调心滚子轴承等，每种类型都针对特定的工作条件和负载要求进行了优化。</w:t>
      </w:r>
    </w:p>
    <w:p w14:paraId="57797A10" w14:textId="77777777" w:rsidR="00464A08" w:rsidRDefault="00464A08">
      <w:pPr>
        <w:rPr>
          <w:rFonts w:hint="eastAsia"/>
        </w:rPr>
      </w:pPr>
    </w:p>
    <w:p w14:paraId="177F39B4" w14:textId="77777777" w:rsidR="00464A08" w:rsidRDefault="00464A08">
      <w:pPr>
        <w:rPr>
          <w:rFonts w:hint="eastAsia"/>
        </w:rPr>
      </w:pPr>
    </w:p>
    <w:p w14:paraId="44EFBE1C" w14:textId="77777777" w:rsidR="00464A08" w:rsidRDefault="00464A08">
      <w:pPr>
        <w:rPr>
          <w:rFonts w:hint="eastAsia"/>
        </w:rPr>
      </w:pPr>
      <w:r>
        <w:rPr>
          <w:rFonts w:hint="eastAsia"/>
        </w:rPr>
        <w:t>轴承的历史与发展</w:t>
      </w:r>
    </w:p>
    <w:p w14:paraId="5BAAF630" w14:textId="77777777" w:rsidR="00464A08" w:rsidRDefault="00464A08">
      <w:pPr>
        <w:rPr>
          <w:rFonts w:hint="eastAsia"/>
        </w:rPr>
      </w:pPr>
      <w:r>
        <w:rPr>
          <w:rFonts w:hint="eastAsia"/>
        </w:rPr>
        <w:t>轴承的发展历史悠久，从古代简单的木制轮轴到如今高性能的精密轴承，经历了漫长的演变过程。随着工业革命的到来，对更高效、耐用的机械零件的需求推动了轴承技术的进步。进入21世纪后，随着材料科学和制造工艺的不断进步，轴承的设计和性能得到了显著提升，满足了更加严苛的应用场景需求。</w:t>
      </w:r>
    </w:p>
    <w:p w14:paraId="292D7430" w14:textId="77777777" w:rsidR="00464A08" w:rsidRDefault="00464A08">
      <w:pPr>
        <w:rPr>
          <w:rFonts w:hint="eastAsia"/>
        </w:rPr>
      </w:pPr>
    </w:p>
    <w:p w14:paraId="55AF7E01" w14:textId="77777777" w:rsidR="00464A08" w:rsidRDefault="00464A08">
      <w:pPr>
        <w:rPr>
          <w:rFonts w:hint="eastAsia"/>
        </w:rPr>
      </w:pPr>
    </w:p>
    <w:p w14:paraId="3843EC0B" w14:textId="77777777" w:rsidR="00464A08" w:rsidRDefault="00464A08">
      <w:pPr>
        <w:rPr>
          <w:rFonts w:hint="eastAsia"/>
        </w:rPr>
      </w:pPr>
      <w:r>
        <w:rPr>
          <w:rFonts w:hint="eastAsia"/>
        </w:rPr>
        <w:t>轴承的应用范围</w:t>
      </w:r>
    </w:p>
    <w:p w14:paraId="65CC963B" w14:textId="77777777" w:rsidR="00464A08" w:rsidRDefault="00464A08">
      <w:pPr>
        <w:rPr>
          <w:rFonts w:hint="eastAsia"/>
        </w:rPr>
      </w:pPr>
      <w:r>
        <w:rPr>
          <w:rFonts w:hint="eastAsia"/>
        </w:rPr>
        <w:t>无论是日常生活中的家用电器，还是航空航天领域的高科技装备，轴承都有着广泛的应用。汽车发动机、洗衣机滚筒、风力发电机等众多设备都依赖于高质量的轴承来保证其正常运转。在高速铁路、精密机床等领域，高精度、高性能的轴承更是起着至关重要的作用。</w:t>
      </w:r>
    </w:p>
    <w:p w14:paraId="11B1A7A6" w14:textId="77777777" w:rsidR="00464A08" w:rsidRDefault="00464A08">
      <w:pPr>
        <w:rPr>
          <w:rFonts w:hint="eastAsia"/>
        </w:rPr>
      </w:pPr>
    </w:p>
    <w:p w14:paraId="33EE335C" w14:textId="77777777" w:rsidR="00464A08" w:rsidRDefault="00464A08">
      <w:pPr>
        <w:rPr>
          <w:rFonts w:hint="eastAsia"/>
        </w:rPr>
      </w:pPr>
    </w:p>
    <w:p w14:paraId="1635E2EE" w14:textId="77777777" w:rsidR="00464A08" w:rsidRDefault="00464A08">
      <w:pPr>
        <w:rPr>
          <w:rFonts w:hint="eastAsia"/>
        </w:rPr>
      </w:pPr>
      <w:r>
        <w:rPr>
          <w:rFonts w:hint="eastAsia"/>
        </w:rPr>
        <w:t>如何正确选择轴承</w:t>
      </w:r>
    </w:p>
    <w:p w14:paraId="00207F35" w14:textId="77777777" w:rsidR="00464A08" w:rsidRDefault="00464A08">
      <w:pPr>
        <w:rPr>
          <w:rFonts w:hint="eastAsia"/>
        </w:rPr>
      </w:pPr>
      <w:r>
        <w:rPr>
          <w:rFonts w:hint="eastAsia"/>
        </w:rPr>
        <w:t>正确选择适合具体应用场景的轴承至关重要。这需要考虑多个因素，包括但不限于负载类型（径向或轴向）、转速、工作温度、环境条件等。同时，了解不同类型的轴承特点及其适用范围，可以帮助工程师们做出更加合适的选择，从而确保机械设备的可靠性和效率。</w:t>
      </w:r>
    </w:p>
    <w:p w14:paraId="5AF95A96" w14:textId="77777777" w:rsidR="00464A08" w:rsidRDefault="00464A08">
      <w:pPr>
        <w:rPr>
          <w:rFonts w:hint="eastAsia"/>
        </w:rPr>
      </w:pPr>
    </w:p>
    <w:p w14:paraId="64AB8DFE" w14:textId="77777777" w:rsidR="00464A08" w:rsidRDefault="00464A08">
      <w:pPr>
        <w:rPr>
          <w:rFonts w:hint="eastAsia"/>
        </w:rPr>
      </w:pPr>
    </w:p>
    <w:p w14:paraId="71E88C41" w14:textId="77777777" w:rsidR="00464A08" w:rsidRDefault="00464A08">
      <w:pPr>
        <w:rPr>
          <w:rFonts w:hint="eastAsia"/>
        </w:rPr>
      </w:pPr>
      <w:r>
        <w:rPr>
          <w:rFonts w:hint="eastAsia"/>
        </w:rPr>
        <w:t>维护与保养的重要性</w:t>
      </w:r>
    </w:p>
    <w:p w14:paraId="115FCE07" w14:textId="77777777" w:rsidR="00464A08" w:rsidRDefault="00464A08">
      <w:pPr>
        <w:rPr>
          <w:rFonts w:hint="eastAsia"/>
        </w:rPr>
      </w:pPr>
      <w:r>
        <w:rPr>
          <w:rFonts w:hint="eastAsia"/>
        </w:rPr>
        <w:t>为了保证轴承的最佳性能和寿命，定期的维护和保养是必不可少的。这包括正确的安装方法、适当的润滑措施以及定期检查磨损情况等。通过采取有效的维护策略，不仅可以避免因轴承故障导致的停机损失，还能提高生产效率，降低运营成本。</w:t>
      </w:r>
    </w:p>
    <w:p w14:paraId="09CFBB85" w14:textId="77777777" w:rsidR="00464A08" w:rsidRDefault="00464A08">
      <w:pPr>
        <w:rPr>
          <w:rFonts w:hint="eastAsia"/>
        </w:rPr>
      </w:pPr>
    </w:p>
    <w:p w14:paraId="63F4EED7" w14:textId="77777777" w:rsidR="00464A08" w:rsidRDefault="00464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1592B" w14:textId="01598FF9" w:rsidR="000178CA" w:rsidRDefault="000178CA"/>
    <w:sectPr w:rsidR="00017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CA"/>
    <w:rsid w:val="000178CA"/>
    <w:rsid w:val="00277131"/>
    <w:rsid w:val="0046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EC351-CC6C-436E-9847-4DF8B65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