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0F18" w14:textId="77777777" w:rsidR="004D2FFB" w:rsidRDefault="004D2FFB">
      <w:pPr>
        <w:rPr>
          <w:rFonts w:hint="eastAsia"/>
        </w:rPr>
      </w:pPr>
      <w:r>
        <w:rPr>
          <w:rFonts w:hint="eastAsia"/>
        </w:rPr>
        <w:t>轴承字拼音怎么拼写出来</w:t>
      </w:r>
    </w:p>
    <w:p w14:paraId="266E43E9" w14:textId="77777777" w:rsidR="004D2FFB" w:rsidRDefault="004D2FFB">
      <w:pPr>
        <w:rPr>
          <w:rFonts w:hint="eastAsia"/>
        </w:rPr>
      </w:pPr>
      <w:r>
        <w:rPr>
          <w:rFonts w:hint="eastAsia"/>
        </w:rPr>
        <w:t>轴承作为机械工业的重要基础部件，其名称在汉语中的拼音表达对于技术交流、资料查询等有着重要的作用。轴承的“轴”字拼音为“zhóu”，而“承”字的拼音是“chéng”。两者合起来，“轴承”的拼音便是“zhóu chéng”。这一拼音不仅帮助我们准确地称呼和识别该机械部件，也为进一步了解和研究提供了语言上的便利。</w:t>
      </w:r>
    </w:p>
    <w:p w14:paraId="1ED2C3D1" w14:textId="77777777" w:rsidR="004D2FFB" w:rsidRDefault="004D2FFB">
      <w:pPr>
        <w:rPr>
          <w:rFonts w:hint="eastAsia"/>
        </w:rPr>
      </w:pPr>
    </w:p>
    <w:p w14:paraId="50410AF2" w14:textId="77777777" w:rsidR="004D2FFB" w:rsidRDefault="004D2FFB">
      <w:pPr>
        <w:rPr>
          <w:rFonts w:hint="eastAsia"/>
        </w:rPr>
      </w:pPr>
    </w:p>
    <w:p w14:paraId="475FB724" w14:textId="77777777" w:rsidR="004D2FFB" w:rsidRDefault="004D2FFB">
      <w:pPr>
        <w:rPr>
          <w:rFonts w:hint="eastAsia"/>
        </w:rPr>
      </w:pPr>
      <w:r>
        <w:rPr>
          <w:rFonts w:hint="eastAsia"/>
        </w:rPr>
        <w:t>汉字拼音的基础知识</w:t>
      </w:r>
    </w:p>
    <w:p w14:paraId="78E36714" w14:textId="77777777" w:rsidR="004D2FFB" w:rsidRDefault="004D2FFB">
      <w:pPr>
        <w:rPr>
          <w:rFonts w:hint="eastAsia"/>
        </w:rPr>
      </w:pPr>
      <w:r>
        <w:rPr>
          <w:rFonts w:hint="eastAsia"/>
        </w:rPr>
        <w:t>汉语拼音是一种用来表示汉字发音的系统，它采用拉丁字母来标记汉语普通话中的音节。自1958年被中国政府正式公布以来，已经成为学习汉语、推广普通话不可或缺的工具。拼音由声母、韵母和声调三部分组成。例如，在“zhóu”中，“zh”是声母，“ou”是韵母，而“ˊ”代表第二声。正确掌握这些基础知识有助于更准确地使用拼音，无论是用于日常生活还是专业领域。</w:t>
      </w:r>
    </w:p>
    <w:p w14:paraId="749643D3" w14:textId="77777777" w:rsidR="004D2FFB" w:rsidRDefault="004D2FFB">
      <w:pPr>
        <w:rPr>
          <w:rFonts w:hint="eastAsia"/>
        </w:rPr>
      </w:pPr>
    </w:p>
    <w:p w14:paraId="10AD3FDB" w14:textId="77777777" w:rsidR="004D2FFB" w:rsidRDefault="004D2FFB">
      <w:pPr>
        <w:rPr>
          <w:rFonts w:hint="eastAsia"/>
        </w:rPr>
      </w:pPr>
    </w:p>
    <w:p w14:paraId="4045EBC2" w14:textId="77777777" w:rsidR="004D2FFB" w:rsidRDefault="004D2FFB">
      <w:pPr>
        <w:rPr>
          <w:rFonts w:hint="eastAsia"/>
        </w:rPr>
      </w:pPr>
      <w:r>
        <w:rPr>
          <w:rFonts w:hint="eastAsia"/>
        </w:rPr>
        <w:t>轴承在工程中的重要性</w:t>
      </w:r>
    </w:p>
    <w:p w14:paraId="73AAC5D9" w14:textId="77777777" w:rsidR="004D2FFB" w:rsidRDefault="004D2FFB">
      <w:pPr>
        <w:rPr>
          <w:rFonts w:hint="eastAsia"/>
        </w:rPr>
      </w:pPr>
      <w:r>
        <w:rPr>
          <w:rFonts w:hint="eastAsia"/>
        </w:rPr>
        <w:t>轴承是现代机械设备中不可或缺的一部分，它们主要用于支持旋转部件，减少摩擦并传递载荷。从汽车到航天器，从家用电器到精密仪器，轴承的应用无处不在。准确理解和应用“轴承”的拼音不仅有利于跨文化交流，还能促进相关领域的教育与培训。通过拼音的学习，即使是初学者也能快速找到相关的资料和技术文档，从而加深对轴承的理解和应用。</w:t>
      </w:r>
    </w:p>
    <w:p w14:paraId="1B3FF001" w14:textId="77777777" w:rsidR="004D2FFB" w:rsidRDefault="004D2FFB">
      <w:pPr>
        <w:rPr>
          <w:rFonts w:hint="eastAsia"/>
        </w:rPr>
      </w:pPr>
    </w:p>
    <w:p w14:paraId="00491098" w14:textId="77777777" w:rsidR="004D2FFB" w:rsidRDefault="004D2FFB">
      <w:pPr>
        <w:rPr>
          <w:rFonts w:hint="eastAsia"/>
        </w:rPr>
      </w:pPr>
    </w:p>
    <w:p w14:paraId="526901F6" w14:textId="77777777" w:rsidR="004D2FFB" w:rsidRDefault="004D2FFB">
      <w:pPr>
        <w:rPr>
          <w:rFonts w:hint="eastAsia"/>
        </w:rPr>
      </w:pPr>
      <w:r>
        <w:rPr>
          <w:rFonts w:hint="eastAsia"/>
        </w:rPr>
        <w:t>拼音在技术文献中的应用</w:t>
      </w:r>
    </w:p>
    <w:p w14:paraId="582B7B94" w14:textId="77777777" w:rsidR="004D2FFB" w:rsidRDefault="004D2FFB">
      <w:pPr>
        <w:rPr>
          <w:rFonts w:hint="eastAsia"/>
        </w:rPr>
      </w:pPr>
      <w:r>
        <w:rPr>
          <w:rFonts w:hint="eastAsia"/>
        </w:rPr>
        <w:t>在工程技术文献和国际交流中，汉语拼音扮演着重要角色。特别是在涉及中文术语的翻译和解释时，拼音能够提供一个标准化的方式，使得非中文母语者也能够准确读出和理解这些术语。“zhóu chéng”作为轴承的拼音，确保了无论是在学术论文、技术手册还是在线讨论中，相关人员都能无障碍地进行沟通和交流。随着中国在全球制造业中的地位日益增强，掌握一些基本的汉语拼音对于参与国际合作的工程师和技术人员来说变得越来越重要。</w:t>
      </w:r>
    </w:p>
    <w:p w14:paraId="428C8D79" w14:textId="77777777" w:rsidR="004D2FFB" w:rsidRDefault="004D2FFB">
      <w:pPr>
        <w:rPr>
          <w:rFonts w:hint="eastAsia"/>
        </w:rPr>
      </w:pPr>
    </w:p>
    <w:p w14:paraId="457E6F27" w14:textId="77777777" w:rsidR="004D2FFB" w:rsidRDefault="004D2FFB">
      <w:pPr>
        <w:rPr>
          <w:rFonts w:hint="eastAsia"/>
        </w:rPr>
      </w:pPr>
    </w:p>
    <w:p w14:paraId="711FC806" w14:textId="77777777" w:rsidR="004D2FFB" w:rsidRDefault="004D2FFB">
      <w:pPr>
        <w:rPr>
          <w:rFonts w:hint="eastAsia"/>
        </w:rPr>
      </w:pPr>
      <w:r>
        <w:rPr>
          <w:rFonts w:hint="eastAsia"/>
        </w:rPr>
        <w:t>最后的总结</w:t>
      </w:r>
    </w:p>
    <w:p w14:paraId="4CDCE72E" w14:textId="77777777" w:rsidR="004D2FFB" w:rsidRDefault="004D2FFB">
      <w:pPr>
        <w:rPr>
          <w:rFonts w:hint="eastAsia"/>
        </w:rPr>
      </w:pPr>
      <w:r>
        <w:rPr>
          <w:rFonts w:hint="eastAsia"/>
        </w:rPr>
        <w:t>“轴承”的拼音“zhóu chéng”不仅仅是两个简单的音节组合，它是连接不同文化和语言背景人们的一座桥梁。通过对拼音的学习，我们可以更加深入地了解轴承及其在工程技术中的重要作用。同时，这也反映了汉语拼音作为一种有效的沟通工具，在促进技术信息传播和文化融合方面所发挥的巨大价值。</w:t>
      </w:r>
    </w:p>
    <w:p w14:paraId="2872D86A" w14:textId="77777777" w:rsidR="004D2FFB" w:rsidRDefault="004D2FFB">
      <w:pPr>
        <w:rPr>
          <w:rFonts w:hint="eastAsia"/>
        </w:rPr>
      </w:pPr>
    </w:p>
    <w:p w14:paraId="68BD728A" w14:textId="77777777" w:rsidR="004D2FFB" w:rsidRDefault="004D2FFB">
      <w:pPr>
        <w:rPr>
          <w:rFonts w:hint="eastAsia"/>
        </w:rPr>
      </w:pPr>
      <w:r>
        <w:rPr>
          <w:rFonts w:hint="eastAsia"/>
        </w:rPr>
        <w:t>本文是由懂得生活网（dongdeshenghuo.com）为大家创作</w:t>
      </w:r>
    </w:p>
    <w:p w14:paraId="04137A7B" w14:textId="58E51E04" w:rsidR="008B006B" w:rsidRDefault="008B006B"/>
    <w:sectPr w:rsidR="008B0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6B"/>
    <w:rsid w:val="00277131"/>
    <w:rsid w:val="004D2FFB"/>
    <w:rsid w:val="008B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2CF9F-0D12-46A0-8578-C52F9A37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06B"/>
    <w:rPr>
      <w:rFonts w:cstheme="majorBidi"/>
      <w:color w:val="2F5496" w:themeColor="accent1" w:themeShade="BF"/>
      <w:sz w:val="28"/>
      <w:szCs w:val="28"/>
    </w:rPr>
  </w:style>
  <w:style w:type="character" w:customStyle="1" w:styleId="50">
    <w:name w:val="标题 5 字符"/>
    <w:basedOn w:val="a0"/>
    <w:link w:val="5"/>
    <w:uiPriority w:val="9"/>
    <w:semiHidden/>
    <w:rsid w:val="008B006B"/>
    <w:rPr>
      <w:rFonts w:cstheme="majorBidi"/>
      <w:color w:val="2F5496" w:themeColor="accent1" w:themeShade="BF"/>
      <w:sz w:val="24"/>
    </w:rPr>
  </w:style>
  <w:style w:type="character" w:customStyle="1" w:styleId="60">
    <w:name w:val="标题 6 字符"/>
    <w:basedOn w:val="a0"/>
    <w:link w:val="6"/>
    <w:uiPriority w:val="9"/>
    <w:semiHidden/>
    <w:rsid w:val="008B006B"/>
    <w:rPr>
      <w:rFonts w:cstheme="majorBidi"/>
      <w:b/>
      <w:bCs/>
      <w:color w:val="2F5496" w:themeColor="accent1" w:themeShade="BF"/>
    </w:rPr>
  </w:style>
  <w:style w:type="character" w:customStyle="1" w:styleId="70">
    <w:name w:val="标题 7 字符"/>
    <w:basedOn w:val="a0"/>
    <w:link w:val="7"/>
    <w:uiPriority w:val="9"/>
    <w:semiHidden/>
    <w:rsid w:val="008B006B"/>
    <w:rPr>
      <w:rFonts w:cstheme="majorBidi"/>
      <w:b/>
      <w:bCs/>
      <w:color w:val="595959" w:themeColor="text1" w:themeTint="A6"/>
    </w:rPr>
  </w:style>
  <w:style w:type="character" w:customStyle="1" w:styleId="80">
    <w:name w:val="标题 8 字符"/>
    <w:basedOn w:val="a0"/>
    <w:link w:val="8"/>
    <w:uiPriority w:val="9"/>
    <w:semiHidden/>
    <w:rsid w:val="008B006B"/>
    <w:rPr>
      <w:rFonts w:cstheme="majorBidi"/>
      <w:color w:val="595959" w:themeColor="text1" w:themeTint="A6"/>
    </w:rPr>
  </w:style>
  <w:style w:type="character" w:customStyle="1" w:styleId="90">
    <w:name w:val="标题 9 字符"/>
    <w:basedOn w:val="a0"/>
    <w:link w:val="9"/>
    <w:uiPriority w:val="9"/>
    <w:semiHidden/>
    <w:rsid w:val="008B006B"/>
    <w:rPr>
      <w:rFonts w:eastAsiaTheme="majorEastAsia" w:cstheme="majorBidi"/>
      <w:color w:val="595959" w:themeColor="text1" w:themeTint="A6"/>
    </w:rPr>
  </w:style>
  <w:style w:type="paragraph" w:styleId="a3">
    <w:name w:val="Title"/>
    <w:basedOn w:val="a"/>
    <w:next w:val="a"/>
    <w:link w:val="a4"/>
    <w:uiPriority w:val="10"/>
    <w:qFormat/>
    <w:rsid w:val="008B0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06B"/>
    <w:pPr>
      <w:spacing w:before="160"/>
      <w:jc w:val="center"/>
    </w:pPr>
    <w:rPr>
      <w:i/>
      <w:iCs/>
      <w:color w:val="404040" w:themeColor="text1" w:themeTint="BF"/>
    </w:rPr>
  </w:style>
  <w:style w:type="character" w:customStyle="1" w:styleId="a8">
    <w:name w:val="引用 字符"/>
    <w:basedOn w:val="a0"/>
    <w:link w:val="a7"/>
    <w:uiPriority w:val="29"/>
    <w:rsid w:val="008B006B"/>
    <w:rPr>
      <w:i/>
      <w:iCs/>
      <w:color w:val="404040" w:themeColor="text1" w:themeTint="BF"/>
    </w:rPr>
  </w:style>
  <w:style w:type="paragraph" w:styleId="a9">
    <w:name w:val="List Paragraph"/>
    <w:basedOn w:val="a"/>
    <w:uiPriority w:val="34"/>
    <w:qFormat/>
    <w:rsid w:val="008B006B"/>
    <w:pPr>
      <w:ind w:left="720"/>
      <w:contextualSpacing/>
    </w:pPr>
  </w:style>
  <w:style w:type="character" w:styleId="aa">
    <w:name w:val="Intense Emphasis"/>
    <w:basedOn w:val="a0"/>
    <w:uiPriority w:val="21"/>
    <w:qFormat/>
    <w:rsid w:val="008B006B"/>
    <w:rPr>
      <w:i/>
      <w:iCs/>
      <w:color w:val="2F5496" w:themeColor="accent1" w:themeShade="BF"/>
    </w:rPr>
  </w:style>
  <w:style w:type="paragraph" w:styleId="ab">
    <w:name w:val="Intense Quote"/>
    <w:basedOn w:val="a"/>
    <w:next w:val="a"/>
    <w:link w:val="ac"/>
    <w:uiPriority w:val="30"/>
    <w:qFormat/>
    <w:rsid w:val="008B0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06B"/>
    <w:rPr>
      <w:i/>
      <w:iCs/>
      <w:color w:val="2F5496" w:themeColor="accent1" w:themeShade="BF"/>
    </w:rPr>
  </w:style>
  <w:style w:type="character" w:styleId="ad">
    <w:name w:val="Intense Reference"/>
    <w:basedOn w:val="a0"/>
    <w:uiPriority w:val="32"/>
    <w:qFormat/>
    <w:rsid w:val="008B0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