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1A85" w14:textId="77777777" w:rsidR="00655495" w:rsidRDefault="00655495">
      <w:pPr>
        <w:rPr>
          <w:rFonts w:hint="eastAsia"/>
        </w:rPr>
      </w:pPr>
    </w:p>
    <w:p w14:paraId="41C39376" w14:textId="77777777" w:rsidR="00655495" w:rsidRDefault="00655495">
      <w:pPr>
        <w:rPr>
          <w:rFonts w:hint="eastAsia"/>
        </w:rPr>
      </w:pPr>
      <w:r>
        <w:rPr>
          <w:rFonts w:hint="eastAsia"/>
        </w:rPr>
        <w:tab/>
        <w:t>一、“踹”字的拼音</w:t>
      </w:r>
    </w:p>
    <w:p w14:paraId="2F095580" w14:textId="77777777" w:rsidR="00655495" w:rsidRDefault="00655495">
      <w:pPr>
        <w:rPr>
          <w:rFonts w:hint="eastAsia"/>
        </w:rPr>
      </w:pPr>
    </w:p>
    <w:p w14:paraId="6F38F75E" w14:textId="77777777" w:rsidR="00655495" w:rsidRDefault="00655495">
      <w:pPr>
        <w:rPr>
          <w:rFonts w:hint="eastAsia"/>
        </w:rPr>
      </w:pPr>
    </w:p>
    <w:p w14:paraId="22DA4BFF" w14:textId="77777777" w:rsidR="00655495" w:rsidRDefault="00655495">
      <w:pPr>
        <w:rPr>
          <w:rFonts w:hint="eastAsia"/>
        </w:rPr>
      </w:pPr>
      <w:r>
        <w:rPr>
          <w:rFonts w:hint="eastAsia"/>
        </w:rPr>
        <w:tab/>
        <w:t>“踹”字的拼音是“chuài”。这个拼音的声母是“ch”，韵母是“uai”，声调为第四声。在汉语的拼音体系中，这样的组合发音时，舌尖上翘抵住硬腭前部，气流从窄缝中挤出，摩擦成声，而“uai”的发音则需要先将双唇收圆，突出成小孔，舌头后缩，使舌根尽量向软腭靠近，气流从小孔中挤出，同时声带颤动，然后再放开双唇，让气流冲出，发出“ai”的音。</w:t>
      </w:r>
    </w:p>
    <w:p w14:paraId="0C5CD22B" w14:textId="77777777" w:rsidR="00655495" w:rsidRDefault="00655495">
      <w:pPr>
        <w:rPr>
          <w:rFonts w:hint="eastAsia"/>
        </w:rPr>
      </w:pPr>
    </w:p>
    <w:p w14:paraId="341190E0" w14:textId="77777777" w:rsidR="00655495" w:rsidRDefault="00655495">
      <w:pPr>
        <w:rPr>
          <w:rFonts w:hint="eastAsia"/>
        </w:rPr>
      </w:pPr>
    </w:p>
    <w:p w14:paraId="23EEACB2" w14:textId="77777777" w:rsidR="00655495" w:rsidRDefault="00655495">
      <w:pPr>
        <w:rPr>
          <w:rFonts w:hint="eastAsia"/>
        </w:rPr>
      </w:pPr>
    </w:p>
    <w:p w14:paraId="1154537E" w14:textId="77777777" w:rsidR="00655495" w:rsidRDefault="00655495">
      <w:pPr>
        <w:rPr>
          <w:rFonts w:hint="eastAsia"/>
        </w:rPr>
      </w:pPr>
      <w:r>
        <w:rPr>
          <w:rFonts w:hint="eastAsia"/>
        </w:rPr>
        <w:tab/>
        <w:t>二、以“踹”字拼音组成的常见词语</w:t>
      </w:r>
    </w:p>
    <w:p w14:paraId="70F5A03A" w14:textId="77777777" w:rsidR="00655495" w:rsidRDefault="00655495">
      <w:pPr>
        <w:rPr>
          <w:rFonts w:hint="eastAsia"/>
        </w:rPr>
      </w:pPr>
    </w:p>
    <w:p w14:paraId="1119C91D" w14:textId="77777777" w:rsidR="00655495" w:rsidRDefault="00655495">
      <w:pPr>
        <w:rPr>
          <w:rFonts w:hint="eastAsia"/>
        </w:rPr>
      </w:pPr>
    </w:p>
    <w:p w14:paraId="747A8226" w14:textId="77777777" w:rsidR="00655495" w:rsidRDefault="00655495">
      <w:pPr>
        <w:rPr>
          <w:rFonts w:hint="eastAsia"/>
        </w:rPr>
      </w:pPr>
      <w:r>
        <w:rPr>
          <w:rFonts w:hint="eastAsia"/>
        </w:rPr>
        <w:tab/>
        <w:t>1. 踹开：“踹开”表示用力地用脚蹬开某个物体或障碍。比如，在生活中，我们可能会说“他生气地踹开了房门”。当一个人处于愤怒的情绪中，无法通过正常的方式进入或者离开某个空间时，就可能会采取这种比较激烈的“踹开”行为。这里“踹”字体现出了力量的运用和对物体的一种强制性的分离动作。</w:t>
      </w:r>
    </w:p>
    <w:p w14:paraId="17298B9F" w14:textId="77777777" w:rsidR="00655495" w:rsidRDefault="00655495">
      <w:pPr>
        <w:rPr>
          <w:rFonts w:hint="eastAsia"/>
        </w:rPr>
      </w:pPr>
    </w:p>
    <w:p w14:paraId="7393C47A" w14:textId="77777777" w:rsidR="00655495" w:rsidRDefault="00655495">
      <w:pPr>
        <w:rPr>
          <w:rFonts w:hint="eastAsia"/>
        </w:rPr>
      </w:pPr>
    </w:p>
    <w:p w14:paraId="2A2C71C8" w14:textId="77777777" w:rsidR="00655495" w:rsidRDefault="00655495">
      <w:pPr>
        <w:rPr>
          <w:rFonts w:hint="eastAsia"/>
        </w:rPr>
      </w:pPr>
    </w:p>
    <w:p w14:paraId="0AF338F3" w14:textId="77777777" w:rsidR="00655495" w:rsidRDefault="00655495">
      <w:pPr>
        <w:rPr>
          <w:rFonts w:hint="eastAsia"/>
        </w:rPr>
      </w:pPr>
      <w:r>
        <w:rPr>
          <w:rFonts w:hint="eastAsia"/>
        </w:rPr>
        <w:tab/>
        <w:t>2. 踹腿：这是一种武术或搏击动作中的术语。在武术表演、格斗场景或者一些体育训练中，“踹腿”是一种重要的攻击和防守手段。例如在跆拳道、散打等项目中，运动员常常会运用“踹腿”技术，通过腿部力量的爆发，以各种角度和方式攻击对方的身体部位，如腹部、胸部等，同时也可以用“踹腿”来阻挡对手的进攻，改变对手的进攻方向。</w:t>
      </w:r>
    </w:p>
    <w:p w14:paraId="374522CC" w14:textId="77777777" w:rsidR="00655495" w:rsidRDefault="00655495">
      <w:pPr>
        <w:rPr>
          <w:rFonts w:hint="eastAsia"/>
        </w:rPr>
      </w:pPr>
    </w:p>
    <w:p w14:paraId="354F9A16" w14:textId="77777777" w:rsidR="00655495" w:rsidRDefault="00655495">
      <w:pPr>
        <w:rPr>
          <w:rFonts w:hint="eastAsia"/>
        </w:rPr>
      </w:pPr>
    </w:p>
    <w:p w14:paraId="58BD7A73" w14:textId="77777777" w:rsidR="00655495" w:rsidRDefault="00655495">
      <w:pPr>
        <w:rPr>
          <w:rFonts w:hint="eastAsia"/>
        </w:rPr>
      </w:pPr>
    </w:p>
    <w:p w14:paraId="0542C4D4" w14:textId="77777777" w:rsidR="00655495" w:rsidRDefault="00655495">
      <w:pPr>
        <w:rPr>
          <w:rFonts w:hint="eastAsia"/>
        </w:rPr>
      </w:pPr>
      <w:r>
        <w:rPr>
          <w:rFonts w:hint="eastAsia"/>
        </w:rPr>
        <w:tab/>
        <w:t>3. 踹水：一般指在水中用脚用力蹬踏，以达到前进或者保持浮力的目的。比如在游泳时，有时候我们会用到“踹水”的动作，尤其是在进行蛙泳等泳姿时，会频繁地用脚“踹水”，腿部肌肉有节奏地收缩和舒张，通过脚掌对水施加力量，从而使身体在水中能够顺利前行，并且维持身体在水中的平衡和位置。在划船等水上活动场景中，也可能会用脚“踹水”来辅助船的前进。</w:t>
      </w:r>
    </w:p>
    <w:p w14:paraId="3C87ABD3" w14:textId="77777777" w:rsidR="00655495" w:rsidRDefault="00655495">
      <w:pPr>
        <w:rPr>
          <w:rFonts w:hint="eastAsia"/>
        </w:rPr>
      </w:pPr>
    </w:p>
    <w:p w14:paraId="58C48F7B" w14:textId="77777777" w:rsidR="00655495" w:rsidRDefault="00655495">
      <w:pPr>
        <w:rPr>
          <w:rFonts w:hint="eastAsia"/>
        </w:rPr>
      </w:pPr>
    </w:p>
    <w:p w14:paraId="1A351F71" w14:textId="77777777" w:rsidR="00655495" w:rsidRDefault="00655495">
      <w:pPr>
        <w:rPr>
          <w:rFonts w:hint="eastAsia"/>
        </w:rPr>
      </w:pPr>
    </w:p>
    <w:p w14:paraId="49A5A567" w14:textId="77777777" w:rsidR="00655495" w:rsidRDefault="00655495">
      <w:pPr>
        <w:rPr>
          <w:rFonts w:hint="eastAsia"/>
        </w:rPr>
      </w:pPr>
      <w:r>
        <w:rPr>
          <w:rFonts w:hint="eastAsia"/>
        </w:rPr>
        <w:tab/>
        <w:t>三、“踹”字在文学作品中的体现</w:t>
      </w:r>
    </w:p>
    <w:p w14:paraId="5EE22C5C" w14:textId="77777777" w:rsidR="00655495" w:rsidRDefault="00655495">
      <w:pPr>
        <w:rPr>
          <w:rFonts w:hint="eastAsia"/>
        </w:rPr>
      </w:pPr>
    </w:p>
    <w:p w14:paraId="36D595B3" w14:textId="77777777" w:rsidR="00655495" w:rsidRDefault="00655495">
      <w:pPr>
        <w:rPr>
          <w:rFonts w:hint="eastAsia"/>
        </w:rPr>
      </w:pPr>
    </w:p>
    <w:p w14:paraId="7F92DBF6" w14:textId="77777777" w:rsidR="00655495" w:rsidRDefault="00655495">
      <w:pPr>
        <w:rPr>
          <w:rFonts w:hint="eastAsia"/>
        </w:rPr>
      </w:pPr>
      <w:r>
        <w:rPr>
          <w:rFonts w:hint="eastAsia"/>
        </w:rPr>
        <w:tab/>
        <w:t>在许多文学作品里，“踹”字也常常被使用来增添画面感和表现人物的情绪、性格等。例如在一些古典小说中，可能会描写勇士“踹开”敌军的营门，这里的“踹”字就生动地展现出了勇士的勇猛无畏和力量强大。在一些描写市井生活的作品里，也可能会有小混混凭借自己的一点力气“踹开”小商店的门去行窃或者闹事，“踹”字此时体现出了一种不光彩的、鲁莽的行为方式。又或者在描述一个孩子在玩耍时，不小心“踹倒”了旁边的凳子，“踹倒”这个动作通过“踹”字把孩子天真活泼、不太懂事的特点表现了出来。“踹”字在文学作品中的运用，丰富了文字的表现力，让读者能够更加直观地感受到故事中的场景和人物行为。</w:t>
      </w:r>
    </w:p>
    <w:p w14:paraId="5DDA110F" w14:textId="77777777" w:rsidR="00655495" w:rsidRDefault="00655495">
      <w:pPr>
        <w:rPr>
          <w:rFonts w:hint="eastAsia"/>
        </w:rPr>
      </w:pPr>
    </w:p>
    <w:p w14:paraId="0C13EACA" w14:textId="77777777" w:rsidR="00655495" w:rsidRDefault="00655495">
      <w:pPr>
        <w:rPr>
          <w:rFonts w:hint="eastAsia"/>
        </w:rPr>
      </w:pPr>
    </w:p>
    <w:p w14:paraId="2137ED80" w14:textId="77777777" w:rsidR="00655495" w:rsidRDefault="00655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103A7" w14:textId="73230306" w:rsidR="00E96E69" w:rsidRDefault="00E96E69"/>
    <w:sectPr w:rsidR="00E9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9"/>
    <w:rsid w:val="00277131"/>
    <w:rsid w:val="00655495"/>
    <w:rsid w:val="00E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146DF-6028-4FF5-BC77-54A3333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