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3C227" w14:textId="77777777" w:rsidR="00330073" w:rsidRDefault="00330073">
      <w:pPr>
        <w:rPr>
          <w:rFonts w:hint="eastAsia"/>
        </w:rPr>
      </w:pPr>
      <w:r>
        <w:rPr>
          <w:rFonts w:hint="eastAsia"/>
        </w:rPr>
        <w:t>超越大写的拼音：探索语言的新维度</w:t>
      </w:r>
    </w:p>
    <w:p w14:paraId="19648734" w14:textId="77777777" w:rsidR="00330073" w:rsidRDefault="00330073">
      <w:pPr>
        <w:rPr>
          <w:rFonts w:hint="eastAsia"/>
        </w:rPr>
      </w:pPr>
      <w:r>
        <w:rPr>
          <w:rFonts w:hint="eastAsia"/>
        </w:rPr>
        <w:t>在当今全球化的时代，汉语作为世界上使用人数最多的语言之一，其独特的表意文字和发音系统吸引了无数学者与爱好者的关注。而其中，“拼音”作为一种辅助学习工具，早已成为连接汉字与世界其他语言的桥梁。然而，当我们谈论“超越大写的拼音”，我们不仅仅是在探讨一种书写形式的变化，更是在思考如何通过创新的方式让这一古老的语言焕发新的活力。</w:t>
      </w:r>
    </w:p>
    <w:p w14:paraId="606EA390" w14:textId="77777777" w:rsidR="00330073" w:rsidRDefault="00330073">
      <w:pPr>
        <w:rPr>
          <w:rFonts w:hint="eastAsia"/>
        </w:rPr>
      </w:pPr>
    </w:p>
    <w:p w14:paraId="19424B1F" w14:textId="77777777" w:rsidR="00330073" w:rsidRDefault="00330073">
      <w:pPr>
        <w:rPr>
          <w:rFonts w:hint="eastAsia"/>
        </w:rPr>
      </w:pPr>
    </w:p>
    <w:p w14:paraId="40F4882F" w14:textId="77777777" w:rsidR="00330073" w:rsidRDefault="0033007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03BD20E" w14:textId="77777777" w:rsidR="00330073" w:rsidRDefault="00330073">
      <w:pPr>
        <w:rPr>
          <w:rFonts w:hint="eastAsia"/>
        </w:rPr>
      </w:pPr>
      <w:r>
        <w:rPr>
          <w:rFonts w:hint="eastAsia"/>
        </w:rPr>
        <w:t>拼音，即汉语音译字母方案，自上世纪50年代以来，在中国大陆被广泛采用为汉字注音的标准方法。它不仅极大地促进了普通话的推广和教育普及，也为外国人学习汉语提供了极大的便利。最初设计时，拼音主要作为识字教学的辅助手段，但随着时代的发展，它的作用已经远远超出了最初的预期。</w:t>
      </w:r>
    </w:p>
    <w:p w14:paraId="37F1EDD0" w14:textId="77777777" w:rsidR="00330073" w:rsidRDefault="00330073">
      <w:pPr>
        <w:rPr>
          <w:rFonts w:hint="eastAsia"/>
        </w:rPr>
      </w:pPr>
    </w:p>
    <w:p w14:paraId="5FA45D00" w14:textId="77777777" w:rsidR="00330073" w:rsidRDefault="00330073">
      <w:pPr>
        <w:rPr>
          <w:rFonts w:hint="eastAsia"/>
        </w:rPr>
      </w:pPr>
    </w:p>
    <w:p w14:paraId="2E44BB6E" w14:textId="77777777" w:rsidR="00330073" w:rsidRDefault="00330073">
      <w:pPr>
        <w:rPr>
          <w:rFonts w:hint="eastAsia"/>
        </w:rPr>
      </w:pPr>
      <w:r>
        <w:rPr>
          <w:rFonts w:hint="eastAsia"/>
        </w:rPr>
        <w:t>大写拼音的意义与挑战</w:t>
      </w:r>
    </w:p>
    <w:p w14:paraId="636F2110" w14:textId="77777777" w:rsidR="00330073" w:rsidRDefault="00330073">
      <w:pPr>
        <w:rPr>
          <w:rFonts w:hint="eastAsia"/>
        </w:rPr>
      </w:pPr>
      <w:r>
        <w:rPr>
          <w:rFonts w:hint="eastAsia"/>
        </w:rPr>
        <w:t>传统上，拼音多以小写字母的形式出现，但在某些特定场合下，如商标、品牌名称等，使用大写拼音能够增加视觉上的冲击力和记忆点。然而，这种做法也面临着一些挑战，比如是否会影响拼音作为汉字读音标注的功能，以及如何确保不同语境下的适用性和可接受性等问题。</w:t>
      </w:r>
    </w:p>
    <w:p w14:paraId="6F9C24DB" w14:textId="77777777" w:rsidR="00330073" w:rsidRDefault="00330073">
      <w:pPr>
        <w:rPr>
          <w:rFonts w:hint="eastAsia"/>
        </w:rPr>
      </w:pPr>
    </w:p>
    <w:p w14:paraId="08A8A221" w14:textId="77777777" w:rsidR="00330073" w:rsidRDefault="00330073">
      <w:pPr>
        <w:rPr>
          <w:rFonts w:hint="eastAsia"/>
        </w:rPr>
      </w:pPr>
    </w:p>
    <w:p w14:paraId="3A121DE0" w14:textId="77777777" w:rsidR="00330073" w:rsidRDefault="00330073">
      <w:pPr>
        <w:rPr>
          <w:rFonts w:hint="eastAsia"/>
        </w:rPr>
      </w:pPr>
      <w:r>
        <w:rPr>
          <w:rFonts w:hint="eastAsia"/>
        </w:rPr>
        <w:t>创新与实践：寻找平衡点</w:t>
      </w:r>
    </w:p>
    <w:p w14:paraId="45337D2B" w14:textId="77777777" w:rsidR="00330073" w:rsidRDefault="00330073">
      <w:pPr>
        <w:rPr>
          <w:rFonts w:hint="eastAsia"/>
        </w:rPr>
      </w:pPr>
      <w:r>
        <w:rPr>
          <w:rFonts w:hint="eastAsia"/>
        </w:rPr>
        <w:t>面对这些挑战，许多设计师、艺术家及语言学家开始尝试将拼音以更加多样化的方式呈现出来，试图在保持其原有功能的赋予它更多的美学价值和社会意义。例如，在现代广告设计中，巧妙地运用大小写转换来突出品牌特色；或是在公共艺术作品里，通过创意性的拼写方式激发人们对汉语文化的兴趣与热爱。</w:t>
      </w:r>
    </w:p>
    <w:p w14:paraId="682CF93B" w14:textId="77777777" w:rsidR="00330073" w:rsidRDefault="00330073">
      <w:pPr>
        <w:rPr>
          <w:rFonts w:hint="eastAsia"/>
        </w:rPr>
      </w:pPr>
    </w:p>
    <w:p w14:paraId="7165D176" w14:textId="77777777" w:rsidR="00330073" w:rsidRDefault="00330073">
      <w:pPr>
        <w:rPr>
          <w:rFonts w:hint="eastAsia"/>
        </w:rPr>
      </w:pPr>
    </w:p>
    <w:p w14:paraId="2284DD4B" w14:textId="77777777" w:rsidR="00330073" w:rsidRDefault="00330073">
      <w:pPr>
        <w:rPr>
          <w:rFonts w:hint="eastAsia"/>
        </w:rPr>
      </w:pPr>
      <w:r>
        <w:rPr>
          <w:rFonts w:hint="eastAsia"/>
        </w:rPr>
        <w:t>未来展望：超越大写的拼音</w:t>
      </w:r>
    </w:p>
    <w:p w14:paraId="1822BB48" w14:textId="77777777" w:rsidR="00330073" w:rsidRDefault="00330073">
      <w:pPr>
        <w:rPr>
          <w:rFonts w:hint="eastAsia"/>
        </w:rPr>
      </w:pPr>
      <w:r>
        <w:rPr>
          <w:rFonts w:hint="eastAsia"/>
        </w:rPr>
        <w:t>随着科技的进步和社会的发展，我们可以预见，“超越大写的拼音”将会在更多领域得到应用和发展。从教育软件到文化创意产品，从数字媒体到实体空间，拼音都有可能以其独特的方式融入其中，成为文化交流与创新的重要载体。这不仅是对传统语言的一次大胆革新，更是对未来可能性的一次积极探索。</w:t>
      </w:r>
    </w:p>
    <w:p w14:paraId="0EF08D9A" w14:textId="77777777" w:rsidR="00330073" w:rsidRDefault="00330073">
      <w:pPr>
        <w:rPr>
          <w:rFonts w:hint="eastAsia"/>
        </w:rPr>
      </w:pPr>
    </w:p>
    <w:p w14:paraId="4AA137CC" w14:textId="77777777" w:rsidR="00330073" w:rsidRDefault="00330073">
      <w:pPr>
        <w:rPr>
          <w:rFonts w:hint="eastAsia"/>
        </w:rPr>
      </w:pPr>
    </w:p>
    <w:p w14:paraId="2E50328F" w14:textId="77777777" w:rsidR="00330073" w:rsidRDefault="00330073">
      <w:pPr>
        <w:rPr>
          <w:rFonts w:hint="eastAsia"/>
        </w:rPr>
      </w:pPr>
      <w:r>
        <w:rPr>
          <w:rFonts w:hint="eastAsia"/>
        </w:rPr>
        <w:t>最后的总结</w:t>
      </w:r>
    </w:p>
    <w:p w14:paraId="6B5AF774" w14:textId="77777777" w:rsidR="00330073" w:rsidRDefault="00330073">
      <w:pPr>
        <w:rPr>
          <w:rFonts w:hint="eastAsia"/>
        </w:rPr>
      </w:pPr>
      <w:r>
        <w:rPr>
          <w:rFonts w:hint="eastAsia"/>
        </w:rPr>
        <w:t>“超越大写的拼音”不仅仅是一个概念或趋势，它是关于如何在尊重传统文化的基础上进行创新的深刻思考。通过不断探索和实践，我们有理由相信，拼音将继续在新时代扮演着重要的角色，并为汉语文化在全球范围内的传播贡献力量。</w:t>
      </w:r>
    </w:p>
    <w:p w14:paraId="2E4C4635" w14:textId="77777777" w:rsidR="00330073" w:rsidRDefault="00330073">
      <w:pPr>
        <w:rPr>
          <w:rFonts w:hint="eastAsia"/>
        </w:rPr>
      </w:pPr>
    </w:p>
    <w:p w14:paraId="68ECDAEF" w14:textId="77777777" w:rsidR="00330073" w:rsidRDefault="003300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B15E5" w14:textId="3F2E2922" w:rsidR="00895516" w:rsidRDefault="00895516"/>
    <w:sectPr w:rsidR="00895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16"/>
    <w:rsid w:val="00277131"/>
    <w:rsid w:val="00330073"/>
    <w:rsid w:val="0089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15C1B-BEC1-4AAB-B283-A140CE4A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2025-08-21T02:26:00Z</dcterms:modified>
</cp:coreProperties>
</file>