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471A" w14:textId="77777777" w:rsidR="00882DEA" w:rsidRDefault="00882DEA">
      <w:pPr>
        <w:rPr>
          <w:rFonts w:hint="eastAsia"/>
        </w:rPr>
      </w:pPr>
      <w:r>
        <w:rPr>
          <w:rFonts w:hint="eastAsia"/>
        </w:rPr>
        <w:t>赠送拼音怎么写的拼</w:t>
      </w:r>
    </w:p>
    <w:p w14:paraId="16A124CF" w14:textId="77777777" w:rsidR="00882DEA" w:rsidRDefault="00882DEA">
      <w:pPr>
        <w:rPr>
          <w:rFonts w:hint="eastAsia"/>
        </w:rPr>
      </w:pPr>
    </w:p>
    <w:p w14:paraId="0F693AE9" w14:textId="77777777" w:rsidR="00882DEA" w:rsidRDefault="00882DEA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发音，还能提升我们的语言理解能力。对于初学者来说，掌握拼音的书写和拼读规则尤为重要。“赠送拼音怎么写的拼”这个标题听起来有些特别，其实它的意思是“赠送拼音怎么写”的拼读方式。通过这篇文章，我们将一起了解拼音的基本知识以及如何正确地进行拼写。</w:t>
      </w:r>
    </w:p>
    <w:p w14:paraId="1E0B7260" w14:textId="77777777" w:rsidR="00882DEA" w:rsidRDefault="00882DEA">
      <w:pPr>
        <w:rPr>
          <w:rFonts w:hint="eastAsia"/>
        </w:rPr>
      </w:pPr>
    </w:p>
    <w:p w14:paraId="10D4B473" w14:textId="77777777" w:rsidR="00882DEA" w:rsidRDefault="00882DEA">
      <w:pPr>
        <w:rPr>
          <w:rFonts w:hint="eastAsia"/>
        </w:rPr>
      </w:pPr>
    </w:p>
    <w:p w14:paraId="728C53D3" w14:textId="77777777" w:rsidR="00882DEA" w:rsidRDefault="00882DEA">
      <w:pPr>
        <w:rPr>
          <w:rFonts w:hint="eastAsia"/>
        </w:rPr>
      </w:pPr>
      <w:r>
        <w:rPr>
          <w:rFonts w:hint="eastAsia"/>
        </w:rPr>
        <w:t>什么是拼音</w:t>
      </w:r>
    </w:p>
    <w:p w14:paraId="0FFD97BA" w14:textId="77777777" w:rsidR="00882DEA" w:rsidRDefault="00882DEA">
      <w:pPr>
        <w:rPr>
          <w:rFonts w:hint="eastAsia"/>
        </w:rPr>
      </w:pPr>
    </w:p>
    <w:p w14:paraId="64723C87" w14:textId="77777777" w:rsidR="00882DEA" w:rsidRDefault="00882DEA">
      <w:pPr>
        <w:rPr>
          <w:rFonts w:hint="eastAsia"/>
        </w:rPr>
      </w:pPr>
      <w:r>
        <w:rPr>
          <w:rFonts w:hint="eastAsia"/>
        </w:rPr>
        <w:t>拼音是汉字的一种音译系统，使用拉丁字母来表示汉语的发音。它由声母、韵母和声调组成。例如，“mā”（妈）中的“m”是声母，“a”是韵母，而上面的横线表示第一声。拼音不仅用于识字教学，还广泛应用于输入法、词典和语音教学中。</w:t>
      </w:r>
    </w:p>
    <w:p w14:paraId="57F70676" w14:textId="77777777" w:rsidR="00882DEA" w:rsidRDefault="00882DEA">
      <w:pPr>
        <w:rPr>
          <w:rFonts w:hint="eastAsia"/>
        </w:rPr>
      </w:pPr>
    </w:p>
    <w:p w14:paraId="6946BE9C" w14:textId="77777777" w:rsidR="00882DEA" w:rsidRDefault="00882DEA">
      <w:pPr>
        <w:rPr>
          <w:rFonts w:hint="eastAsia"/>
        </w:rPr>
      </w:pPr>
    </w:p>
    <w:p w14:paraId="0298EF80" w14:textId="77777777" w:rsidR="00882DEA" w:rsidRDefault="00882DEA">
      <w:pPr>
        <w:rPr>
          <w:rFonts w:hint="eastAsia"/>
        </w:rPr>
      </w:pPr>
      <w:r>
        <w:rPr>
          <w:rFonts w:hint="eastAsia"/>
        </w:rPr>
        <w:t>拼音的拼写规则</w:t>
      </w:r>
    </w:p>
    <w:p w14:paraId="72F90068" w14:textId="77777777" w:rsidR="00882DEA" w:rsidRDefault="00882DEA">
      <w:pPr>
        <w:rPr>
          <w:rFonts w:hint="eastAsia"/>
        </w:rPr>
      </w:pPr>
    </w:p>
    <w:p w14:paraId="4DF44DB4" w14:textId="77777777" w:rsidR="00882DEA" w:rsidRDefault="00882DEA">
      <w:pPr>
        <w:rPr>
          <w:rFonts w:hint="eastAsia"/>
        </w:rPr>
      </w:pPr>
      <w:r>
        <w:rPr>
          <w:rFonts w:hint="eastAsia"/>
        </w:rPr>
        <w:t>在拼写拼音时，有一些基本的规则需要注意。比如，当“j、q、x”与“ü”相拼时，“ü”上的两点要省略；当“y”与“i”或“u”组合时，前面的元音会被省略，如“yī”（一）、“wǔ”（五）。轻声不标声调，直接写成原音，如“de”。这些规则虽然看起来复杂，但只要多加练习，就能熟练掌握。</w:t>
      </w:r>
    </w:p>
    <w:p w14:paraId="676BDAE3" w14:textId="77777777" w:rsidR="00882DEA" w:rsidRDefault="00882DEA">
      <w:pPr>
        <w:rPr>
          <w:rFonts w:hint="eastAsia"/>
        </w:rPr>
      </w:pPr>
    </w:p>
    <w:p w14:paraId="6C9610C5" w14:textId="77777777" w:rsidR="00882DEA" w:rsidRDefault="00882DEA">
      <w:pPr>
        <w:rPr>
          <w:rFonts w:hint="eastAsia"/>
        </w:rPr>
      </w:pPr>
    </w:p>
    <w:p w14:paraId="416E0162" w14:textId="77777777" w:rsidR="00882DEA" w:rsidRDefault="00882DEA">
      <w:pPr>
        <w:rPr>
          <w:rFonts w:hint="eastAsia"/>
        </w:rPr>
      </w:pPr>
      <w:r>
        <w:rPr>
          <w:rFonts w:hint="eastAsia"/>
        </w:rPr>
        <w:t>赠送拼音的意义</w:t>
      </w:r>
    </w:p>
    <w:p w14:paraId="61E353F3" w14:textId="77777777" w:rsidR="00882DEA" w:rsidRDefault="00882DEA">
      <w:pPr>
        <w:rPr>
          <w:rFonts w:hint="eastAsia"/>
        </w:rPr>
      </w:pPr>
    </w:p>
    <w:p w14:paraId="3A5D0D56" w14:textId="77777777" w:rsidR="00882DEA" w:rsidRDefault="00882DEA">
      <w:pPr>
        <w:rPr>
          <w:rFonts w:hint="eastAsia"/>
        </w:rPr>
      </w:pPr>
      <w:r>
        <w:rPr>
          <w:rFonts w:hint="eastAsia"/>
        </w:rPr>
        <w:t>“赠送拼音”并不是一个常见的表达，但我们可以将其理解为分享拼音知识的行为。无论是在课堂上教孩子拼音，还是在日常生活中帮助他人识字，都是对语言文化的传播和传承。特别是在数字化时代，掌握拼音有助于提高打字效率，也能增强语言交流的能力。</w:t>
      </w:r>
    </w:p>
    <w:p w14:paraId="7B0678FE" w14:textId="77777777" w:rsidR="00882DEA" w:rsidRDefault="00882DEA">
      <w:pPr>
        <w:rPr>
          <w:rFonts w:hint="eastAsia"/>
        </w:rPr>
      </w:pPr>
    </w:p>
    <w:p w14:paraId="75A17A1E" w14:textId="77777777" w:rsidR="00882DEA" w:rsidRDefault="00882DEA">
      <w:pPr>
        <w:rPr>
          <w:rFonts w:hint="eastAsia"/>
        </w:rPr>
      </w:pPr>
    </w:p>
    <w:p w14:paraId="22FDFA29" w14:textId="77777777" w:rsidR="00882DEA" w:rsidRDefault="00882DEA">
      <w:pPr>
        <w:rPr>
          <w:rFonts w:hint="eastAsia"/>
        </w:rPr>
      </w:pPr>
      <w:r>
        <w:rPr>
          <w:rFonts w:hint="eastAsia"/>
        </w:rPr>
        <w:t>最后的总结</w:t>
      </w:r>
    </w:p>
    <w:p w14:paraId="421DC0B9" w14:textId="77777777" w:rsidR="00882DEA" w:rsidRDefault="00882DEA">
      <w:pPr>
        <w:rPr>
          <w:rFonts w:hint="eastAsia"/>
        </w:rPr>
      </w:pPr>
    </w:p>
    <w:p w14:paraId="1C38C1E0" w14:textId="77777777" w:rsidR="00882DEA" w:rsidRDefault="00882DEA">
      <w:pPr>
        <w:rPr>
          <w:rFonts w:hint="eastAsia"/>
        </w:rPr>
      </w:pPr>
      <w:r>
        <w:rPr>
          <w:rFonts w:hint="eastAsia"/>
        </w:rPr>
        <w:t>拼音是打开汉语大门的一把钥匙，掌握好拼音的拼写和拼读方法，将为我们学习中文打下坚实的基础。希望通过本文的介绍，大家能对“赠送拼音怎么写的拼”这一话题有更深入的理解，并在实际生活中加以运用。</w:t>
      </w:r>
    </w:p>
    <w:p w14:paraId="66CD5D9E" w14:textId="77777777" w:rsidR="00882DEA" w:rsidRDefault="00882DEA">
      <w:pPr>
        <w:rPr>
          <w:rFonts w:hint="eastAsia"/>
        </w:rPr>
      </w:pPr>
    </w:p>
    <w:p w14:paraId="1BE45EFB" w14:textId="77777777" w:rsidR="00882DEA" w:rsidRDefault="00882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74A44" w14:textId="6F8D5435" w:rsidR="00A92A21" w:rsidRDefault="00A92A21"/>
    <w:sectPr w:rsidR="00A9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21"/>
    <w:rsid w:val="00277131"/>
    <w:rsid w:val="00882DEA"/>
    <w:rsid w:val="00A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2B9A-319A-41DA-9C85-F26C3D3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