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8B84" w14:textId="77777777" w:rsidR="00AD5D97" w:rsidRDefault="00AD5D97">
      <w:pPr>
        <w:rPr>
          <w:rFonts w:hint="eastAsia"/>
        </w:rPr>
      </w:pPr>
      <w:r>
        <w:rPr>
          <w:rFonts w:hint="eastAsia"/>
        </w:rPr>
        <w:t>zeng song pin de pin yin zen me xie</w:t>
      </w:r>
    </w:p>
    <w:p w14:paraId="6A3661D7" w14:textId="77777777" w:rsidR="00AD5D97" w:rsidRDefault="00AD5D97">
      <w:pPr>
        <w:rPr>
          <w:rFonts w:hint="eastAsia"/>
        </w:rPr>
      </w:pPr>
      <w:r>
        <w:rPr>
          <w:rFonts w:hint="eastAsia"/>
        </w:rPr>
        <w:t>“赠送品”的拼音写作“zèng sòng pǐn”。其中，“赠”读作“zèng”，第四声，意思是送、给予的意思；“送”读作“sòng”，同样为第四声，表示把东西交给别人或运往某个地方；“品”读作“pǐn”，第三声，指的是物品、商品或者具有某种特性的东西。将这三个字组合在一起，“赠送品”通常是指商家为了促销、宣传或者表达感谢而免费提供给顾客的物品。</w:t>
      </w:r>
    </w:p>
    <w:p w14:paraId="19F9535D" w14:textId="77777777" w:rsidR="00AD5D97" w:rsidRDefault="00AD5D97">
      <w:pPr>
        <w:rPr>
          <w:rFonts w:hint="eastAsia"/>
        </w:rPr>
      </w:pPr>
    </w:p>
    <w:p w14:paraId="4FDC1186" w14:textId="77777777" w:rsidR="00AD5D97" w:rsidRDefault="00AD5D97">
      <w:pPr>
        <w:rPr>
          <w:rFonts w:hint="eastAsia"/>
        </w:rPr>
      </w:pPr>
    </w:p>
    <w:p w14:paraId="34F54CA9" w14:textId="77777777" w:rsidR="00AD5D97" w:rsidRDefault="00AD5D97">
      <w:pPr>
        <w:rPr>
          <w:rFonts w:hint="eastAsia"/>
        </w:rPr>
      </w:pPr>
      <w:r>
        <w:rPr>
          <w:rFonts w:hint="eastAsia"/>
        </w:rPr>
        <w:t>zeng song pin de yong tu he zuo yong</w:t>
      </w:r>
    </w:p>
    <w:p w14:paraId="21D56DED" w14:textId="77777777" w:rsidR="00AD5D97" w:rsidRDefault="00AD5D97">
      <w:pPr>
        <w:rPr>
          <w:rFonts w:hint="eastAsia"/>
        </w:rPr>
      </w:pPr>
      <w:r>
        <w:rPr>
          <w:rFonts w:hint="eastAsia"/>
        </w:rPr>
        <w:t>赠送品在商业活动中非常常见，尤其是在新品上市、节日促销或客户答谢等场合。企业通过赠送小礼品、样品或其他实用物品，不仅可以吸引顾客关注，还能提升品牌形象和客户忠诚度。例如，超市常常在节假日推出满额即赠的活动，化妆品品牌则常以试用装作为赠送品来推广新产品。</w:t>
      </w:r>
    </w:p>
    <w:p w14:paraId="18B14B04" w14:textId="77777777" w:rsidR="00AD5D97" w:rsidRDefault="00AD5D97">
      <w:pPr>
        <w:rPr>
          <w:rFonts w:hint="eastAsia"/>
        </w:rPr>
      </w:pPr>
    </w:p>
    <w:p w14:paraId="2852736E" w14:textId="77777777" w:rsidR="00AD5D97" w:rsidRDefault="00AD5D97">
      <w:pPr>
        <w:rPr>
          <w:rFonts w:hint="eastAsia"/>
        </w:rPr>
      </w:pPr>
    </w:p>
    <w:p w14:paraId="24231580" w14:textId="77777777" w:rsidR="00AD5D97" w:rsidRDefault="00AD5D97">
      <w:pPr>
        <w:rPr>
          <w:rFonts w:hint="eastAsia"/>
        </w:rPr>
      </w:pPr>
      <w:r>
        <w:rPr>
          <w:rFonts w:hint="eastAsia"/>
        </w:rPr>
        <w:t>pin yin xie fa de zhong yao xing</w:t>
      </w:r>
    </w:p>
    <w:p w14:paraId="031FEBF3" w14:textId="77777777" w:rsidR="00AD5D97" w:rsidRDefault="00AD5D97">
      <w:pPr>
        <w:rPr>
          <w:rFonts w:hint="eastAsia"/>
        </w:rPr>
      </w:pPr>
      <w:r>
        <w:rPr>
          <w:rFonts w:hint="eastAsia"/>
        </w:rPr>
        <w:t>正确掌握“赠送品”的拼音写法对于学习汉语的人来说非常重要。拼音不仅是汉字发音的基础工具，也是输入法打字、国际交流中不可或缺的拼读方式。尤其在正式文档、广告文案或电商平台的商品描述中，准确的拼音书写有助于提高信息传达的专业性和准确性。</w:t>
      </w:r>
    </w:p>
    <w:p w14:paraId="21BDD431" w14:textId="77777777" w:rsidR="00AD5D97" w:rsidRDefault="00AD5D97">
      <w:pPr>
        <w:rPr>
          <w:rFonts w:hint="eastAsia"/>
        </w:rPr>
      </w:pPr>
    </w:p>
    <w:p w14:paraId="3E4B3D87" w14:textId="77777777" w:rsidR="00AD5D97" w:rsidRDefault="00AD5D97">
      <w:pPr>
        <w:rPr>
          <w:rFonts w:hint="eastAsia"/>
        </w:rPr>
      </w:pPr>
    </w:p>
    <w:p w14:paraId="5924034E" w14:textId="77777777" w:rsidR="00AD5D97" w:rsidRDefault="00AD5D97">
      <w:pPr>
        <w:rPr>
          <w:rFonts w:hint="eastAsia"/>
        </w:rPr>
      </w:pPr>
      <w:r>
        <w:rPr>
          <w:rFonts w:hint="eastAsia"/>
        </w:rPr>
        <w:t>jiao yu he shang ye zhong de ying yong</w:t>
      </w:r>
    </w:p>
    <w:p w14:paraId="68DD02AC" w14:textId="77777777" w:rsidR="00AD5D97" w:rsidRDefault="00AD5D97">
      <w:pPr>
        <w:rPr>
          <w:rFonts w:hint="eastAsia"/>
        </w:rPr>
      </w:pPr>
      <w:r>
        <w:rPr>
          <w:rFonts w:hint="eastAsia"/>
        </w:rPr>
        <w:t>在教育领域，教师会通过教授学生词语的正确拼音来帮助他们打好语言基础；而在商业环境中，企业宣传资料、产品包装上也经常会出现拼音标注，以便于非中文母语者理解。因此，像“zèng sòng pǐn”这样的词汇不仅要在口头上熟练使用，在书面表达中也要确保拼写无误。</w:t>
      </w:r>
    </w:p>
    <w:p w14:paraId="342699B4" w14:textId="77777777" w:rsidR="00AD5D97" w:rsidRDefault="00AD5D97">
      <w:pPr>
        <w:rPr>
          <w:rFonts w:hint="eastAsia"/>
        </w:rPr>
      </w:pPr>
    </w:p>
    <w:p w14:paraId="760C372E" w14:textId="77777777" w:rsidR="00AD5D97" w:rsidRDefault="00AD5D97">
      <w:pPr>
        <w:rPr>
          <w:rFonts w:hint="eastAsia"/>
        </w:rPr>
      </w:pPr>
    </w:p>
    <w:p w14:paraId="219C4F62" w14:textId="77777777" w:rsidR="00AD5D97" w:rsidRDefault="00AD5D97">
      <w:pPr>
        <w:rPr>
          <w:rFonts w:hint="eastAsia"/>
        </w:rPr>
      </w:pPr>
      <w:r>
        <w:rPr>
          <w:rFonts w:hint="eastAsia"/>
        </w:rPr>
        <w:t>jie yu</w:t>
      </w:r>
    </w:p>
    <w:p w14:paraId="71802A0F" w14:textId="77777777" w:rsidR="00AD5D97" w:rsidRDefault="00AD5D97">
      <w:pPr>
        <w:rPr>
          <w:rFonts w:hint="eastAsia"/>
        </w:rPr>
      </w:pPr>
      <w:r>
        <w:rPr>
          <w:rFonts w:hint="eastAsia"/>
        </w:rPr>
        <w:t>“赠送品”的拼音是“zèng sòng pǐn”。无论是用于日常交流还是正式场合，掌握正确的拼音写法都有助于更好地理解和运用这一词汇。希望本文能帮助大家更清晰地了解“赠送品”的含义及其拼音写法。</w:t>
      </w:r>
    </w:p>
    <w:p w14:paraId="4539BA96" w14:textId="77777777" w:rsidR="00AD5D97" w:rsidRDefault="00AD5D97">
      <w:pPr>
        <w:rPr>
          <w:rFonts w:hint="eastAsia"/>
        </w:rPr>
      </w:pPr>
    </w:p>
    <w:p w14:paraId="76BB1DA4" w14:textId="77777777" w:rsidR="00AD5D97" w:rsidRDefault="00AD5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04E72" w14:textId="52B7F83D" w:rsidR="006443A9" w:rsidRDefault="006443A9"/>
    <w:sectPr w:rsidR="0064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A9"/>
    <w:rsid w:val="00277131"/>
    <w:rsid w:val="006443A9"/>
    <w:rsid w:val="00A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0EA0-2C3E-4D31-BCDF-8133140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