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2E8D" w14:textId="77777777" w:rsidR="009436BB" w:rsidRDefault="009436BB">
      <w:pPr>
        <w:rPr>
          <w:rFonts w:hint="eastAsia"/>
        </w:rPr>
      </w:pPr>
      <w:r>
        <w:rPr>
          <w:rFonts w:hint="eastAsia"/>
        </w:rPr>
        <w:t>赠予的拼音怎样写的</w:t>
      </w:r>
    </w:p>
    <w:p w14:paraId="6740A597" w14:textId="77777777" w:rsidR="009436BB" w:rsidRDefault="009436BB">
      <w:pPr>
        <w:rPr>
          <w:rFonts w:hint="eastAsia"/>
        </w:rPr>
      </w:pPr>
      <w:r>
        <w:rPr>
          <w:rFonts w:hint="eastAsia"/>
        </w:rPr>
        <w:t>在学习汉语的过程中，掌握词汇的正确发音是极为重要的。其中一个较为常见的词，“赠予”，其拼音的正确书写方式是“zèng yǔ”。这个词语用来描述赠送礼物或财产给他人的一种行为或动作。了解这个词及其发音不仅有助于提升中文语言能力，还能加深对中国文化中关于礼尚往来传统的理解。</w:t>
      </w:r>
    </w:p>
    <w:p w14:paraId="2487FD02" w14:textId="77777777" w:rsidR="009436BB" w:rsidRDefault="009436BB">
      <w:pPr>
        <w:rPr>
          <w:rFonts w:hint="eastAsia"/>
        </w:rPr>
      </w:pPr>
    </w:p>
    <w:p w14:paraId="351FB8C5" w14:textId="77777777" w:rsidR="009436BB" w:rsidRDefault="009436BB">
      <w:pPr>
        <w:rPr>
          <w:rFonts w:hint="eastAsia"/>
        </w:rPr>
      </w:pPr>
    </w:p>
    <w:p w14:paraId="2A88B768" w14:textId="77777777" w:rsidR="009436BB" w:rsidRDefault="009436BB">
      <w:pPr>
        <w:rPr>
          <w:rFonts w:hint="eastAsia"/>
        </w:rPr>
      </w:pPr>
      <w:r>
        <w:rPr>
          <w:rFonts w:hint="eastAsia"/>
        </w:rPr>
        <w:t>拼音的基础知识</w:t>
      </w:r>
    </w:p>
    <w:p w14:paraId="130418D4" w14:textId="77777777" w:rsidR="009436BB" w:rsidRDefault="009436BB">
      <w:pPr>
        <w:rPr>
          <w:rFonts w:hint="eastAsia"/>
        </w:rPr>
      </w:pPr>
      <w:r>
        <w:rPr>
          <w:rFonts w:hint="eastAsia"/>
        </w:rPr>
        <w:t>拼音是汉字的拉丁字母转写工具，它帮助人们尤其是初学者更容易地读出和记住汉字。拼音由声母、韵母以及声调三部分组成。对于“赠予”这个词来说，“zèng”的声母是“z”，韵母是“eng”，并且带有一个降升调（第四声）；而“yǔ”的声母是“y”，韵母是“u”，同样也是降升调（第三声）。通过这种系统性的拼读方法，即使是不懂汉字的人也能够尝试准确地发出这些字的音。</w:t>
      </w:r>
    </w:p>
    <w:p w14:paraId="73C35860" w14:textId="77777777" w:rsidR="009436BB" w:rsidRDefault="009436BB">
      <w:pPr>
        <w:rPr>
          <w:rFonts w:hint="eastAsia"/>
        </w:rPr>
      </w:pPr>
    </w:p>
    <w:p w14:paraId="4A4BF1BB" w14:textId="77777777" w:rsidR="009436BB" w:rsidRDefault="009436BB">
      <w:pPr>
        <w:rPr>
          <w:rFonts w:hint="eastAsia"/>
        </w:rPr>
      </w:pPr>
    </w:p>
    <w:p w14:paraId="42203D48" w14:textId="77777777" w:rsidR="009436BB" w:rsidRDefault="009436BB">
      <w:pPr>
        <w:rPr>
          <w:rFonts w:hint="eastAsia"/>
        </w:rPr>
      </w:pPr>
      <w:r>
        <w:rPr>
          <w:rFonts w:hint="eastAsia"/>
        </w:rPr>
        <w:t>深入了解“赠予”一词的文化背景</w:t>
      </w:r>
    </w:p>
    <w:p w14:paraId="2D3DA7E0" w14:textId="77777777" w:rsidR="009436BB" w:rsidRDefault="009436BB">
      <w:pPr>
        <w:rPr>
          <w:rFonts w:hint="eastAsia"/>
        </w:rPr>
      </w:pPr>
      <w:r>
        <w:rPr>
          <w:rFonts w:hint="eastAsia"/>
        </w:rPr>
        <w:t>在中国传统文化里，“赠予”不仅仅是一种简单的物品交换行为，更蕴含了深厚的情感交流和社会关系构建的意义。无论是节日庆典还是日常生活中，通过赠予礼物来表达对亲人、朋友或者同事的关心与祝福是非常普遍的现象。正确的使用“赠予”这个词，并且能够准确说出它的拼音，可以帮助我们更好地融入中国文化环境，增进人际交往。</w:t>
      </w:r>
    </w:p>
    <w:p w14:paraId="7ED24CD1" w14:textId="77777777" w:rsidR="009436BB" w:rsidRDefault="009436BB">
      <w:pPr>
        <w:rPr>
          <w:rFonts w:hint="eastAsia"/>
        </w:rPr>
      </w:pPr>
    </w:p>
    <w:p w14:paraId="16DC21CF" w14:textId="77777777" w:rsidR="009436BB" w:rsidRDefault="009436BB">
      <w:pPr>
        <w:rPr>
          <w:rFonts w:hint="eastAsia"/>
        </w:rPr>
      </w:pPr>
    </w:p>
    <w:p w14:paraId="7019FE64" w14:textId="77777777" w:rsidR="009436BB" w:rsidRDefault="009436BB">
      <w:pPr>
        <w:rPr>
          <w:rFonts w:hint="eastAsia"/>
        </w:rPr>
      </w:pPr>
      <w:r>
        <w:rPr>
          <w:rFonts w:hint="eastAsia"/>
        </w:rPr>
        <w:t>如何练习并记忆“赠予”的发音</w:t>
      </w:r>
    </w:p>
    <w:p w14:paraId="4F9FCFD0" w14:textId="77777777" w:rsidR="009436BB" w:rsidRDefault="009436BB">
      <w:pPr>
        <w:rPr>
          <w:rFonts w:hint="eastAsia"/>
        </w:rPr>
      </w:pPr>
      <w:r>
        <w:rPr>
          <w:rFonts w:hint="eastAsia"/>
        </w:rPr>
        <w:t>为了更好地掌握像“赠予”这样词汇的发音，可以采用多种方法进行练习。例如，可以通过听录音材料模仿跟读，利用在线资源观看教学视频，或是参加汉语角等社交活动，在实际对话中实践所学的知识。制作单词卡片也是一种有效的方式，可以在卡片上写下汉字、拼音以及相应的英文解释，随时随地复习。记住，“赠予”（zèng yǔ）这样的词汇，不仅仅是语言学习的一部分，更是打开了解中国文化的钥匙。</w:t>
      </w:r>
    </w:p>
    <w:p w14:paraId="73E83BCE" w14:textId="77777777" w:rsidR="009436BB" w:rsidRDefault="009436BB">
      <w:pPr>
        <w:rPr>
          <w:rFonts w:hint="eastAsia"/>
        </w:rPr>
      </w:pPr>
    </w:p>
    <w:p w14:paraId="72A5395A" w14:textId="77777777" w:rsidR="009436BB" w:rsidRDefault="009436BB">
      <w:pPr>
        <w:rPr>
          <w:rFonts w:hint="eastAsia"/>
        </w:rPr>
      </w:pPr>
    </w:p>
    <w:p w14:paraId="657E5379" w14:textId="77777777" w:rsidR="009436BB" w:rsidRDefault="009436BB">
      <w:pPr>
        <w:rPr>
          <w:rFonts w:hint="eastAsia"/>
        </w:rPr>
      </w:pPr>
      <w:r>
        <w:rPr>
          <w:rFonts w:hint="eastAsia"/>
        </w:rPr>
        <w:t>最后的总结</w:t>
      </w:r>
    </w:p>
    <w:p w14:paraId="7301EBDA" w14:textId="77777777" w:rsidR="009436BB" w:rsidRDefault="009436BB">
      <w:pPr>
        <w:rPr>
          <w:rFonts w:hint="eastAsia"/>
        </w:rPr>
      </w:pPr>
      <w:r>
        <w:rPr>
          <w:rFonts w:hint="eastAsia"/>
        </w:rPr>
        <w:t>学习汉语中的新词汇如“赠予”，涉及到不仅仅是记住汉字本身，还包括理解其背后的文化含义及准确的拼音发音。通过不断地练习和应用，我们可以逐渐提高自己的汉语水平，同时也能更加深入地体会到汉语之美与中国文化的博大精深。希望每位学习者都能找到适合自己的学习方法，享受这段充满挑战与乐趣的学习旅程。</w:t>
      </w:r>
    </w:p>
    <w:p w14:paraId="4A166AD7" w14:textId="77777777" w:rsidR="009436BB" w:rsidRDefault="009436BB">
      <w:pPr>
        <w:rPr>
          <w:rFonts w:hint="eastAsia"/>
        </w:rPr>
      </w:pPr>
    </w:p>
    <w:p w14:paraId="7B50014B" w14:textId="77777777" w:rsidR="009436BB" w:rsidRDefault="00943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1ED9D" w14:textId="590DA3C1" w:rsidR="005B155A" w:rsidRDefault="005B155A"/>
    <w:sectPr w:rsidR="005B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5A"/>
    <w:rsid w:val="00277131"/>
    <w:rsid w:val="005B155A"/>
    <w:rsid w:val="0094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0618B-8DFA-46C6-813C-F389AE41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