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9550C" w14:textId="77777777" w:rsidR="006846C5" w:rsidRDefault="006846C5">
      <w:pPr>
        <w:rPr>
          <w:rFonts w:hint="eastAsia"/>
        </w:rPr>
      </w:pPr>
      <w:r>
        <w:rPr>
          <w:rFonts w:hint="eastAsia"/>
        </w:rPr>
        <w:t>证的拼音汉字</w:t>
      </w:r>
    </w:p>
    <w:p w14:paraId="72DFDE5E" w14:textId="77777777" w:rsidR="006846C5" w:rsidRDefault="006846C5">
      <w:pPr>
        <w:rPr>
          <w:rFonts w:hint="eastAsia"/>
        </w:rPr>
      </w:pPr>
      <w:r>
        <w:rPr>
          <w:rFonts w:hint="eastAsia"/>
        </w:rPr>
        <w:t>“证”这个汉字在汉语中占有重要地位，其拼音为“zhèng”。从字形上看，“证”由“讠”和“正”两部分组成。“讠”表明它与言语有关，而“正”则象征着正确、正当。因此，“证”字本意指向他人证明某事的真实性或正确性，以达到说服对方的目的。</w:t>
      </w:r>
    </w:p>
    <w:p w14:paraId="12B887B1" w14:textId="77777777" w:rsidR="006846C5" w:rsidRDefault="006846C5">
      <w:pPr>
        <w:rPr>
          <w:rFonts w:hint="eastAsia"/>
        </w:rPr>
      </w:pPr>
    </w:p>
    <w:p w14:paraId="72BAF478" w14:textId="77777777" w:rsidR="006846C5" w:rsidRDefault="006846C5">
      <w:pPr>
        <w:rPr>
          <w:rFonts w:hint="eastAsia"/>
        </w:rPr>
      </w:pPr>
    </w:p>
    <w:p w14:paraId="361D80F6" w14:textId="77777777" w:rsidR="006846C5" w:rsidRDefault="006846C5">
      <w:pPr>
        <w:rPr>
          <w:rFonts w:hint="eastAsia"/>
        </w:rPr>
      </w:pPr>
      <w:r>
        <w:rPr>
          <w:rFonts w:hint="eastAsia"/>
        </w:rPr>
        <w:t>证的历史渊源</w:t>
      </w:r>
    </w:p>
    <w:p w14:paraId="3FF8B3DA" w14:textId="77777777" w:rsidR="006846C5" w:rsidRDefault="006846C5">
      <w:pPr>
        <w:rPr>
          <w:rFonts w:hint="eastAsia"/>
        </w:rPr>
      </w:pPr>
      <w:r>
        <w:rPr>
          <w:rFonts w:hint="eastAsia"/>
        </w:rPr>
        <w:t>追溯“证”的历史，我们可以发现它在中国古代文献中早有出现，并且一直沿用至今。古时候，“证”主要用于指官方颁发的文书，用于证明个人身份或权利。例如，在科举制度下，通过考试的人会获得相应的“进士及第证书”，这是他们进入官场的重要凭证。随着时代的发展，“证”的含义逐渐扩大，不仅限于官方文件，还包括了各种形式的证据和证明材料。</w:t>
      </w:r>
    </w:p>
    <w:p w14:paraId="1CB32A1F" w14:textId="77777777" w:rsidR="006846C5" w:rsidRDefault="006846C5">
      <w:pPr>
        <w:rPr>
          <w:rFonts w:hint="eastAsia"/>
        </w:rPr>
      </w:pPr>
    </w:p>
    <w:p w14:paraId="2964C8A0" w14:textId="77777777" w:rsidR="006846C5" w:rsidRDefault="006846C5">
      <w:pPr>
        <w:rPr>
          <w:rFonts w:hint="eastAsia"/>
        </w:rPr>
      </w:pPr>
    </w:p>
    <w:p w14:paraId="0C631ECA" w14:textId="77777777" w:rsidR="006846C5" w:rsidRDefault="006846C5">
      <w:pPr>
        <w:rPr>
          <w:rFonts w:hint="eastAsia"/>
        </w:rPr>
      </w:pPr>
      <w:r>
        <w:rPr>
          <w:rFonts w:hint="eastAsia"/>
        </w:rPr>
        <w:t>证在现代社会中的应用</w:t>
      </w:r>
    </w:p>
    <w:p w14:paraId="2302B610" w14:textId="77777777" w:rsidR="006846C5" w:rsidRDefault="006846C5">
      <w:pPr>
        <w:rPr>
          <w:rFonts w:hint="eastAsia"/>
        </w:rPr>
      </w:pPr>
      <w:r>
        <w:rPr>
          <w:rFonts w:hint="eastAsia"/>
        </w:rPr>
        <w:t>在当今社会，“证”这一概念被广泛应用于各个领域。无论是教育背景、职业资格，还是婚姻状况等，都需要通过不同的证件来加以证实。比如身份证、结婚证、毕业证等，都是人们日常生活中不可或缺的一部分。随着信息技术的发展，电子证件也日益普及，极大地便利了人们的日常生活。</w:t>
      </w:r>
    </w:p>
    <w:p w14:paraId="76D9CBC1" w14:textId="77777777" w:rsidR="006846C5" w:rsidRDefault="006846C5">
      <w:pPr>
        <w:rPr>
          <w:rFonts w:hint="eastAsia"/>
        </w:rPr>
      </w:pPr>
    </w:p>
    <w:p w14:paraId="4482C56E" w14:textId="77777777" w:rsidR="006846C5" w:rsidRDefault="006846C5">
      <w:pPr>
        <w:rPr>
          <w:rFonts w:hint="eastAsia"/>
        </w:rPr>
      </w:pPr>
    </w:p>
    <w:p w14:paraId="201EFD31" w14:textId="77777777" w:rsidR="006846C5" w:rsidRDefault="006846C5">
      <w:pPr>
        <w:rPr>
          <w:rFonts w:hint="eastAsia"/>
        </w:rPr>
      </w:pPr>
      <w:r>
        <w:rPr>
          <w:rFonts w:hint="eastAsia"/>
        </w:rPr>
        <w:t>证的文化意义</w:t>
      </w:r>
    </w:p>
    <w:p w14:paraId="422867AC" w14:textId="77777777" w:rsidR="006846C5" w:rsidRDefault="006846C5">
      <w:pPr>
        <w:rPr>
          <w:rFonts w:hint="eastAsia"/>
        </w:rPr>
      </w:pPr>
      <w:r>
        <w:rPr>
          <w:rFonts w:hint="eastAsia"/>
        </w:rPr>
        <w:t>从文化角度看，“证”不仅仅是一个简单的汉字或是一件物品，它更承载着深厚的文化内涵和社会价值。在某种程度上，“证”代表了诚信和信任，是人际交往和社会秩序得以维持的重要基石。拥有有效证件不仅是对自己身份的一种确认，也是对他人和社会的一种承诺。它也反映了社会对于规范和秩序的追求。</w:t>
      </w:r>
    </w:p>
    <w:p w14:paraId="5043DC3E" w14:textId="77777777" w:rsidR="006846C5" w:rsidRDefault="006846C5">
      <w:pPr>
        <w:rPr>
          <w:rFonts w:hint="eastAsia"/>
        </w:rPr>
      </w:pPr>
    </w:p>
    <w:p w14:paraId="7CD2E13B" w14:textId="77777777" w:rsidR="006846C5" w:rsidRDefault="006846C5">
      <w:pPr>
        <w:rPr>
          <w:rFonts w:hint="eastAsia"/>
        </w:rPr>
      </w:pPr>
    </w:p>
    <w:p w14:paraId="4137FCC1" w14:textId="77777777" w:rsidR="006846C5" w:rsidRDefault="006846C5">
      <w:pPr>
        <w:rPr>
          <w:rFonts w:hint="eastAsia"/>
        </w:rPr>
      </w:pPr>
      <w:r>
        <w:rPr>
          <w:rFonts w:hint="eastAsia"/>
        </w:rPr>
        <w:t>最后的总结</w:t>
      </w:r>
    </w:p>
    <w:p w14:paraId="3AB0EE68" w14:textId="77777777" w:rsidR="006846C5" w:rsidRDefault="006846C5">
      <w:pPr>
        <w:rPr>
          <w:rFonts w:hint="eastAsia"/>
        </w:rPr>
      </w:pPr>
      <w:r>
        <w:rPr>
          <w:rFonts w:hint="eastAsia"/>
        </w:rPr>
        <w:t>“证”作为一个充满深意的汉字，无论是在历史长河中，还是在现代快节奏的生活中，都扮演着至关重要的角色。它不仅体现了语言文字的独特魅力，也展现了人类社会不断发展进步的过程。了解“证”的多方面含义，有助于我们更好地认识自身以及所处的社会环境。</w:t>
      </w:r>
    </w:p>
    <w:p w14:paraId="74EFA6C8" w14:textId="77777777" w:rsidR="006846C5" w:rsidRDefault="006846C5">
      <w:pPr>
        <w:rPr>
          <w:rFonts w:hint="eastAsia"/>
        </w:rPr>
      </w:pPr>
    </w:p>
    <w:p w14:paraId="7242D863" w14:textId="77777777" w:rsidR="006846C5" w:rsidRDefault="00684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97DB9" w14:textId="28DE467C" w:rsidR="00600D3B" w:rsidRDefault="00600D3B"/>
    <w:sectPr w:rsidR="00600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3B"/>
    <w:rsid w:val="00277131"/>
    <w:rsid w:val="00600D3B"/>
    <w:rsid w:val="0068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BA178-2D6E-45E8-8C84-673810D5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