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03667" w14:textId="77777777" w:rsidR="00DE47C0" w:rsidRDefault="00DE47C0">
      <w:pPr>
        <w:rPr>
          <w:rFonts w:hint="eastAsia"/>
        </w:rPr>
      </w:pPr>
      <w:r>
        <w:rPr>
          <w:rFonts w:hint="eastAsia"/>
        </w:rPr>
        <w:t>褶的拼音组词</w:t>
      </w:r>
    </w:p>
    <w:p w14:paraId="2D770B54" w14:textId="77777777" w:rsidR="00DE47C0" w:rsidRDefault="00DE47C0">
      <w:pPr>
        <w:rPr>
          <w:rFonts w:hint="eastAsia"/>
        </w:rPr>
      </w:pPr>
    </w:p>
    <w:p w14:paraId="0152ECFB" w14:textId="77777777" w:rsidR="00DE47C0" w:rsidRDefault="00DE47C0">
      <w:pPr>
        <w:rPr>
          <w:rFonts w:hint="eastAsia"/>
        </w:rPr>
      </w:pPr>
      <w:r>
        <w:rPr>
          <w:rFonts w:hint="eastAsia"/>
        </w:rPr>
        <w:t>“褶”是一个常见的汉字，拼音为zhě。它通常表示物体表面因折叠、挤压而形成的皱纹或折痕，也可引申为事物发展过程中出现的曲折变化。在日常生活中，“褶”字广泛用于描述衣物、纸张、地貌等具有皱褶特征的事物。</w:t>
      </w:r>
    </w:p>
    <w:p w14:paraId="4A3745FB" w14:textId="77777777" w:rsidR="00DE47C0" w:rsidRDefault="00DE47C0">
      <w:pPr>
        <w:rPr>
          <w:rFonts w:hint="eastAsia"/>
        </w:rPr>
      </w:pPr>
    </w:p>
    <w:p w14:paraId="0A82676A" w14:textId="77777777" w:rsidR="00DE47C0" w:rsidRDefault="00DE47C0">
      <w:pPr>
        <w:rPr>
          <w:rFonts w:hint="eastAsia"/>
        </w:rPr>
      </w:pPr>
    </w:p>
    <w:p w14:paraId="1051CA0B" w14:textId="77777777" w:rsidR="00DE47C0" w:rsidRDefault="00DE47C0">
      <w:pPr>
        <w:rPr>
          <w:rFonts w:hint="eastAsia"/>
        </w:rPr>
      </w:pPr>
      <w:r>
        <w:rPr>
          <w:rFonts w:hint="eastAsia"/>
        </w:rPr>
        <w:t>常见组词与用法</w:t>
      </w:r>
    </w:p>
    <w:p w14:paraId="7A85AFE0" w14:textId="77777777" w:rsidR="00DE47C0" w:rsidRDefault="00DE47C0">
      <w:pPr>
        <w:rPr>
          <w:rFonts w:hint="eastAsia"/>
        </w:rPr>
      </w:pPr>
    </w:p>
    <w:p w14:paraId="79DAC7CD" w14:textId="77777777" w:rsidR="00DE47C0" w:rsidRDefault="00DE47C0">
      <w:pPr>
        <w:rPr>
          <w:rFonts w:hint="eastAsia"/>
        </w:rPr>
      </w:pPr>
      <w:r>
        <w:rPr>
          <w:rFonts w:hint="eastAsia"/>
        </w:rPr>
        <w:t>“褶”的常见组词包括“褶皱”、“衣褶”、“地褶”、“皱褶”等。其中，“褶皱”是最常用的词语之一，用来形容布料、皮肤或其他材料表面出现的不平整状态；“衣褶”多用于描述衣服上的自然褶痕，尤其在绘画和雕塑中常被强调以表现布料的质感；“地褶”则是一个地质学词汇，指地壳运动造成的岩层弯曲现象。</w:t>
      </w:r>
    </w:p>
    <w:p w14:paraId="207487E8" w14:textId="77777777" w:rsidR="00DE47C0" w:rsidRDefault="00DE47C0">
      <w:pPr>
        <w:rPr>
          <w:rFonts w:hint="eastAsia"/>
        </w:rPr>
      </w:pPr>
    </w:p>
    <w:p w14:paraId="46181D2C" w14:textId="77777777" w:rsidR="00DE47C0" w:rsidRDefault="00DE47C0">
      <w:pPr>
        <w:rPr>
          <w:rFonts w:hint="eastAsia"/>
        </w:rPr>
      </w:pPr>
    </w:p>
    <w:p w14:paraId="4B073D18" w14:textId="77777777" w:rsidR="00DE47C0" w:rsidRDefault="00DE47C0">
      <w:pPr>
        <w:rPr>
          <w:rFonts w:hint="eastAsia"/>
        </w:rPr>
      </w:pPr>
      <w:r>
        <w:rPr>
          <w:rFonts w:hint="eastAsia"/>
        </w:rPr>
        <w:t>在文学中的应用</w:t>
      </w:r>
    </w:p>
    <w:p w14:paraId="260A1FC0" w14:textId="77777777" w:rsidR="00DE47C0" w:rsidRDefault="00DE47C0">
      <w:pPr>
        <w:rPr>
          <w:rFonts w:hint="eastAsia"/>
        </w:rPr>
      </w:pPr>
    </w:p>
    <w:p w14:paraId="1C9AE496" w14:textId="77777777" w:rsidR="00DE47C0" w:rsidRDefault="00DE47C0">
      <w:pPr>
        <w:rPr>
          <w:rFonts w:hint="eastAsia"/>
        </w:rPr>
      </w:pPr>
      <w:r>
        <w:rPr>
          <w:rFonts w:hint="eastAsia"/>
        </w:rPr>
        <w:t>在文学作品中，“褶”字也常常被赋予象征意义。例如，在描写人物心理时，作者可能会用“眉头一褶”来表达思考或忧虑的情绪；在描绘环境时，也可以用“水面泛起细密的褶皱”来形容风拂过湖面的情景。这些使用方式不仅增强了语言的表现力，也让读者更容易形成画面感。</w:t>
      </w:r>
    </w:p>
    <w:p w14:paraId="1B6A5AD6" w14:textId="77777777" w:rsidR="00DE47C0" w:rsidRDefault="00DE47C0">
      <w:pPr>
        <w:rPr>
          <w:rFonts w:hint="eastAsia"/>
        </w:rPr>
      </w:pPr>
    </w:p>
    <w:p w14:paraId="549FC1F1" w14:textId="77777777" w:rsidR="00DE47C0" w:rsidRDefault="00DE47C0">
      <w:pPr>
        <w:rPr>
          <w:rFonts w:hint="eastAsia"/>
        </w:rPr>
      </w:pPr>
    </w:p>
    <w:p w14:paraId="21D45981" w14:textId="77777777" w:rsidR="00DE47C0" w:rsidRDefault="00DE47C0">
      <w:pPr>
        <w:rPr>
          <w:rFonts w:hint="eastAsia"/>
        </w:rPr>
      </w:pPr>
      <w:r>
        <w:rPr>
          <w:rFonts w:hint="eastAsia"/>
        </w:rPr>
        <w:t>生活中的实例</w:t>
      </w:r>
    </w:p>
    <w:p w14:paraId="749D95CA" w14:textId="77777777" w:rsidR="00DE47C0" w:rsidRDefault="00DE47C0">
      <w:pPr>
        <w:rPr>
          <w:rFonts w:hint="eastAsia"/>
        </w:rPr>
      </w:pPr>
    </w:p>
    <w:p w14:paraId="2E899CED" w14:textId="77777777" w:rsidR="00DE47C0" w:rsidRDefault="00DE47C0">
      <w:pPr>
        <w:rPr>
          <w:rFonts w:hint="eastAsia"/>
        </w:rPr>
      </w:pPr>
      <w:r>
        <w:rPr>
          <w:rFonts w:hint="eastAsia"/>
        </w:rPr>
        <w:t>除了书面语之外，“褶”在生活中也有诸多实际应用。比如我们在熨烫衣物时，目的就是去除多余的“褶皱”，使服装更加整洁挺括；又如“褶边”一词，常用于服装设计中，指代一种装饰性的边缘处理方式，既美观又富有层次感。</w:t>
      </w:r>
    </w:p>
    <w:p w14:paraId="2C30373F" w14:textId="77777777" w:rsidR="00DE47C0" w:rsidRDefault="00DE47C0">
      <w:pPr>
        <w:rPr>
          <w:rFonts w:hint="eastAsia"/>
        </w:rPr>
      </w:pPr>
    </w:p>
    <w:p w14:paraId="11106C26" w14:textId="77777777" w:rsidR="00DE47C0" w:rsidRDefault="00DE47C0">
      <w:pPr>
        <w:rPr>
          <w:rFonts w:hint="eastAsia"/>
        </w:rPr>
      </w:pPr>
    </w:p>
    <w:p w14:paraId="44346689" w14:textId="77777777" w:rsidR="00DE47C0" w:rsidRDefault="00DE47C0">
      <w:pPr>
        <w:rPr>
          <w:rFonts w:hint="eastAsia"/>
        </w:rPr>
      </w:pPr>
      <w:r>
        <w:rPr>
          <w:rFonts w:hint="eastAsia"/>
        </w:rPr>
        <w:t>最后的总结</w:t>
      </w:r>
    </w:p>
    <w:p w14:paraId="43446C83" w14:textId="77777777" w:rsidR="00DE47C0" w:rsidRDefault="00DE47C0">
      <w:pPr>
        <w:rPr>
          <w:rFonts w:hint="eastAsia"/>
        </w:rPr>
      </w:pPr>
    </w:p>
    <w:p w14:paraId="32B77094" w14:textId="77777777" w:rsidR="00DE47C0" w:rsidRDefault="00DE47C0">
      <w:pPr>
        <w:rPr>
          <w:rFonts w:hint="eastAsia"/>
        </w:rPr>
      </w:pPr>
      <w:r>
        <w:rPr>
          <w:rFonts w:hint="eastAsia"/>
        </w:rPr>
        <w:t>“褶”这个字虽然看似简单，但在语言表达中却有着丰富的内涵和多样的用法。通过了解其拼音及组词方式，我们不仅能更准确地掌握汉语词汇，还能在写作和交流中更好地运用这些词语，使语言更具表现力和感染力。</w:t>
      </w:r>
    </w:p>
    <w:p w14:paraId="79AA0676" w14:textId="77777777" w:rsidR="00DE47C0" w:rsidRDefault="00DE47C0">
      <w:pPr>
        <w:rPr>
          <w:rFonts w:hint="eastAsia"/>
        </w:rPr>
      </w:pPr>
    </w:p>
    <w:p w14:paraId="07922A84" w14:textId="77777777" w:rsidR="00DE47C0" w:rsidRDefault="00DE47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BE4812" w14:textId="0AC6CC24" w:rsidR="00AE5E2C" w:rsidRDefault="00AE5E2C"/>
    <w:sectPr w:rsidR="00AE5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E2C"/>
    <w:rsid w:val="00277131"/>
    <w:rsid w:val="00AE5E2C"/>
    <w:rsid w:val="00DE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37A72A-A978-4428-A902-CCEAF41C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E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E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E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E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E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E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E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E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E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E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E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E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E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E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E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E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E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E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E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E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E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E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E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E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E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E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E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E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2025-08-21T05:17:00Z</dcterms:created>
  <dcterms:modified xsi:type="dcterms:W3CDTF">2025-08-21T05:17:00Z</dcterms:modified>
</cp:coreProperties>
</file>