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097D" w14:textId="77777777" w:rsidR="00B3268B" w:rsidRDefault="00B3268B">
      <w:pPr>
        <w:rPr>
          <w:rFonts w:hint="eastAsia"/>
        </w:rPr>
      </w:pPr>
      <w:r>
        <w:rPr>
          <w:rFonts w:hint="eastAsia"/>
        </w:rPr>
        <w:t>裁缝的拼音读音</w:t>
      </w:r>
    </w:p>
    <w:p w14:paraId="3F86B8ED" w14:textId="77777777" w:rsidR="00B3268B" w:rsidRDefault="00B3268B">
      <w:pPr>
        <w:rPr>
          <w:rFonts w:hint="eastAsia"/>
        </w:rPr>
      </w:pPr>
      <w:r>
        <w:rPr>
          <w:rFonts w:hint="eastAsia"/>
        </w:rPr>
        <w:t>裁缝，这个在传统与现代服饰文化间扮演着重要角色的职业，在汉语中的拼音读音是“cái feng”。其中，“裁”字的拼音为“cái”，意指剪裁、切割布料的过程；而“缝”字的拼音则是“féng”，指的是将布片通过针线连接起来的动作。这两个字合在一起，形象地描绘出了裁缝这一职业的核心工作内容：根据顾客的需求或设计图纸，对各种面料进行精确剪裁，并使用针线将其缝制成衣物。</w:t>
      </w:r>
    </w:p>
    <w:p w14:paraId="47B08F8D" w14:textId="77777777" w:rsidR="00B3268B" w:rsidRDefault="00B3268B">
      <w:pPr>
        <w:rPr>
          <w:rFonts w:hint="eastAsia"/>
        </w:rPr>
      </w:pPr>
    </w:p>
    <w:p w14:paraId="5439005D" w14:textId="77777777" w:rsidR="00B3268B" w:rsidRDefault="00B3268B">
      <w:pPr>
        <w:rPr>
          <w:rFonts w:hint="eastAsia"/>
        </w:rPr>
      </w:pPr>
    </w:p>
    <w:p w14:paraId="2753A450" w14:textId="77777777" w:rsidR="00B3268B" w:rsidRDefault="00B3268B">
      <w:pPr>
        <w:rPr>
          <w:rFonts w:hint="eastAsia"/>
        </w:rPr>
      </w:pPr>
      <w:r>
        <w:rPr>
          <w:rFonts w:hint="eastAsia"/>
        </w:rPr>
        <w:t>裁缝的历史渊源</w:t>
      </w:r>
    </w:p>
    <w:p w14:paraId="4938B142" w14:textId="77777777" w:rsidR="00B3268B" w:rsidRDefault="00B3268B">
      <w:pPr>
        <w:rPr>
          <w:rFonts w:hint="eastAsia"/>
        </w:rPr>
      </w:pPr>
      <w:r>
        <w:rPr>
          <w:rFonts w:hint="eastAsia"/>
        </w:rPr>
        <w:t>从古至今，裁缝一直是社会中不可或缺的一部分。在中国古代，裁缝技术的发展与丝绸文化的繁荣密不可分。随着时间的推移，裁缝不仅仅是制作衣物的人，更是时尚和美学的传播者。他们凭借精湛的手艺，能够将简单的布料转化为既实用又美观的服装。这种技艺不仅体现在日常服装的制作上，更是在宫廷服饰、舞台服装等特殊场合的服装设计中发挥着重要作用。</w:t>
      </w:r>
    </w:p>
    <w:p w14:paraId="38F1EE01" w14:textId="77777777" w:rsidR="00B3268B" w:rsidRDefault="00B3268B">
      <w:pPr>
        <w:rPr>
          <w:rFonts w:hint="eastAsia"/>
        </w:rPr>
      </w:pPr>
    </w:p>
    <w:p w14:paraId="414C5C81" w14:textId="77777777" w:rsidR="00B3268B" w:rsidRDefault="00B3268B">
      <w:pPr>
        <w:rPr>
          <w:rFonts w:hint="eastAsia"/>
        </w:rPr>
      </w:pPr>
    </w:p>
    <w:p w14:paraId="033F7794" w14:textId="77777777" w:rsidR="00B3268B" w:rsidRDefault="00B3268B">
      <w:pPr>
        <w:rPr>
          <w:rFonts w:hint="eastAsia"/>
        </w:rPr>
      </w:pPr>
      <w:r>
        <w:rPr>
          <w:rFonts w:hint="eastAsia"/>
        </w:rPr>
        <w:t>裁缝的工作流程</w:t>
      </w:r>
    </w:p>
    <w:p w14:paraId="0959A803" w14:textId="77777777" w:rsidR="00B3268B" w:rsidRDefault="00B3268B">
      <w:pPr>
        <w:rPr>
          <w:rFonts w:hint="eastAsia"/>
        </w:rPr>
      </w:pPr>
      <w:r>
        <w:rPr>
          <w:rFonts w:hint="eastAsia"/>
        </w:rPr>
        <w:t>一名优秀的裁缝要完成一件作品，需要经历多个步骤。首先是与客户的沟通，了解客户的需求、喜好以及对服装的具体要求。接下来就是选材阶段，裁缝会根据服装的用途选择合适的面料。然后进入设计环节，有时这一步骤可能包括绘制草图或制作模型。裁缝接着会根据选定的设计方案对布料进行剪裁，这是整个过程中极为关键的一步，因为它直接关系到成品的质量和外观。最后便是精细的缝制过程，以及必要的装饰和整饰工作，如添加纽扣、刺绣等。</w:t>
      </w:r>
    </w:p>
    <w:p w14:paraId="45E88098" w14:textId="77777777" w:rsidR="00B3268B" w:rsidRDefault="00B3268B">
      <w:pPr>
        <w:rPr>
          <w:rFonts w:hint="eastAsia"/>
        </w:rPr>
      </w:pPr>
    </w:p>
    <w:p w14:paraId="4AAB315B" w14:textId="77777777" w:rsidR="00B3268B" w:rsidRDefault="00B3268B">
      <w:pPr>
        <w:rPr>
          <w:rFonts w:hint="eastAsia"/>
        </w:rPr>
      </w:pPr>
    </w:p>
    <w:p w14:paraId="72ECC3D2" w14:textId="77777777" w:rsidR="00B3268B" w:rsidRDefault="00B3268B">
      <w:pPr>
        <w:rPr>
          <w:rFonts w:hint="eastAsia"/>
        </w:rPr>
      </w:pPr>
      <w:r>
        <w:rPr>
          <w:rFonts w:hint="eastAsia"/>
        </w:rPr>
        <w:t>现代社会中的裁缝</w:t>
      </w:r>
    </w:p>
    <w:p w14:paraId="18890B62" w14:textId="77777777" w:rsidR="00B3268B" w:rsidRDefault="00B3268B">
      <w:pPr>
        <w:rPr>
          <w:rFonts w:hint="eastAsia"/>
        </w:rPr>
      </w:pPr>
      <w:r>
        <w:rPr>
          <w:rFonts w:hint="eastAsia"/>
        </w:rPr>
        <w:t>尽管在现代社会，随着成衣市场的蓬勃发展，个人定制服务的需求有所下降，但裁缝行业依然有着其独特的价值和意义。对于那些追求独特性、希望拥有独一无二服装的人来说，找到一位手艺精湛的裁缝来为自己量身定做服装仍然是非常重要的。随着环保意识的增强，越来越多的人开始倾向于修补旧衣服而不是购买新衣服，这也为裁缝业带来了新的生机。</w:t>
      </w:r>
    </w:p>
    <w:p w14:paraId="2C4D83B6" w14:textId="77777777" w:rsidR="00B3268B" w:rsidRDefault="00B3268B">
      <w:pPr>
        <w:rPr>
          <w:rFonts w:hint="eastAsia"/>
        </w:rPr>
      </w:pPr>
    </w:p>
    <w:p w14:paraId="27EFA05B" w14:textId="77777777" w:rsidR="00B3268B" w:rsidRDefault="00B3268B">
      <w:pPr>
        <w:rPr>
          <w:rFonts w:hint="eastAsia"/>
        </w:rPr>
      </w:pPr>
    </w:p>
    <w:p w14:paraId="05E57BF5" w14:textId="77777777" w:rsidR="00B3268B" w:rsidRDefault="00B3268B">
      <w:pPr>
        <w:rPr>
          <w:rFonts w:hint="eastAsia"/>
        </w:rPr>
      </w:pPr>
      <w:r>
        <w:rPr>
          <w:rFonts w:hint="eastAsia"/>
        </w:rPr>
        <w:t>最后的总结</w:t>
      </w:r>
    </w:p>
    <w:p w14:paraId="62A03148" w14:textId="77777777" w:rsidR="00B3268B" w:rsidRDefault="00B3268B">
      <w:pPr>
        <w:rPr>
          <w:rFonts w:hint="eastAsia"/>
        </w:rPr>
      </w:pPr>
      <w:r>
        <w:rPr>
          <w:rFonts w:hint="eastAsia"/>
        </w:rPr>
        <w:t>“cái feng”不仅代表了一项传统的手工艺技能，更是一种文化和艺术的传承。在这个快速发展的时代，虽然面临着各种挑战，但裁缝们以其独特的技能和创造力，继续在时尚界发光发热，满足人们对美的追求和个性化的表达需求。无论未来如何变化，裁缝这一古老而又充满活力的职业，无疑将继续在人们的生活中扮演着不可或缺的角色。</w:t>
      </w:r>
    </w:p>
    <w:p w14:paraId="3B3332AD" w14:textId="77777777" w:rsidR="00B3268B" w:rsidRDefault="00B3268B">
      <w:pPr>
        <w:rPr>
          <w:rFonts w:hint="eastAsia"/>
        </w:rPr>
      </w:pPr>
    </w:p>
    <w:p w14:paraId="4D2DD396" w14:textId="77777777" w:rsidR="00B3268B" w:rsidRDefault="00B32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556EF" w14:textId="362BE646" w:rsidR="00F47D08" w:rsidRDefault="00F47D08"/>
    <w:sectPr w:rsidR="00F4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08"/>
    <w:rsid w:val="00B3268B"/>
    <w:rsid w:val="00C66831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60EF-2514-4F83-A955-15CC69A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