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7C9AF">
      <w:pPr>
        <w:rPr>
          <w:rFonts w:hint="eastAsia"/>
          <w:lang w:eastAsia="zh-CN"/>
        </w:rPr>
      </w:pPr>
      <w:bookmarkStart w:id="0" w:name="_GoBack"/>
      <w:bookmarkEnd w:id="0"/>
      <w:r>
        <w:rPr>
          <w:rFonts w:hint="eastAsia"/>
          <w:lang w:eastAsia="zh-CN"/>
        </w:rPr>
        <w:t>菡菡的拼音和意思</w:t>
      </w:r>
    </w:p>
    <w:p w14:paraId="4270FB80">
      <w:pPr>
        <w:rPr>
          <w:rFonts w:hint="eastAsia"/>
          <w:lang w:eastAsia="zh-CN"/>
        </w:rPr>
      </w:pPr>
      <w:r>
        <w:rPr>
          <w:rFonts w:hint="eastAsia"/>
          <w:lang w:eastAsia="zh-CN"/>
        </w:rPr>
        <w:t>“菡菡”的拼音是“hàn hàn”。“菡”这个字较为独特，而两个“菡”字叠加组成的“菡菡”更有一种独特的韵味和美感。</w:t>
      </w:r>
    </w:p>
    <w:p w14:paraId="2D57FB6F">
      <w:pPr>
        <w:rPr>
          <w:rFonts w:hint="eastAsia"/>
          <w:lang w:eastAsia="zh-CN"/>
        </w:rPr>
      </w:pPr>
    </w:p>
    <w:p w14:paraId="6BBCAEE0">
      <w:pPr>
        <w:rPr>
          <w:rFonts w:hint="eastAsia"/>
          <w:lang w:eastAsia="zh-CN"/>
        </w:rPr>
      </w:pPr>
    </w:p>
    <w:p w14:paraId="72D98C9A">
      <w:pPr>
        <w:rPr>
          <w:rFonts w:hint="eastAsia"/>
          <w:lang w:eastAsia="zh-CN"/>
        </w:rPr>
      </w:pPr>
      <w:r>
        <w:rPr>
          <w:rFonts w:hint="eastAsia"/>
          <w:lang w:eastAsia="zh-CN"/>
        </w:rPr>
        <w:t>“菡”字的本义</w:t>
      </w:r>
    </w:p>
    <w:p w14:paraId="53FCF631">
      <w:pPr>
        <w:rPr>
          <w:rFonts w:hint="eastAsia"/>
          <w:lang w:eastAsia="zh-CN"/>
        </w:rPr>
      </w:pPr>
      <w:r>
        <w:rPr>
          <w:rFonts w:hint="eastAsia"/>
          <w:lang w:eastAsia="zh-CN"/>
        </w:rPr>
        <w:t>“菡”字最初的意思与荷花有关。它在古代汉语中常被用来指代未开的荷花，也就是荷花的蓓蕾阶段。我们可以想象，在一片荷塘之中，那些含苞待放的花朵，宛如一个个娇羞的少女，即将绽放出最美丽的容颜，而“菡”字就精准地捕捉到了这一充满生机与希望的状态。这一意象在许多古典诗词中都有体现，例如在一些描写夏日荷塘景色的诗作里，诗人用“菡”字来增添画面的细腻感和诗意氛围。</w:t>
      </w:r>
    </w:p>
    <w:p w14:paraId="77D13A25">
      <w:pPr>
        <w:rPr>
          <w:rFonts w:hint="eastAsia"/>
          <w:lang w:eastAsia="zh-CN"/>
        </w:rPr>
      </w:pPr>
    </w:p>
    <w:p w14:paraId="531828A9">
      <w:pPr>
        <w:rPr>
          <w:rFonts w:hint="eastAsia"/>
          <w:lang w:eastAsia="zh-CN"/>
        </w:rPr>
      </w:pPr>
    </w:p>
    <w:p w14:paraId="1C6AF7BD">
      <w:pPr>
        <w:rPr>
          <w:rFonts w:hint="eastAsia"/>
          <w:lang w:eastAsia="zh-CN"/>
        </w:rPr>
      </w:pPr>
      <w:r>
        <w:rPr>
          <w:rFonts w:hint="eastAsia"/>
          <w:lang w:eastAsia="zh-CN"/>
        </w:rPr>
        <w:t>“菡菡”在人名中的寓意</w:t>
      </w:r>
    </w:p>
    <w:p w14:paraId="343C2385">
      <w:pPr>
        <w:rPr>
          <w:rFonts w:hint="eastAsia"/>
          <w:lang w:eastAsia="zh-CN"/>
        </w:rPr>
      </w:pPr>
      <w:r>
        <w:rPr>
          <w:rFonts w:hint="eastAsia"/>
          <w:lang w:eastAsia="zh-CN"/>
        </w:rPr>
        <w:t>在人名中，“菡菡”有着丰富而美好的寓意。由于其与荷花的联系，被赋予了纯洁、高雅的含义。荷花在中国文化中一直是出淤泥而不染的象征，代表着高尚的品德和美好的心灵。所以名为“菡菡”的人，往往被认为具有如同荷花般纯洁无暇的品质，内心清澈，不被世俗的污浊所沾染。“菡菡”也寓意着充满生机与活力，像含苞待放的荷花一样，有着无限的潜力和美好的未来等待着被发掘。这一名字充满了积极向上的力量，给人以温暖和希望的感觉。</w:t>
      </w:r>
    </w:p>
    <w:p w14:paraId="78853036">
      <w:pPr>
        <w:rPr>
          <w:rFonts w:hint="eastAsia"/>
          <w:lang w:eastAsia="zh-CN"/>
        </w:rPr>
      </w:pPr>
    </w:p>
    <w:p w14:paraId="4934426E">
      <w:pPr>
        <w:rPr>
          <w:rFonts w:hint="eastAsia"/>
          <w:lang w:eastAsia="zh-CN"/>
        </w:rPr>
      </w:pPr>
    </w:p>
    <w:p w14:paraId="5DF5E1D7">
      <w:pPr>
        <w:rPr>
          <w:rFonts w:hint="eastAsia"/>
          <w:lang w:eastAsia="zh-CN"/>
        </w:rPr>
      </w:pPr>
      <w:r>
        <w:rPr>
          <w:rFonts w:hint="eastAsia"/>
          <w:lang w:eastAsia="zh-CN"/>
        </w:rPr>
        <w:t>“菡菡”在文学和文化中的体现</w:t>
      </w:r>
    </w:p>
    <w:p w14:paraId="011ADAAA">
      <w:pPr>
        <w:rPr>
          <w:rFonts w:hint="eastAsia"/>
          <w:lang w:eastAsia="zh-CN"/>
        </w:rPr>
      </w:pPr>
      <w:r>
        <w:rPr>
          <w:rFonts w:hint="eastAsia"/>
          <w:lang w:eastAsia="zh-CN"/>
        </w:rPr>
        <w:t>除了在人名中的应用，“菡菡”也经常出现在文学作品之中。在一些古典小说或者现代的抒情散文中，作者可能会用“菡菡”来形容一种清新、柔美的意境。比如在描写江南水乡的美景时，可能会提到“菡菡的荷香弥漫在空气中”，这样的描写能够让读者更加直观地感受到那种充满诗意和水乡特色的氛围。而且，在一些文化传统中，与“菡”相关的意象也会被用于祝福或者表达美好的情感，像用带有“菡”字的话语来祝福女子美丽、纯洁、幸福等。</w:t>
      </w:r>
    </w:p>
    <w:p w14:paraId="1388C12D">
      <w:pPr>
        <w:rPr>
          <w:rFonts w:hint="eastAsia"/>
          <w:lang w:eastAsia="zh-CN"/>
        </w:rPr>
      </w:pPr>
    </w:p>
    <w:p w14:paraId="25BE2C65">
      <w:pPr>
        <w:rPr>
          <w:rFonts w:hint="eastAsia"/>
          <w:lang w:eastAsia="zh-CN"/>
        </w:rPr>
      </w:pPr>
    </w:p>
    <w:p w14:paraId="0E76C570">
      <w:pPr>
        <w:rPr>
          <w:rFonts w:hint="eastAsia"/>
          <w:lang w:eastAsia="zh-CN"/>
        </w:rPr>
      </w:pPr>
      <w:r>
        <w:rPr>
          <w:rFonts w:hint="eastAsia"/>
          <w:lang w:eastAsia="zh-CN"/>
        </w:rPr>
        <w:t>“菡菡”的现代文化意义</w:t>
      </w:r>
    </w:p>
    <w:p w14:paraId="3F5C466F">
      <w:pPr>
        <w:rPr>
          <w:rFonts w:hint="eastAsia"/>
          <w:lang w:eastAsia="zh-CN"/>
        </w:rPr>
      </w:pPr>
      <w:r>
        <w:rPr>
          <w:rFonts w:hint="eastAsia"/>
          <w:lang w:eastAsia="zh-CN"/>
        </w:rPr>
        <w:t>在现代文化中，“菡菡”这个叠字名字依然受到很多人的喜爱。它不仅仅是因为其美好的寓意，还因为叠字名字本身就具有一种亲昵、可爱的感觉。在现代社交和网络文化中，“菡菡”这样一个名字也很容易被人们记住。而且，随着对传统文化的重新挖掘和重视，“菡菡”所蕴含的与荷花相关的文化内涵也被更多的人所了解，成为了现代人在传承传统文化过程中的一部分，无论是作为网名、笔名还是真实姓名，都承载着人们对美好生活的向往和对传统文化的尊重。</w:t>
      </w:r>
    </w:p>
    <w:p w14:paraId="64955FD9">
      <w:pPr>
        <w:rPr>
          <w:rFonts w:hint="eastAsia"/>
          <w:lang w:eastAsia="zh-CN"/>
        </w:rPr>
      </w:pPr>
    </w:p>
    <w:p w14:paraId="5F3D6109">
      <w:pPr>
        <w:rPr>
          <w:rFonts w:hint="eastAsia"/>
          <w:lang w:eastAsia="zh-CN"/>
        </w:rPr>
      </w:pPr>
      <w:r>
        <w:rPr>
          <w:rFonts w:hint="eastAsia"/>
          <w:lang w:eastAsia="zh-CN"/>
        </w:rPr>
        <w:t>本文是由懂得生活网（dongdeshenghuo.com）为大家创作</w:t>
      </w:r>
    </w:p>
    <w:p w14:paraId="212D34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441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2025-08-19T13:50:48Z</dcterms:created>
  <cp:lastModifiedBy>Administrator</cp:lastModifiedBy>
  <dcterms:modified xsi:type="dcterms:W3CDTF">2025-08-19T13:50:48Z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F84D37DBC94A409FBBCB8BC38ECDD3CE_12</vt:lpwstr>
  </property>
</Properties>
</file>