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C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英字拼音怎么打字</w:t>
      </w:r>
    </w:p>
    <w:p w14:paraId="4E31B617">
      <w:pPr>
        <w:rPr>
          <w:rFonts w:hint="eastAsia"/>
          <w:lang w:eastAsia="zh-CN"/>
        </w:rPr>
      </w:pPr>
    </w:p>
    <w:p w14:paraId="766B0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中文的过程中，我们常常会遇到需要输入英文单词或者拼音的情况。虽然很多人已经习惯了直接切换中英文输入法来完成这一操作，但其实对于熟悉拼音输入法的人来说，还有一种更为便捷的方式：在不切换输入模式的情况下，直接通过拼音输入法打出英文字母。</w:t>
      </w:r>
    </w:p>
    <w:p w14:paraId="56258348">
      <w:pPr>
        <w:rPr>
          <w:rFonts w:hint="eastAsia"/>
          <w:lang w:eastAsia="zh-CN"/>
        </w:rPr>
      </w:pPr>
    </w:p>
    <w:p w14:paraId="30350000">
      <w:pPr>
        <w:rPr>
          <w:rFonts w:hint="eastAsia"/>
          <w:lang w:eastAsia="zh-CN"/>
        </w:rPr>
      </w:pPr>
    </w:p>
    <w:p w14:paraId="367B4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拼音输入法的英文输入功能</w:t>
      </w:r>
    </w:p>
    <w:p w14:paraId="059CD250">
      <w:pPr>
        <w:rPr>
          <w:rFonts w:hint="eastAsia"/>
          <w:lang w:eastAsia="zh-CN"/>
        </w:rPr>
      </w:pPr>
    </w:p>
    <w:p w14:paraId="4C90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目前主流的中文拼音输入法，如搜狗拼音、百度输入法、QQ拼音等，都内置了英文输入的功能。用户无需切换到英文输入法，只需在输入拼音时按特定方式操作，即可快速输入英文字母。</w:t>
      </w:r>
    </w:p>
    <w:p w14:paraId="4585DEA8">
      <w:pPr>
        <w:rPr>
          <w:rFonts w:hint="eastAsia"/>
          <w:lang w:eastAsia="zh-CN"/>
        </w:rPr>
      </w:pPr>
    </w:p>
    <w:p w14:paraId="27B0B375">
      <w:pPr>
        <w:rPr>
          <w:rFonts w:hint="eastAsia"/>
          <w:lang w:eastAsia="zh-CN"/>
        </w:rPr>
      </w:pPr>
    </w:p>
    <w:p w14:paraId="43F2B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搜狗拼音输入法中，当你想输入一个英文单词时，可以先按下键盘上的“Shift”键，这时输入的字母就是英文字符。有些输入法也支持在输入过程中自动识别英文模式，比如输入“abc”后紧接着输入空格键，系统就会将其识别为英文单词并显示出来。</w:t>
      </w:r>
    </w:p>
    <w:p w14:paraId="1CAB2EA7">
      <w:pPr>
        <w:rPr>
          <w:rFonts w:hint="eastAsia"/>
          <w:lang w:eastAsia="zh-CN"/>
        </w:rPr>
      </w:pPr>
    </w:p>
    <w:p w14:paraId="28F5AA1E">
      <w:pPr>
        <w:rPr>
          <w:rFonts w:hint="eastAsia"/>
          <w:lang w:eastAsia="zh-CN"/>
        </w:rPr>
      </w:pPr>
    </w:p>
    <w:p w14:paraId="65D87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如何快速输入单个英文字母</w:t>
      </w:r>
    </w:p>
    <w:p w14:paraId="0D8483CA">
      <w:pPr>
        <w:rPr>
          <w:rFonts w:hint="eastAsia"/>
          <w:lang w:eastAsia="zh-CN"/>
        </w:rPr>
      </w:pPr>
    </w:p>
    <w:p w14:paraId="40B4B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如果你只是需要输入一个单独的英文字母，比如在填写表格时需要用到“A”、“B”、“C”等选项，也可以直接在拼音输入法下进行操作。大多数输入法支持按下“Caps Lock”键锁定大写状态，或者配合“Shift”键临时输入大写字母。</w:t>
      </w:r>
    </w:p>
    <w:p w14:paraId="7649F4CA">
      <w:pPr>
        <w:rPr>
          <w:rFonts w:hint="eastAsia"/>
          <w:lang w:eastAsia="zh-CN"/>
        </w:rPr>
      </w:pPr>
    </w:p>
    <w:p w14:paraId="478A2F6D">
      <w:pPr>
        <w:rPr>
          <w:rFonts w:hint="eastAsia"/>
          <w:lang w:eastAsia="zh-CN"/>
        </w:rPr>
      </w:pPr>
    </w:p>
    <w:p w14:paraId="3417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一些输入法还支持快捷输入方式。例如，输入“yz”后按回车，可能会出现“ABC”这样的常用缩写词，方便用户快速选择。</w:t>
      </w:r>
    </w:p>
    <w:p w14:paraId="51C778DA">
      <w:pPr>
        <w:rPr>
          <w:rFonts w:hint="eastAsia"/>
          <w:lang w:eastAsia="zh-CN"/>
        </w:rPr>
      </w:pPr>
    </w:p>
    <w:p w14:paraId="05EF5C78">
      <w:pPr>
        <w:rPr>
          <w:rFonts w:hint="eastAsia"/>
          <w:lang w:eastAsia="zh-CN"/>
        </w:rPr>
      </w:pPr>
    </w:p>
    <w:p w14:paraId="6FEF7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2AD85178">
      <w:pPr>
        <w:rPr>
          <w:rFonts w:hint="eastAsia"/>
          <w:lang w:eastAsia="zh-CN"/>
        </w:rPr>
      </w:pPr>
    </w:p>
    <w:p w14:paraId="5661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支持英文输入，但在实际使用中仍有一些需要注意的地方。例如，某些输入法在英文模式下仍然会尝试提供候选词，这可能会影响输入效率。因此建议用户根据自己的使用习惯调整输入法设置，关闭不必要的联想功能。</w:t>
      </w:r>
    </w:p>
    <w:p w14:paraId="03AE71DC">
      <w:pPr>
        <w:rPr>
          <w:rFonts w:hint="eastAsia"/>
          <w:lang w:eastAsia="zh-CN"/>
        </w:rPr>
      </w:pPr>
    </w:p>
    <w:p w14:paraId="653A6BA6">
      <w:pPr>
        <w:rPr>
          <w:rFonts w:hint="eastAsia"/>
          <w:lang w:eastAsia="zh-CN"/>
        </w:rPr>
      </w:pPr>
    </w:p>
    <w:p w14:paraId="74FC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掌握拼音输入法中的英文输入技巧，不仅能提升打字速度，还能减少频繁切换输入法带来的不便。</w:t>
      </w:r>
    </w:p>
    <w:p w14:paraId="796732BE">
      <w:pPr>
        <w:rPr>
          <w:rFonts w:hint="eastAsia"/>
          <w:lang w:eastAsia="zh-CN"/>
        </w:rPr>
      </w:pPr>
    </w:p>
    <w:p w14:paraId="53F2B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34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B14AE9225D2F4D6A9CD5946527FCCB63_12</vt:lpwstr>
  </property>
</Properties>
</file>