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43878" w14:textId="77777777" w:rsidR="008B46FD" w:rsidRDefault="008B46FD">
      <w:pPr>
        <w:rPr>
          <w:rFonts w:hint="eastAsia"/>
        </w:rPr>
      </w:pPr>
      <w:r>
        <w:rPr>
          <w:rFonts w:hint="eastAsia"/>
        </w:rPr>
        <w:t>苍劲的拼音是jing还是jin</w:t>
      </w:r>
    </w:p>
    <w:p w14:paraId="45CD74F1" w14:textId="77777777" w:rsidR="008B46FD" w:rsidRDefault="008B46FD">
      <w:pPr>
        <w:rPr>
          <w:rFonts w:hint="eastAsia"/>
        </w:rPr>
      </w:pPr>
      <w:r>
        <w:rPr>
          <w:rFonts w:hint="eastAsia"/>
        </w:rPr>
        <w:t>在汉语中，“苍劲”是一个非常优美且富有表现力的词汇，用来形容书法、绘画或自然景观中那种刚健有力、老练深沉的风格或状态。关于“苍劲”的拼音，正确的读法是“cang jing”，而非“cang jin”。这个词汇由两部分组成：“苍”，意为青灰色或表示天空的颜色；“劲”，在这里指的是力量和强度，特别是那种历经岁月沉淀后的坚韧与力度。</w:t>
      </w:r>
    </w:p>
    <w:p w14:paraId="498F1C7B" w14:textId="77777777" w:rsidR="008B46FD" w:rsidRDefault="008B46FD">
      <w:pPr>
        <w:rPr>
          <w:rFonts w:hint="eastAsia"/>
        </w:rPr>
      </w:pPr>
    </w:p>
    <w:p w14:paraId="6A72E51A" w14:textId="77777777" w:rsidR="008B46FD" w:rsidRDefault="008B46FD">
      <w:pPr>
        <w:rPr>
          <w:rFonts w:hint="eastAsia"/>
        </w:rPr>
      </w:pPr>
    </w:p>
    <w:p w14:paraId="34D86C9D" w14:textId="77777777" w:rsidR="008B46FD" w:rsidRDefault="008B46FD">
      <w:pPr>
        <w:rPr>
          <w:rFonts w:hint="eastAsia"/>
        </w:rPr>
      </w:pPr>
      <w:r>
        <w:rPr>
          <w:rFonts w:hint="eastAsia"/>
        </w:rPr>
        <w:t>深入理解“苍劲”的含义</w:t>
      </w:r>
    </w:p>
    <w:p w14:paraId="5C2575F7" w14:textId="77777777" w:rsidR="008B46FD" w:rsidRDefault="008B46FD">
      <w:pPr>
        <w:rPr>
          <w:rFonts w:hint="eastAsia"/>
        </w:rPr>
      </w:pPr>
      <w:r>
        <w:rPr>
          <w:rFonts w:hint="eastAsia"/>
        </w:rPr>
        <w:t>“苍劲”一词不仅描绘了物体表面的形态特征，更蕴含了一种精神上的深度和广度。当我们谈论一位书法家的作品具有“苍劲”之美时，我们不仅仅是在称赞其笔画的力量感和线条的粗犷，还在赞许作者通过这些线条传达出的一种历经风雨后依然坚强不屈的精神风貌。这种美既包含了外在形式上的刚强有力，也体现了内在气质上的沉稳厚重。</w:t>
      </w:r>
    </w:p>
    <w:p w14:paraId="2F0E7641" w14:textId="77777777" w:rsidR="008B46FD" w:rsidRDefault="008B46FD">
      <w:pPr>
        <w:rPr>
          <w:rFonts w:hint="eastAsia"/>
        </w:rPr>
      </w:pPr>
    </w:p>
    <w:p w14:paraId="75E8184D" w14:textId="77777777" w:rsidR="008B46FD" w:rsidRDefault="008B46FD">
      <w:pPr>
        <w:rPr>
          <w:rFonts w:hint="eastAsia"/>
        </w:rPr>
      </w:pPr>
    </w:p>
    <w:p w14:paraId="6BC8B18A" w14:textId="77777777" w:rsidR="008B46FD" w:rsidRDefault="008B46FD">
      <w:pPr>
        <w:rPr>
          <w:rFonts w:hint="eastAsia"/>
        </w:rPr>
      </w:pPr>
      <w:r>
        <w:rPr>
          <w:rFonts w:hint="eastAsia"/>
        </w:rPr>
        <w:t>从发音角度看“苍劲”</w:t>
      </w:r>
    </w:p>
    <w:p w14:paraId="2961DC8D" w14:textId="77777777" w:rsidR="008B46FD" w:rsidRDefault="008B46FD">
      <w:pPr>
        <w:rPr>
          <w:rFonts w:hint="eastAsia"/>
        </w:rPr>
      </w:pPr>
      <w:r>
        <w:rPr>
          <w:rFonts w:hint="eastAsia"/>
        </w:rPr>
        <w:t>正确地掌握汉语词汇的发音对于准确表达和理解至关重要。“苍劲”的正确发音为“cang jing”，其中“劲”字之所以读作“jing”而不是“jin”，是因为它代表的是第四声，意味着强调和突出事物的本质特征。这一特点在汉语中十分常见，即一个汉字根据不同的语境和意义可能有不同的发音方式。学习者在学习过程中应当注意区分这些细微差别，以便更加精准地使用汉语进行交流。</w:t>
      </w:r>
    </w:p>
    <w:p w14:paraId="62166C0D" w14:textId="77777777" w:rsidR="008B46FD" w:rsidRDefault="008B46FD">
      <w:pPr>
        <w:rPr>
          <w:rFonts w:hint="eastAsia"/>
        </w:rPr>
      </w:pPr>
    </w:p>
    <w:p w14:paraId="4C850FE8" w14:textId="77777777" w:rsidR="008B46FD" w:rsidRDefault="008B46FD">
      <w:pPr>
        <w:rPr>
          <w:rFonts w:hint="eastAsia"/>
        </w:rPr>
      </w:pPr>
    </w:p>
    <w:p w14:paraId="10D047BE" w14:textId="77777777" w:rsidR="008B46FD" w:rsidRDefault="008B46FD">
      <w:pPr>
        <w:rPr>
          <w:rFonts w:hint="eastAsia"/>
        </w:rPr>
      </w:pPr>
      <w:r>
        <w:rPr>
          <w:rFonts w:hint="eastAsia"/>
        </w:rPr>
        <w:t>如何更好地运用“苍劲”</w:t>
      </w:r>
    </w:p>
    <w:p w14:paraId="09D7156A" w14:textId="77777777" w:rsidR="008B46FD" w:rsidRDefault="008B46FD">
      <w:pPr>
        <w:rPr>
          <w:rFonts w:hint="eastAsia"/>
        </w:rPr>
      </w:pPr>
      <w:r>
        <w:rPr>
          <w:rFonts w:hint="eastAsia"/>
        </w:rPr>
        <w:t>要在实际的语言环境中恰当地使用“苍劲”，首先需要对其含义有深刻的理解，并能够在观察到类似特质的事物时联想到这个词。无论是描述一棵古老而挺拔的大树，还是评价一幅充满力量感的艺术作品，“苍劲”都是一个极为恰当的选择。通过阅读经典文学作品、欣赏艺术作品以及参与相关的文化活动，可以进一步加深对“苍劲”一词及其背后文化底蕴的认识，从而提高个人的文化素养和审美能力。</w:t>
      </w:r>
    </w:p>
    <w:p w14:paraId="5FE58C4E" w14:textId="77777777" w:rsidR="008B46FD" w:rsidRDefault="008B46FD">
      <w:pPr>
        <w:rPr>
          <w:rFonts w:hint="eastAsia"/>
        </w:rPr>
      </w:pPr>
    </w:p>
    <w:p w14:paraId="53D3672F" w14:textId="77777777" w:rsidR="008B46FD" w:rsidRDefault="008B46FD">
      <w:pPr>
        <w:rPr>
          <w:rFonts w:hint="eastAsia"/>
        </w:rPr>
      </w:pPr>
    </w:p>
    <w:p w14:paraId="24D23874" w14:textId="77777777" w:rsidR="008B46FD" w:rsidRDefault="008B46FD">
      <w:pPr>
        <w:rPr>
          <w:rFonts w:hint="eastAsia"/>
        </w:rPr>
      </w:pPr>
      <w:r>
        <w:rPr>
          <w:rFonts w:hint="eastAsia"/>
        </w:rPr>
        <w:t>最后的总结</w:t>
      </w:r>
    </w:p>
    <w:p w14:paraId="7544D421" w14:textId="77777777" w:rsidR="008B46FD" w:rsidRDefault="008B46FD">
      <w:pPr>
        <w:rPr>
          <w:rFonts w:hint="eastAsia"/>
        </w:rPr>
      </w:pPr>
      <w:r>
        <w:rPr>
          <w:rFonts w:hint="eastAsia"/>
        </w:rPr>
        <w:t>“苍劲”的正确发音是“cang jing”。了解并正确使用这个词汇不仅能帮助我们更准确地表达自己对某些事物的感受，还能让我们在欣赏艺术作品时获得更深的体验。希望通过对“苍劲”的探讨，能够激发大家对中国传统文化和语言艺术的兴趣，鼓励更多人去探索和发现生活中的美好。</w:t>
      </w:r>
    </w:p>
    <w:p w14:paraId="25C69902" w14:textId="77777777" w:rsidR="008B46FD" w:rsidRDefault="008B46FD">
      <w:pPr>
        <w:rPr>
          <w:rFonts w:hint="eastAsia"/>
        </w:rPr>
      </w:pPr>
    </w:p>
    <w:p w14:paraId="4C7434C5" w14:textId="77777777" w:rsidR="008B46FD" w:rsidRDefault="008B46FD">
      <w:pPr>
        <w:rPr>
          <w:rFonts w:hint="eastAsia"/>
        </w:rPr>
      </w:pPr>
      <w:r>
        <w:rPr>
          <w:rFonts w:hint="eastAsia"/>
        </w:rPr>
        <w:t>本文是由懂得生活网（dongdeshenghuo.com）为大家创作</w:t>
      </w:r>
    </w:p>
    <w:p w14:paraId="05FE86EF" w14:textId="4EE89A4C" w:rsidR="00073EF1" w:rsidRDefault="00073EF1"/>
    <w:sectPr w:rsidR="00073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F1"/>
    <w:rsid w:val="00073EF1"/>
    <w:rsid w:val="008B46FD"/>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34396-52F2-4D8B-8329-56BF3EF2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EF1"/>
    <w:rPr>
      <w:rFonts w:cstheme="majorBidi"/>
      <w:color w:val="2F5496" w:themeColor="accent1" w:themeShade="BF"/>
      <w:sz w:val="28"/>
      <w:szCs w:val="28"/>
    </w:rPr>
  </w:style>
  <w:style w:type="character" w:customStyle="1" w:styleId="50">
    <w:name w:val="标题 5 字符"/>
    <w:basedOn w:val="a0"/>
    <w:link w:val="5"/>
    <w:uiPriority w:val="9"/>
    <w:semiHidden/>
    <w:rsid w:val="00073EF1"/>
    <w:rPr>
      <w:rFonts w:cstheme="majorBidi"/>
      <w:color w:val="2F5496" w:themeColor="accent1" w:themeShade="BF"/>
      <w:sz w:val="24"/>
    </w:rPr>
  </w:style>
  <w:style w:type="character" w:customStyle="1" w:styleId="60">
    <w:name w:val="标题 6 字符"/>
    <w:basedOn w:val="a0"/>
    <w:link w:val="6"/>
    <w:uiPriority w:val="9"/>
    <w:semiHidden/>
    <w:rsid w:val="00073EF1"/>
    <w:rPr>
      <w:rFonts w:cstheme="majorBidi"/>
      <w:b/>
      <w:bCs/>
      <w:color w:val="2F5496" w:themeColor="accent1" w:themeShade="BF"/>
    </w:rPr>
  </w:style>
  <w:style w:type="character" w:customStyle="1" w:styleId="70">
    <w:name w:val="标题 7 字符"/>
    <w:basedOn w:val="a0"/>
    <w:link w:val="7"/>
    <w:uiPriority w:val="9"/>
    <w:semiHidden/>
    <w:rsid w:val="00073EF1"/>
    <w:rPr>
      <w:rFonts w:cstheme="majorBidi"/>
      <w:b/>
      <w:bCs/>
      <w:color w:val="595959" w:themeColor="text1" w:themeTint="A6"/>
    </w:rPr>
  </w:style>
  <w:style w:type="character" w:customStyle="1" w:styleId="80">
    <w:name w:val="标题 8 字符"/>
    <w:basedOn w:val="a0"/>
    <w:link w:val="8"/>
    <w:uiPriority w:val="9"/>
    <w:semiHidden/>
    <w:rsid w:val="00073EF1"/>
    <w:rPr>
      <w:rFonts w:cstheme="majorBidi"/>
      <w:color w:val="595959" w:themeColor="text1" w:themeTint="A6"/>
    </w:rPr>
  </w:style>
  <w:style w:type="character" w:customStyle="1" w:styleId="90">
    <w:name w:val="标题 9 字符"/>
    <w:basedOn w:val="a0"/>
    <w:link w:val="9"/>
    <w:uiPriority w:val="9"/>
    <w:semiHidden/>
    <w:rsid w:val="00073EF1"/>
    <w:rPr>
      <w:rFonts w:eastAsiaTheme="majorEastAsia" w:cstheme="majorBidi"/>
      <w:color w:val="595959" w:themeColor="text1" w:themeTint="A6"/>
    </w:rPr>
  </w:style>
  <w:style w:type="paragraph" w:styleId="a3">
    <w:name w:val="Title"/>
    <w:basedOn w:val="a"/>
    <w:next w:val="a"/>
    <w:link w:val="a4"/>
    <w:uiPriority w:val="10"/>
    <w:qFormat/>
    <w:rsid w:val="00073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EF1"/>
    <w:pPr>
      <w:spacing w:before="160"/>
      <w:jc w:val="center"/>
    </w:pPr>
    <w:rPr>
      <w:i/>
      <w:iCs/>
      <w:color w:val="404040" w:themeColor="text1" w:themeTint="BF"/>
    </w:rPr>
  </w:style>
  <w:style w:type="character" w:customStyle="1" w:styleId="a8">
    <w:name w:val="引用 字符"/>
    <w:basedOn w:val="a0"/>
    <w:link w:val="a7"/>
    <w:uiPriority w:val="29"/>
    <w:rsid w:val="00073EF1"/>
    <w:rPr>
      <w:i/>
      <w:iCs/>
      <w:color w:val="404040" w:themeColor="text1" w:themeTint="BF"/>
    </w:rPr>
  </w:style>
  <w:style w:type="paragraph" w:styleId="a9">
    <w:name w:val="List Paragraph"/>
    <w:basedOn w:val="a"/>
    <w:uiPriority w:val="34"/>
    <w:qFormat/>
    <w:rsid w:val="00073EF1"/>
    <w:pPr>
      <w:ind w:left="720"/>
      <w:contextualSpacing/>
    </w:pPr>
  </w:style>
  <w:style w:type="character" w:styleId="aa">
    <w:name w:val="Intense Emphasis"/>
    <w:basedOn w:val="a0"/>
    <w:uiPriority w:val="21"/>
    <w:qFormat/>
    <w:rsid w:val="00073EF1"/>
    <w:rPr>
      <w:i/>
      <w:iCs/>
      <w:color w:val="2F5496" w:themeColor="accent1" w:themeShade="BF"/>
    </w:rPr>
  </w:style>
  <w:style w:type="paragraph" w:styleId="ab">
    <w:name w:val="Intense Quote"/>
    <w:basedOn w:val="a"/>
    <w:next w:val="a"/>
    <w:link w:val="ac"/>
    <w:uiPriority w:val="30"/>
    <w:qFormat/>
    <w:rsid w:val="00073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EF1"/>
    <w:rPr>
      <w:i/>
      <w:iCs/>
      <w:color w:val="2F5496" w:themeColor="accent1" w:themeShade="BF"/>
    </w:rPr>
  </w:style>
  <w:style w:type="character" w:styleId="ad">
    <w:name w:val="Intense Reference"/>
    <w:basedOn w:val="a0"/>
    <w:uiPriority w:val="32"/>
    <w:qFormat/>
    <w:rsid w:val="00073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