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47FD6A" w14:textId="77777777" w:rsidR="00993101" w:rsidRDefault="00993101">
      <w:pPr>
        <w:rPr>
          <w:rFonts w:hint="eastAsia"/>
        </w:rPr>
      </w:pPr>
    </w:p>
    <w:p w14:paraId="2B68D691" w14:textId="77777777" w:rsidR="00993101" w:rsidRDefault="00993101">
      <w:pPr>
        <w:rPr>
          <w:rFonts w:hint="eastAsia"/>
        </w:rPr>
      </w:pPr>
      <w:r>
        <w:rPr>
          <w:rFonts w:hint="eastAsia"/>
        </w:rPr>
        <w:tab/>
        <w:t>舵手的拼音是什么</w:t>
      </w:r>
    </w:p>
    <w:p w14:paraId="38E8DDD3" w14:textId="77777777" w:rsidR="00993101" w:rsidRDefault="00993101">
      <w:pPr>
        <w:rPr>
          <w:rFonts w:hint="eastAsia"/>
        </w:rPr>
      </w:pPr>
    </w:p>
    <w:p w14:paraId="0D38FCF0" w14:textId="77777777" w:rsidR="00993101" w:rsidRDefault="00993101">
      <w:pPr>
        <w:rPr>
          <w:rFonts w:hint="eastAsia"/>
        </w:rPr>
      </w:pPr>
    </w:p>
    <w:p w14:paraId="2C83AD50" w14:textId="77777777" w:rsidR="00993101" w:rsidRDefault="00993101">
      <w:pPr>
        <w:rPr>
          <w:rFonts w:hint="eastAsia"/>
        </w:rPr>
      </w:pPr>
      <w:r>
        <w:rPr>
          <w:rFonts w:hint="eastAsia"/>
        </w:rPr>
        <w:tab/>
        <w:t>在汉语中，很多词汇的准确读音可能会让人纠结，尤其是那些不太常见的专业词汇或者具有特殊含义的词汇。“舵手”这个词就是这样，虽然它不是一个生僻得鲜为人知的词汇，但我们也不能保证每个人都能第一时间准确地读出它的拼音。舵手的拼音是什么呢？其实，“舵手”的拼音是“duò shǒu”。下面，就让我们深入了解一下这个词。</w:t>
      </w:r>
    </w:p>
    <w:p w14:paraId="5B8BB6D6" w14:textId="77777777" w:rsidR="00993101" w:rsidRDefault="00993101">
      <w:pPr>
        <w:rPr>
          <w:rFonts w:hint="eastAsia"/>
        </w:rPr>
      </w:pPr>
    </w:p>
    <w:p w14:paraId="779F9131" w14:textId="77777777" w:rsidR="00993101" w:rsidRDefault="00993101">
      <w:pPr>
        <w:rPr>
          <w:rFonts w:hint="eastAsia"/>
        </w:rPr>
      </w:pPr>
    </w:p>
    <w:p w14:paraId="5E38DBBB" w14:textId="77777777" w:rsidR="00993101" w:rsidRDefault="00993101">
      <w:pPr>
        <w:rPr>
          <w:rFonts w:hint="eastAsia"/>
        </w:rPr>
      </w:pPr>
    </w:p>
    <w:p w14:paraId="671C694F" w14:textId="77777777" w:rsidR="00993101" w:rsidRDefault="00993101">
      <w:pPr>
        <w:rPr>
          <w:rFonts w:hint="eastAsia"/>
        </w:rPr>
      </w:pPr>
      <w:r>
        <w:rPr>
          <w:rFonts w:hint="eastAsia"/>
        </w:rPr>
        <w:tab/>
        <w:t>“舵”字的含义</w:t>
      </w:r>
    </w:p>
    <w:p w14:paraId="680087C5" w14:textId="77777777" w:rsidR="00993101" w:rsidRDefault="00993101">
      <w:pPr>
        <w:rPr>
          <w:rFonts w:hint="eastAsia"/>
        </w:rPr>
      </w:pPr>
    </w:p>
    <w:p w14:paraId="0C3960B8" w14:textId="77777777" w:rsidR="00993101" w:rsidRDefault="00993101">
      <w:pPr>
        <w:rPr>
          <w:rFonts w:hint="eastAsia"/>
        </w:rPr>
      </w:pPr>
    </w:p>
    <w:p w14:paraId="3F1F70BB" w14:textId="77777777" w:rsidR="00993101" w:rsidRDefault="00993101">
      <w:pPr>
        <w:rPr>
          <w:rFonts w:hint="eastAsia"/>
        </w:rPr>
      </w:pPr>
      <w:r>
        <w:rPr>
          <w:rFonts w:hint="eastAsia"/>
        </w:rPr>
        <w:tab/>
        <w:t>先看“舵”这个字。从字形上看，它与船的控制部件或许有某种联系。从意义上来说，“舵”指的是船、飞机等控制方向的装置，是航行中至关重要的部件。在古代，帆船的舵起着引导船只在大海中按照预定方向航行的关键作用。船工通过操控舵的角度，来适应不同的风向和水流情况。可以说，舵就如同船的“方向盘”，掌控着船只的命运。当舵手转动舵柄时，舵叶在水中产生侧向力，从而改变船的航向。</w:t>
      </w:r>
    </w:p>
    <w:p w14:paraId="5C60346C" w14:textId="77777777" w:rsidR="00993101" w:rsidRDefault="00993101">
      <w:pPr>
        <w:rPr>
          <w:rFonts w:hint="eastAsia"/>
        </w:rPr>
      </w:pPr>
    </w:p>
    <w:p w14:paraId="2225F24E" w14:textId="77777777" w:rsidR="00993101" w:rsidRDefault="00993101">
      <w:pPr>
        <w:rPr>
          <w:rFonts w:hint="eastAsia"/>
        </w:rPr>
      </w:pPr>
    </w:p>
    <w:p w14:paraId="738AF218" w14:textId="77777777" w:rsidR="00993101" w:rsidRDefault="00993101">
      <w:pPr>
        <w:rPr>
          <w:rFonts w:hint="eastAsia"/>
        </w:rPr>
      </w:pPr>
    </w:p>
    <w:p w14:paraId="3EF4473A" w14:textId="77777777" w:rsidR="00993101" w:rsidRDefault="00993101">
      <w:pPr>
        <w:rPr>
          <w:rFonts w:hint="eastAsia"/>
        </w:rPr>
      </w:pPr>
      <w:r>
        <w:rPr>
          <w:rFonts w:hint="eastAsia"/>
        </w:rPr>
        <w:tab/>
        <w:t>“舵手”的角色与职责</w:t>
      </w:r>
    </w:p>
    <w:p w14:paraId="63008576" w14:textId="77777777" w:rsidR="00993101" w:rsidRDefault="00993101">
      <w:pPr>
        <w:rPr>
          <w:rFonts w:hint="eastAsia"/>
        </w:rPr>
      </w:pPr>
    </w:p>
    <w:p w14:paraId="5A613460" w14:textId="77777777" w:rsidR="00993101" w:rsidRDefault="00993101">
      <w:pPr>
        <w:rPr>
          <w:rFonts w:hint="eastAsia"/>
        </w:rPr>
      </w:pPr>
    </w:p>
    <w:p w14:paraId="6AAF7244" w14:textId="77777777" w:rsidR="00993101" w:rsidRDefault="00993101">
      <w:pPr>
        <w:rPr>
          <w:rFonts w:hint="eastAsia"/>
        </w:rPr>
      </w:pPr>
      <w:r>
        <w:rPr>
          <w:rFonts w:hint="eastAsia"/>
        </w:rPr>
        <w:tab/>
        <w:t>“舵手”就是负责操纵舵的人。在航海领域，舵手的作用不可替代。他们需要有丰富的航海知识和经验，能够熟练地观察风向、水流等因素，准确判断船只的行驶方向和航线，及时调整舵的角度。一个小小的角度偏差，在长途航行中可能会积累成巨大的误差，导致船只偏离航线，甚至遭遇危险。除了在航海领域，在航空等其他领域，也有类似舵手功能的岗位，比如飞机的领航员和操控员在一定程度上也承担着舵手的职责，确保飞机按照预定航线飞行。</w:t>
      </w:r>
    </w:p>
    <w:p w14:paraId="3B5ED6B2" w14:textId="77777777" w:rsidR="00993101" w:rsidRDefault="00993101">
      <w:pPr>
        <w:rPr>
          <w:rFonts w:hint="eastAsia"/>
        </w:rPr>
      </w:pPr>
    </w:p>
    <w:p w14:paraId="232CCB05" w14:textId="77777777" w:rsidR="00993101" w:rsidRDefault="00993101">
      <w:pPr>
        <w:rPr>
          <w:rFonts w:hint="eastAsia"/>
        </w:rPr>
      </w:pPr>
    </w:p>
    <w:p w14:paraId="13A6F274" w14:textId="77777777" w:rsidR="00993101" w:rsidRDefault="00993101">
      <w:pPr>
        <w:rPr>
          <w:rFonts w:hint="eastAsia"/>
        </w:rPr>
      </w:pPr>
    </w:p>
    <w:p w14:paraId="2C7A7934" w14:textId="77777777" w:rsidR="00993101" w:rsidRDefault="00993101">
      <w:pPr>
        <w:rPr>
          <w:rFonts w:hint="eastAsia"/>
        </w:rPr>
      </w:pPr>
      <w:r>
        <w:rPr>
          <w:rFonts w:hint="eastAsia"/>
        </w:rPr>
        <w:tab/>
        <w:t>“舵手”在社会生活中的引申义</w:t>
      </w:r>
    </w:p>
    <w:p w14:paraId="20BDA9C3" w14:textId="77777777" w:rsidR="00993101" w:rsidRDefault="00993101">
      <w:pPr>
        <w:rPr>
          <w:rFonts w:hint="eastAsia"/>
        </w:rPr>
      </w:pPr>
    </w:p>
    <w:p w14:paraId="07A238B8" w14:textId="77777777" w:rsidR="00993101" w:rsidRDefault="00993101">
      <w:pPr>
        <w:rPr>
          <w:rFonts w:hint="eastAsia"/>
        </w:rPr>
      </w:pPr>
    </w:p>
    <w:p w14:paraId="35017EE8" w14:textId="77777777" w:rsidR="00993101" w:rsidRDefault="00993101">
      <w:pPr>
        <w:rPr>
          <w:rFonts w:hint="eastAsia"/>
        </w:rPr>
      </w:pPr>
      <w:r>
        <w:rPr>
          <w:rFonts w:hint="eastAsia"/>
        </w:rPr>
        <w:tab/>
        <w:t>在不同领域发挥关键作用、掌控大局的人也可以被比喻为“舵手”。例如，在企业的经营管理中，企业的创始人或者核心CEO就如同舵手。他们需要制定发展战略，引领企业在市场竞争的海洋中破浪前行。他们要根据市场的变化、行业的趋势，做出正确的决策，控制公司的发展方向。一个优秀的企业舵手能够让企业不断发展壮大，在激烈的市场竞争中脱颖而出。在政治领域，国家领导人也可以被视为舵手，他们要为国家的发展规划蓝图，引领国家在国际社会中稳步前行，维护国家的利益和稳定。</w:t>
      </w:r>
    </w:p>
    <w:p w14:paraId="45AADA74" w14:textId="77777777" w:rsidR="00993101" w:rsidRDefault="00993101">
      <w:pPr>
        <w:rPr>
          <w:rFonts w:hint="eastAsia"/>
        </w:rPr>
      </w:pPr>
    </w:p>
    <w:p w14:paraId="6D54CFDF" w14:textId="77777777" w:rsidR="00993101" w:rsidRDefault="00993101">
      <w:pPr>
        <w:rPr>
          <w:rFonts w:hint="eastAsia"/>
        </w:rPr>
      </w:pPr>
    </w:p>
    <w:p w14:paraId="42380D02" w14:textId="77777777" w:rsidR="00993101" w:rsidRDefault="00993101">
      <w:pPr>
        <w:rPr>
          <w:rFonts w:hint="eastAsia"/>
        </w:rPr>
      </w:pPr>
    </w:p>
    <w:p w14:paraId="72515010" w14:textId="77777777" w:rsidR="00993101" w:rsidRDefault="00993101">
      <w:pPr>
        <w:rPr>
          <w:rFonts w:hint="eastAsia"/>
        </w:rPr>
      </w:pPr>
      <w:r>
        <w:rPr>
          <w:rFonts w:hint="eastAsia"/>
        </w:rPr>
        <w:tab/>
        <w:t>正确发音“舵手”的重要性</w:t>
      </w:r>
    </w:p>
    <w:p w14:paraId="33A87E14" w14:textId="77777777" w:rsidR="00993101" w:rsidRDefault="00993101">
      <w:pPr>
        <w:rPr>
          <w:rFonts w:hint="eastAsia"/>
        </w:rPr>
      </w:pPr>
    </w:p>
    <w:p w14:paraId="3FF50502" w14:textId="77777777" w:rsidR="00993101" w:rsidRDefault="00993101">
      <w:pPr>
        <w:rPr>
          <w:rFonts w:hint="eastAsia"/>
        </w:rPr>
      </w:pPr>
    </w:p>
    <w:p w14:paraId="382C7808" w14:textId="77777777" w:rsidR="00993101" w:rsidRDefault="00993101">
      <w:pPr>
        <w:rPr>
          <w:rFonts w:hint="eastAsia"/>
        </w:rPr>
      </w:pPr>
      <w:r>
        <w:rPr>
          <w:rFonts w:hint="eastAsia"/>
        </w:rPr>
        <w:tab/>
        <w:t>准确掌握“舵手”的正确拼音不仅仅是语言学习层面的要求，在实际生活和工作中也有着重要意义。在专业交流场合，如果不能准确说出“舵手”的读音，可能会导致沟通障碍，影响信息的传递。在文化交流中，正确地读出这个词汇，也是对相关文化的尊重要体现。比如在讲述航海故事、企业经营管理案例或者政治领导事迹时，准确读出“舵手”一词，能让讲述更加流畅和真实。</w:t>
      </w:r>
    </w:p>
    <w:p w14:paraId="7BAAEF46" w14:textId="77777777" w:rsidR="00993101" w:rsidRDefault="00993101">
      <w:pPr>
        <w:rPr>
          <w:rFonts w:hint="eastAsia"/>
        </w:rPr>
      </w:pPr>
    </w:p>
    <w:p w14:paraId="08DEEB77" w14:textId="77777777" w:rsidR="00993101" w:rsidRDefault="00993101">
      <w:pPr>
        <w:rPr>
          <w:rFonts w:hint="eastAsia"/>
        </w:rPr>
      </w:pPr>
    </w:p>
    <w:p w14:paraId="5E61EC00" w14:textId="77777777" w:rsidR="00993101" w:rsidRDefault="00993101">
      <w:pPr>
        <w:rPr>
          <w:rFonts w:hint="eastAsia"/>
        </w:rPr>
      </w:pPr>
    </w:p>
    <w:p w14:paraId="532BD3C2" w14:textId="77777777" w:rsidR="00993101" w:rsidRDefault="0099310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6C7E4E4" w14:textId="77777777" w:rsidR="00993101" w:rsidRDefault="00993101">
      <w:pPr>
        <w:rPr>
          <w:rFonts w:hint="eastAsia"/>
        </w:rPr>
      </w:pPr>
    </w:p>
    <w:p w14:paraId="39C81665" w14:textId="77777777" w:rsidR="00993101" w:rsidRDefault="00993101">
      <w:pPr>
        <w:rPr>
          <w:rFonts w:hint="eastAsia"/>
        </w:rPr>
      </w:pPr>
    </w:p>
    <w:p w14:paraId="1B530D5C" w14:textId="77777777" w:rsidR="00993101" w:rsidRDefault="00993101">
      <w:pPr>
        <w:rPr>
          <w:rFonts w:hint="eastAsia"/>
        </w:rPr>
      </w:pPr>
      <w:r>
        <w:rPr>
          <w:rFonts w:hint="eastAsia"/>
        </w:rPr>
        <w:tab/>
        <w:t>了解“舵手”的拼音“duò shǒu”，并能理解其在航海领域以及在不同层面的引申义，对我们的语言学习和认知世界的丰富都有着积极的意义。它让我们在交流中更加准确地表达自己，在理解新知识时更加顺畅。通过不断深化对这类基础词汇及引申含义的认识，我们能在学习、工作和生活等诸多方面更好地与他人沟通协作，共同进步。</w:t>
      </w:r>
    </w:p>
    <w:p w14:paraId="593B5347" w14:textId="77777777" w:rsidR="00993101" w:rsidRDefault="00993101">
      <w:pPr>
        <w:rPr>
          <w:rFonts w:hint="eastAsia"/>
        </w:rPr>
      </w:pPr>
    </w:p>
    <w:p w14:paraId="3B020AE6" w14:textId="77777777" w:rsidR="00993101" w:rsidRDefault="00993101">
      <w:pPr>
        <w:rPr>
          <w:rFonts w:hint="eastAsia"/>
        </w:rPr>
      </w:pPr>
    </w:p>
    <w:p w14:paraId="4DA4777C" w14:textId="77777777" w:rsidR="00993101" w:rsidRDefault="009931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1EB1DC" w14:textId="5868F5A4" w:rsidR="009231AB" w:rsidRDefault="009231AB"/>
    <w:sectPr w:rsidR="009231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1AB"/>
    <w:rsid w:val="00277131"/>
    <w:rsid w:val="009231AB"/>
    <w:rsid w:val="00993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8F5B52-AD56-442B-8660-330AFAD29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31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31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31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31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31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31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31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31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31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31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31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31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31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31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31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31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31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31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31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31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31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31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31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31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31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31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31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31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31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2025-08-21T02:55:00Z</dcterms:created>
  <dcterms:modified xsi:type="dcterms:W3CDTF">2025-08-21T02:55:00Z</dcterms:modified>
</cp:coreProperties>
</file>