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28C2" w14:textId="77777777" w:rsidR="00724C0C" w:rsidRDefault="00724C0C">
      <w:pPr>
        <w:rPr>
          <w:rFonts w:hint="eastAsia"/>
        </w:rPr>
      </w:pPr>
      <w:r>
        <w:rPr>
          <w:rFonts w:hint="eastAsia"/>
        </w:rPr>
        <w:t>舟楫拼音怎么读</w:t>
      </w:r>
    </w:p>
    <w:p w14:paraId="6B5BD6C4" w14:textId="77777777" w:rsidR="00724C0C" w:rsidRDefault="00724C0C">
      <w:pPr>
        <w:rPr>
          <w:rFonts w:hint="eastAsia"/>
        </w:rPr>
      </w:pPr>
      <w:r>
        <w:rPr>
          <w:rFonts w:hint="eastAsia"/>
        </w:rPr>
        <w:t>舟楫这两个字的拼音是“zhōu jí”。在汉语中，拼音是一种用来表示汉字发音的符号系统。对于初学者来说，掌握汉字的正确读音是学习汉语的重要一步。“舟”指的是小船或者船只的一种，而“楫”则是指划船用的桨。两者结合在一起，“舟楫”通常被用来比喻帮助、辅助的意思，正如船只需要桨来前进一样。</w:t>
      </w:r>
    </w:p>
    <w:p w14:paraId="06046CE9" w14:textId="77777777" w:rsidR="00724C0C" w:rsidRDefault="00724C0C">
      <w:pPr>
        <w:rPr>
          <w:rFonts w:hint="eastAsia"/>
        </w:rPr>
      </w:pPr>
    </w:p>
    <w:p w14:paraId="1EF53E34" w14:textId="77777777" w:rsidR="00724C0C" w:rsidRDefault="00724C0C">
      <w:pPr>
        <w:rPr>
          <w:rFonts w:hint="eastAsia"/>
        </w:rPr>
      </w:pPr>
    </w:p>
    <w:p w14:paraId="1C0196E9" w14:textId="77777777" w:rsidR="00724C0C" w:rsidRDefault="00724C0C">
      <w:pPr>
        <w:rPr>
          <w:rFonts w:hint="eastAsia"/>
        </w:rPr>
      </w:pPr>
      <w:r>
        <w:rPr>
          <w:rFonts w:hint="eastAsia"/>
        </w:rPr>
        <w:t>舟楫的历史背景</w:t>
      </w:r>
    </w:p>
    <w:p w14:paraId="2819A977" w14:textId="77777777" w:rsidR="00724C0C" w:rsidRDefault="00724C0C">
      <w:pPr>
        <w:rPr>
          <w:rFonts w:hint="eastAsia"/>
        </w:rPr>
      </w:pPr>
      <w:r>
        <w:rPr>
          <w:rFonts w:hint="eastAsia"/>
        </w:rPr>
        <w:t>在中国古代，由于地理环境的影响，很多地区都依赖水路交通。因此，舟楫成为了非常重要的交通工具。从《诗经》到《楚辞》，再到后来的唐诗宋词，有关舟楫的描述层出不穷。这些文学作品不仅反映了当时社会对舟楫的依赖，也展示了舟楫文化在中国历史中的深远影响。例如，唐代诗人李白在其诗作中多次提及舟楫，表达了他对自由和远方的向往。</w:t>
      </w:r>
    </w:p>
    <w:p w14:paraId="03AA5B4C" w14:textId="77777777" w:rsidR="00724C0C" w:rsidRDefault="00724C0C">
      <w:pPr>
        <w:rPr>
          <w:rFonts w:hint="eastAsia"/>
        </w:rPr>
      </w:pPr>
    </w:p>
    <w:p w14:paraId="1397CFBC" w14:textId="77777777" w:rsidR="00724C0C" w:rsidRDefault="00724C0C">
      <w:pPr>
        <w:rPr>
          <w:rFonts w:hint="eastAsia"/>
        </w:rPr>
      </w:pPr>
    </w:p>
    <w:p w14:paraId="6FE5D5D3" w14:textId="77777777" w:rsidR="00724C0C" w:rsidRDefault="00724C0C">
      <w:pPr>
        <w:rPr>
          <w:rFonts w:hint="eastAsia"/>
        </w:rPr>
      </w:pPr>
      <w:r>
        <w:rPr>
          <w:rFonts w:hint="eastAsia"/>
        </w:rPr>
        <w:t>舟楫在现代汉语中的应用</w:t>
      </w:r>
    </w:p>
    <w:p w14:paraId="0D6CD33E" w14:textId="77777777" w:rsidR="00724C0C" w:rsidRDefault="00724C0C">
      <w:pPr>
        <w:rPr>
          <w:rFonts w:hint="eastAsia"/>
        </w:rPr>
      </w:pPr>
      <w:r>
        <w:rPr>
          <w:rFonts w:hint="eastAsia"/>
        </w:rPr>
        <w:t>随着时代的发展和社会的进步，舟楫的实际使用频率大大降低。然而，“舟楫”一词并没有因此消失于人们的视野中，相反，它以一种比喻的形式广泛应用于现代社会。比如，在表达某事物或人物起到关键性作用时，人们常会说“起到了舟楫之效”，意指该事物或人物像推动船只前进的桨一样，对最后的总结产生了积极且不可或缺的影响。</w:t>
      </w:r>
    </w:p>
    <w:p w14:paraId="0475687F" w14:textId="77777777" w:rsidR="00724C0C" w:rsidRDefault="00724C0C">
      <w:pPr>
        <w:rPr>
          <w:rFonts w:hint="eastAsia"/>
        </w:rPr>
      </w:pPr>
    </w:p>
    <w:p w14:paraId="705E5B79" w14:textId="77777777" w:rsidR="00724C0C" w:rsidRDefault="00724C0C">
      <w:pPr>
        <w:rPr>
          <w:rFonts w:hint="eastAsia"/>
        </w:rPr>
      </w:pPr>
    </w:p>
    <w:p w14:paraId="5B56F35D" w14:textId="77777777" w:rsidR="00724C0C" w:rsidRDefault="00724C0C">
      <w:pPr>
        <w:rPr>
          <w:rFonts w:hint="eastAsia"/>
        </w:rPr>
      </w:pPr>
      <w:r>
        <w:rPr>
          <w:rFonts w:hint="eastAsia"/>
        </w:rPr>
        <w:t>学习舟楫的意义</w:t>
      </w:r>
    </w:p>
    <w:p w14:paraId="7C252ED1" w14:textId="77777777" w:rsidR="00724C0C" w:rsidRDefault="00724C0C">
      <w:pPr>
        <w:rPr>
          <w:rFonts w:hint="eastAsia"/>
        </w:rPr>
      </w:pPr>
      <w:r>
        <w:rPr>
          <w:rFonts w:hint="eastAsia"/>
        </w:rPr>
        <w:t>了解“舟楫”的读音及其背后的文化内涵，不仅有助于加深对中国传统文化的理解，而且还能增进对汉语词汇的运用能力。通过学习这类词汇，可以更好地领略汉语的魅力所在，体会古人智慧与情感的结晶。同时，这也为跨文化交流提供了桥梁，让更多的人能够通过语言这一媒介，深入探索中国文化底蕴。</w:t>
      </w:r>
    </w:p>
    <w:p w14:paraId="495CAFBE" w14:textId="77777777" w:rsidR="00724C0C" w:rsidRDefault="00724C0C">
      <w:pPr>
        <w:rPr>
          <w:rFonts w:hint="eastAsia"/>
        </w:rPr>
      </w:pPr>
    </w:p>
    <w:p w14:paraId="3318C3AD" w14:textId="77777777" w:rsidR="00724C0C" w:rsidRDefault="00724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4D031" w14:textId="03CEE44B" w:rsidR="00372B75" w:rsidRDefault="00372B75"/>
    <w:sectPr w:rsidR="00372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75"/>
    <w:rsid w:val="00277131"/>
    <w:rsid w:val="00372B75"/>
    <w:rsid w:val="0072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F0DAC-9FA2-4CCC-9E63-6711545C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