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9133" w14:textId="77777777" w:rsidR="00A564C5" w:rsidRDefault="00A564C5">
      <w:pPr>
        <w:rPr>
          <w:rFonts w:hint="eastAsia"/>
        </w:rPr>
      </w:pPr>
    </w:p>
    <w:p w14:paraId="1BEA0554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一、膊的拼音</w:t>
      </w:r>
    </w:p>
    <w:p w14:paraId="209BA8F4" w14:textId="77777777" w:rsidR="00A564C5" w:rsidRDefault="00A564C5">
      <w:pPr>
        <w:rPr>
          <w:rFonts w:hint="eastAsia"/>
        </w:rPr>
      </w:pPr>
    </w:p>
    <w:p w14:paraId="2E3EB3AB" w14:textId="77777777" w:rsidR="00A564C5" w:rsidRDefault="00A564C5">
      <w:pPr>
        <w:rPr>
          <w:rFonts w:hint="eastAsia"/>
        </w:rPr>
      </w:pPr>
    </w:p>
    <w:p w14:paraId="52EB0167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“膊”字的拼音是“bó”。这个拼音是声母“b”和韵母“o”组成的单韵母音节，在普通话中读第二声。当我们提到身体的某个部位或者与手臂相关的动作时，就会用到这个“膊”字，例如“胳膊”，这里的“膊”就准确地描述了手臂上的一段部分。</w:t>
      </w:r>
    </w:p>
    <w:p w14:paraId="01D8739E" w14:textId="77777777" w:rsidR="00A564C5" w:rsidRDefault="00A564C5">
      <w:pPr>
        <w:rPr>
          <w:rFonts w:hint="eastAsia"/>
        </w:rPr>
      </w:pPr>
    </w:p>
    <w:p w14:paraId="6895E408" w14:textId="77777777" w:rsidR="00A564C5" w:rsidRDefault="00A564C5">
      <w:pPr>
        <w:rPr>
          <w:rFonts w:hint="eastAsia"/>
        </w:rPr>
      </w:pPr>
    </w:p>
    <w:p w14:paraId="6CF238CD" w14:textId="77777777" w:rsidR="00A564C5" w:rsidRDefault="00A564C5">
      <w:pPr>
        <w:rPr>
          <w:rFonts w:hint="eastAsia"/>
        </w:rPr>
      </w:pPr>
    </w:p>
    <w:p w14:paraId="189D1F89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二、膊的部首</w:t>
      </w:r>
    </w:p>
    <w:p w14:paraId="5D32FA21" w14:textId="77777777" w:rsidR="00A564C5" w:rsidRDefault="00A564C5">
      <w:pPr>
        <w:rPr>
          <w:rFonts w:hint="eastAsia"/>
        </w:rPr>
      </w:pPr>
    </w:p>
    <w:p w14:paraId="6CCD639F" w14:textId="77777777" w:rsidR="00A564C5" w:rsidRDefault="00A564C5">
      <w:pPr>
        <w:rPr>
          <w:rFonts w:hint="eastAsia"/>
        </w:rPr>
      </w:pPr>
    </w:p>
    <w:p w14:paraId="6983C396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“膊”字的部首是“月”。在汉字的造字法中，许多与身体部位有关的字都以“月”（肉）为部首。“月”部在古代其实是“肉”部的变形，由于在长期的书写过程中，为了书写的简便和美观等因素逐渐演变成了现在的“月”形。以“月”为部首的字往往和肉体、身体器官相关，像“腿”“脚”“肚”等字，它们都与身体的一部分有关，这体现了汉字表意性的特点，通过部首就能大致判断出字的含义范畴。</w:t>
      </w:r>
    </w:p>
    <w:p w14:paraId="56D433DF" w14:textId="77777777" w:rsidR="00A564C5" w:rsidRDefault="00A564C5">
      <w:pPr>
        <w:rPr>
          <w:rFonts w:hint="eastAsia"/>
        </w:rPr>
      </w:pPr>
    </w:p>
    <w:p w14:paraId="3CCA36B2" w14:textId="77777777" w:rsidR="00A564C5" w:rsidRDefault="00A564C5">
      <w:pPr>
        <w:rPr>
          <w:rFonts w:hint="eastAsia"/>
        </w:rPr>
      </w:pPr>
    </w:p>
    <w:p w14:paraId="233C0EF8" w14:textId="77777777" w:rsidR="00A564C5" w:rsidRDefault="00A564C5">
      <w:pPr>
        <w:rPr>
          <w:rFonts w:hint="eastAsia"/>
        </w:rPr>
      </w:pPr>
    </w:p>
    <w:p w14:paraId="5B113A15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三、膊组词语</w:t>
      </w:r>
    </w:p>
    <w:p w14:paraId="4EEA3136" w14:textId="77777777" w:rsidR="00A564C5" w:rsidRDefault="00A564C5">
      <w:pPr>
        <w:rPr>
          <w:rFonts w:hint="eastAsia"/>
        </w:rPr>
      </w:pPr>
    </w:p>
    <w:p w14:paraId="7B3F4122" w14:textId="77777777" w:rsidR="00A564C5" w:rsidRDefault="00A564C5">
      <w:pPr>
        <w:rPr>
          <w:rFonts w:hint="eastAsia"/>
        </w:rPr>
      </w:pPr>
    </w:p>
    <w:p w14:paraId="1A4BA7A6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“膊”字可以组成很多词语。“胳膊”是最为常见的词语，它指的是上肢从肩到肘的部分，是人体非常重要的运动器官。我们日常生活中的很多动作，如抬手、拿东西等都需要胳膊的参与。“小膊”这个词相对不那么常用，但它也是用来指手臂的一部分，一般表示上臂比较靠上的部位。“赤膊”这个词大家也不陌生，它的意思是光着上身，通常在比较炎热的天气或者特定的运动场景下会出现这样的状态，比如在夏天人们可能为了凉快会赤膊乘凉，或者在某些搏击训练中运动员会赤膊进行训练。这些词语从不同角度丰富了“膊”字的内涵，也让我们在表达与手臂相关的概念时有更多的词汇可供选择。</w:t>
      </w:r>
    </w:p>
    <w:p w14:paraId="27EC26F2" w14:textId="77777777" w:rsidR="00A564C5" w:rsidRDefault="00A564C5">
      <w:pPr>
        <w:rPr>
          <w:rFonts w:hint="eastAsia"/>
        </w:rPr>
      </w:pPr>
    </w:p>
    <w:p w14:paraId="4E8DF664" w14:textId="77777777" w:rsidR="00A564C5" w:rsidRDefault="00A564C5">
      <w:pPr>
        <w:rPr>
          <w:rFonts w:hint="eastAsia"/>
        </w:rPr>
      </w:pPr>
    </w:p>
    <w:p w14:paraId="1D839639" w14:textId="77777777" w:rsidR="00A564C5" w:rsidRDefault="00A564C5">
      <w:pPr>
        <w:rPr>
          <w:rFonts w:hint="eastAsia"/>
        </w:rPr>
      </w:pPr>
    </w:p>
    <w:p w14:paraId="59B43334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四、膊字的意义演变</w:t>
      </w:r>
    </w:p>
    <w:p w14:paraId="0A1A5478" w14:textId="77777777" w:rsidR="00A564C5" w:rsidRDefault="00A564C5">
      <w:pPr>
        <w:rPr>
          <w:rFonts w:hint="eastAsia"/>
        </w:rPr>
      </w:pPr>
    </w:p>
    <w:p w14:paraId="0BC2A387" w14:textId="77777777" w:rsidR="00A564C5" w:rsidRDefault="00A564C5">
      <w:pPr>
        <w:rPr>
          <w:rFonts w:hint="eastAsia"/>
        </w:rPr>
      </w:pPr>
    </w:p>
    <w:p w14:paraId="22031506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“膊”字在古代汉语中就存在，随着时间的推移，它的意义虽然没有发生根本性的改变，但在使用频率和一些搭配上有了些变化。在古文中，“膊”也有表示手臂粗壮或者有力的含义，通过修饰性的词语来描述手臂的状态。在现代汉语中，它更多地是与其他简单的词语搭配，如上文提到的“胳膊”“赤膊”等，主要用于日常的口语和书面表达中，描述身体的部位或者与手臂相关的动作状态。这种意义的演变反映了语言随着社会发展而不断演变的规律，我们在学习的时候也需要理解这种演变背后的文化和语言因素。</w:t>
      </w:r>
    </w:p>
    <w:p w14:paraId="1D4287F8" w14:textId="77777777" w:rsidR="00A564C5" w:rsidRDefault="00A564C5">
      <w:pPr>
        <w:rPr>
          <w:rFonts w:hint="eastAsia"/>
        </w:rPr>
      </w:pPr>
    </w:p>
    <w:p w14:paraId="33D530A0" w14:textId="77777777" w:rsidR="00A564C5" w:rsidRDefault="00A564C5">
      <w:pPr>
        <w:rPr>
          <w:rFonts w:hint="eastAsia"/>
        </w:rPr>
      </w:pPr>
    </w:p>
    <w:p w14:paraId="53784644" w14:textId="77777777" w:rsidR="00A564C5" w:rsidRDefault="00A564C5">
      <w:pPr>
        <w:rPr>
          <w:rFonts w:hint="eastAsia"/>
        </w:rPr>
      </w:pPr>
    </w:p>
    <w:p w14:paraId="6FD0DEDE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五、与膊字相关的文化现象</w:t>
      </w:r>
    </w:p>
    <w:p w14:paraId="79ECFF75" w14:textId="77777777" w:rsidR="00A564C5" w:rsidRDefault="00A564C5">
      <w:pPr>
        <w:rPr>
          <w:rFonts w:hint="eastAsia"/>
        </w:rPr>
      </w:pPr>
    </w:p>
    <w:p w14:paraId="6F794B16" w14:textId="77777777" w:rsidR="00A564C5" w:rsidRDefault="00A564C5">
      <w:pPr>
        <w:rPr>
          <w:rFonts w:hint="eastAsia"/>
        </w:rPr>
      </w:pPr>
    </w:p>
    <w:p w14:paraId="6BE0B9F8" w14:textId="77777777" w:rsidR="00A564C5" w:rsidRDefault="00A564C5">
      <w:pPr>
        <w:rPr>
          <w:rFonts w:hint="eastAsia"/>
        </w:rPr>
      </w:pPr>
      <w:r>
        <w:rPr>
          <w:rFonts w:hint="eastAsia"/>
        </w:rPr>
        <w:tab/>
        <w:t>与“膊”字相关的一些文化现象也值得我们关注。在一些传统武术文化中，“膊”字有着特殊的意义。例如在太极拳的练习中，对于“膊”的运用有着精确的要求，手臂的动作需要刚柔并济，以体现出太极拳的独特韵味。在民间艺术如剪纸、绘画中，常常会有描绘人物形象的作品，而人物的胳膊（膊）的刻画往往是表现人物动态和神情的关键部分。而且在一些方言中，“膊”字的发音和含义可能会有一些特殊之处，这反映了地域文化的多样性。通过研究这些与“膊”字相关的文化现象，我们可以更深入地了解汉字在文化传承和发展中的重要作用。</w:t>
      </w:r>
    </w:p>
    <w:p w14:paraId="0DD3A38E" w14:textId="77777777" w:rsidR="00A564C5" w:rsidRDefault="00A564C5">
      <w:pPr>
        <w:rPr>
          <w:rFonts w:hint="eastAsia"/>
        </w:rPr>
      </w:pPr>
    </w:p>
    <w:p w14:paraId="39733E40" w14:textId="77777777" w:rsidR="00A564C5" w:rsidRDefault="00A564C5">
      <w:pPr>
        <w:rPr>
          <w:rFonts w:hint="eastAsia"/>
        </w:rPr>
      </w:pPr>
    </w:p>
    <w:p w14:paraId="3AFC8AFC" w14:textId="77777777" w:rsidR="00A564C5" w:rsidRDefault="00A56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43305" w14:textId="152802B5" w:rsidR="000D772A" w:rsidRDefault="000D772A"/>
    <w:sectPr w:rsidR="000D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2A"/>
    <w:rsid w:val="000D772A"/>
    <w:rsid w:val="00831997"/>
    <w:rsid w:val="00A5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9E8C0-6012-4403-926A-78C8236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