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1F54">
      <w:pPr>
        <w:rPr>
          <w:rFonts w:hint="eastAsia"/>
          <w:lang w:eastAsia="zh-CN"/>
        </w:rPr>
      </w:pPr>
      <w:bookmarkStart w:id="0" w:name="_GoBack"/>
      <w:bookmarkEnd w:id="0"/>
      <w:r>
        <w:rPr>
          <w:rFonts w:hint="eastAsia"/>
          <w:lang w:eastAsia="zh-CN"/>
        </w:rPr>
        <w:t>肆字组词的概念</w:t>
      </w:r>
    </w:p>
    <w:p w14:paraId="1A2CF7CD">
      <w:pPr>
        <w:rPr>
          <w:rFonts w:hint="eastAsia"/>
          <w:lang w:eastAsia="zh-CN"/>
        </w:rPr>
      </w:pPr>
      <w:r>
        <w:rPr>
          <w:rFonts w:hint="eastAsia"/>
          <w:lang w:eastAsia="zh-CN"/>
        </w:rPr>
        <w:t>肆字组词是汉语学习中一个非常有趣且重要的部分，尤其对于一年级的小朋友来说。所谓肆字组词，简单来说就是用四个汉字组合在一起形成一个新的词语或者短语。这种组词方式不仅能够帮助孩子们更好地理解汉字的意义，还能提高他们的语言表达能力。例如，“春夏秋冬”就是一个典型的肆字组词，用来表示一年中的四个季节。</w:t>
      </w:r>
    </w:p>
    <w:p w14:paraId="203AE2D3">
      <w:pPr>
        <w:rPr>
          <w:rFonts w:hint="eastAsia"/>
          <w:lang w:eastAsia="zh-CN"/>
        </w:rPr>
      </w:pPr>
    </w:p>
    <w:p w14:paraId="71FB5A32">
      <w:pPr>
        <w:rPr>
          <w:rFonts w:hint="eastAsia"/>
          <w:lang w:eastAsia="zh-CN"/>
        </w:rPr>
      </w:pPr>
    </w:p>
    <w:p w14:paraId="590E4B6B">
      <w:pPr>
        <w:rPr>
          <w:rFonts w:hint="eastAsia"/>
          <w:lang w:eastAsia="zh-CN"/>
        </w:rPr>
      </w:pPr>
      <w:r>
        <w:rPr>
          <w:rFonts w:hint="eastAsia"/>
          <w:lang w:eastAsia="zh-CN"/>
        </w:rPr>
        <w:t>拼音的重要性</w:t>
      </w:r>
    </w:p>
    <w:p w14:paraId="12F5F35E">
      <w:pPr>
        <w:rPr>
          <w:rFonts w:hint="eastAsia"/>
          <w:lang w:eastAsia="zh-CN"/>
        </w:rPr>
      </w:pPr>
      <w:r>
        <w:rPr>
          <w:rFonts w:hint="eastAsia"/>
          <w:lang w:eastAsia="zh-CN"/>
        </w:rPr>
        <w:t>在学习肆字组词的过程中，拼音的学习同样不可忽视。拼音是汉字的发音指南，对于刚开始接触汉字的孩子们而言，拼音就像是打开汉字世界大门的钥匙。通过拼音，孩子们可以准确地读出每一个汉字的发音，进而更好地记忆和使用这些字。比如，“春夏秋冬”的拼音分别是“chūn xià qiū dōng”，掌握这一点对孩子们正确发音和书写汉字至关重要。</w:t>
      </w:r>
    </w:p>
    <w:p w14:paraId="618DDD4A">
      <w:pPr>
        <w:rPr>
          <w:rFonts w:hint="eastAsia"/>
          <w:lang w:eastAsia="zh-CN"/>
        </w:rPr>
      </w:pPr>
    </w:p>
    <w:p w14:paraId="4E53F78F">
      <w:pPr>
        <w:rPr>
          <w:rFonts w:hint="eastAsia"/>
          <w:lang w:eastAsia="zh-CN"/>
        </w:rPr>
      </w:pPr>
    </w:p>
    <w:p w14:paraId="0FABA0A8">
      <w:pPr>
        <w:rPr>
          <w:rFonts w:hint="eastAsia"/>
          <w:lang w:eastAsia="zh-CN"/>
        </w:rPr>
      </w:pPr>
      <w:r>
        <w:rPr>
          <w:rFonts w:hint="eastAsia"/>
          <w:lang w:eastAsia="zh-CN"/>
        </w:rPr>
        <w:t>一年级学生如何学习肆字组词和拼音</w:t>
      </w:r>
    </w:p>
    <w:p w14:paraId="3E36AD07">
      <w:pPr>
        <w:rPr>
          <w:rFonts w:hint="eastAsia"/>
          <w:lang w:eastAsia="zh-CN"/>
        </w:rPr>
      </w:pPr>
      <w:r>
        <w:rPr>
          <w:rFonts w:hint="eastAsia"/>
          <w:lang w:eastAsia="zh-CN"/>
        </w:rPr>
        <w:t>对于一年级的学生来说，学习肆字组词和拼音可以通过多种方式进行。可以通过日常生活中的实际例子来学习。比如，在介绍“春夏秋冬”时，可以通过四季变化的实际场景来让孩子们更直观地理解这四个字的意思。利用卡片游戏也是一种很有效的方法。家长或老师可以准备一些写有不同汉字的卡片，然后让孩子们尝试将这些卡片组合成不同的四字词语，这样不仅能增加学习的乐趣，还能加深他们对词语的记忆。</w:t>
      </w:r>
    </w:p>
    <w:p w14:paraId="31A9C94E">
      <w:pPr>
        <w:rPr>
          <w:rFonts w:hint="eastAsia"/>
          <w:lang w:eastAsia="zh-CN"/>
        </w:rPr>
      </w:pPr>
    </w:p>
    <w:p w14:paraId="4AA0BA70">
      <w:pPr>
        <w:rPr>
          <w:rFonts w:hint="eastAsia"/>
          <w:lang w:eastAsia="zh-CN"/>
        </w:rPr>
      </w:pPr>
    </w:p>
    <w:p w14:paraId="58CECF26">
      <w:pPr>
        <w:rPr>
          <w:rFonts w:hint="eastAsia"/>
          <w:lang w:eastAsia="zh-CN"/>
        </w:rPr>
      </w:pPr>
      <w:r>
        <w:rPr>
          <w:rFonts w:hint="eastAsia"/>
          <w:lang w:eastAsia="zh-CN"/>
        </w:rPr>
        <w:t>肆字成语的魅力</w:t>
      </w:r>
    </w:p>
    <w:p w14:paraId="0CA0CFE9">
      <w:pPr>
        <w:rPr>
          <w:rFonts w:hint="eastAsia"/>
          <w:lang w:eastAsia="zh-CN"/>
        </w:rPr>
      </w:pPr>
      <w:r>
        <w:rPr>
          <w:rFonts w:hint="eastAsia"/>
          <w:lang w:eastAsia="zh-CN"/>
        </w:rPr>
        <w:t>除了简单的肆字组词外，肆字成语也是汉语学习中的一大亮点。成语往往蕴含着丰富的历史文化内涵，通过学习成语，孩子们不仅可以学到更多的词汇，还能了解到许多有趣的古代故事。例如，“画蛇添足”这个成语，背后就有一个关于做事过犹不及的故事。学习这类成语有助于培养孩子们的逻辑思维能力和文化素养。</w:t>
      </w:r>
    </w:p>
    <w:p w14:paraId="2773AA66">
      <w:pPr>
        <w:rPr>
          <w:rFonts w:hint="eastAsia"/>
          <w:lang w:eastAsia="zh-CN"/>
        </w:rPr>
      </w:pPr>
    </w:p>
    <w:p w14:paraId="3851739A">
      <w:pPr>
        <w:rPr>
          <w:rFonts w:hint="eastAsia"/>
          <w:lang w:eastAsia="zh-CN"/>
        </w:rPr>
      </w:pPr>
    </w:p>
    <w:p w14:paraId="0E0A7F5F">
      <w:pPr>
        <w:rPr>
          <w:rFonts w:hint="eastAsia"/>
          <w:lang w:eastAsia="zh-CN"/>
        </w:rPr>
      </w:pPr>
      <w:r>
        <w:rPr>
          <w:rFonts w:hint="eastAsia"/>
          <w:lang w:eastAsia="zh-CN"/>
        </w:rPr>
        <w:t>家庭与学校的配合</w:t>
      </w:r>
    </w:p>
    <w:p w14:paraId="5F9D60FF">
      <w:pPr>
        <w:rPr>
          <w:rFonts w:hint="eastAsia"/>
          <w:lang w:eastAsia="zh-CN"/>
        </w:rPr>
      </w:pPr>
      <w:r>
        <w:rPr>
          <w:rFonts w:hint="eastAsia"/>
          <w:lang w:eastAsia="zh-CN"/>
        </w:rPr>
        <w:t>为了让孩子们更好地学习肆字组词和拼音，家庭和学校的配合也非常重要。家长们可以在家中为孩子创造一个良好的学习环境，比如定期进行亲子阅读活动，鼓励孩子大声朗读含有肆字组词的文章。学校方面，则可以通过组织各种汉语学习竞赛、展示等丰富多彩的活动，激发孩子们对汉语学习的兴趣。这样的双重努力，必将为孩子们打下坚实的汉语基础。</w:t>
      </w:r>
    </w:p>
    <w:p w14:paraId="45D840EC">
      <w:pPr>
        <w:rPr>
          <w:rFonts w:hint="eastAsia"/>
          <w:lang w:eastAsia="zh-CN"/>
        </w:rPr>
      </w:pPr>
    </w:p>
    <w:p w14:paraId="24EE675E">
      <w:pPr>
        <w:rPr>
          <w:rFonts w:hint="eastAsia"/>
          <w:lang w:eastAsia="zh-CN"/>
        </w:rPr>
      </w:pPr>
      <w:r>
        <w:rPr>
          <w:rFonts w:hint="eastAsia"/>
          <w:lang w:eastAsia="zh-CN"/>
        </w:rPr>
        <w:t>本文是由懂得生活网（dongdeshenghuo.com）为大家创作</w:t>
      </w:r>
    </w:p>
    <w:p w14:paraId="0FB821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A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2025-08-19T13:26:26Z</dcterms:created>
  <cp:lastModifiedBy>Administrator</cp:lastModifiedBy>
  <dcterms:modified xsi:type="dcterms:W3CDTF">2025-08-19T13:26:26Z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D6C393DF86BD472A995E48B2D2220006_12</vt:lpwstr>
  </property>
</Properties>
</file>