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BC71" w14:textId="77777777" w:rsidR="004E4306" w:rsidRDefault="004E4306">
      <w:pPr>
        <w:rPr>
          <w:rFonts w:hint="eastAsia"/>
        </w:rPr>
      </w:pPr>
      <w:r>
        <w:rPr>
          <w:rFonts w:hint="eastAsia"/>
        </w:rPr>
        <w:t>gēng dì de pīn yīn zěn me dú</w:t>
      </w:r>
    </w:p>
    <w:p w14:paraId="2D6BBB26" w14:textId="77777777" w:rsidR="004E4306" w:rsidRDefault="004E4306">
      <w:pPr>
        <w:rPr>
          <w:rFonts w:hint="eastAsia"/>
        </w:rPr>
      </w:pPr>
      <w:r>
        <w:rPr>
          <w:rFonts w:hint="eastAsia"/>
        </w:rPr>
        <w:t>“gēng dì” shì yī gè hàn yǔ cí yǔ，zài nóng yè hé dì lǐ xué zhōng yǒu zhe zhòng yào de yì yì。“gēng dì” liǎng gè zì de pīn yīn fēn bié shì：“gēng”（dì yī shēng）hé“dì”（dì sì shēng）。lián qǐ lái jiù shì“gēng dì”，zhèng què de pīn yīn fā yīn duì yú xué xí hàn yǔ hé lǐ jiě nóng yè xiāng guān zhī shí fēi cháng guān jiàn。</w:t>
      </w:r>
    </w:p>
    <w:p w14:paraId="65F2C299" w14:textId="77777777" w:rsidR="004E4306" w:rsidRDefault="004E4306">
      <w:pPr>
        <w:rPr>
          <w:rFonts w:hint="eastAsia"/>
        </w:rPr>
      </w:pPr>
    </w:p>
    <w:p w14:paraId="4D90EED5" w14:textId="77777777" w:rsidR="004E4306" w:rsidRDefault="004E4306">
      <w:pPr>
        <w:rPr>
          <w:rFonts w:hint="eastAsia"/>
        </w:rPr>
      </w:pPr>
    </w:p>
    <w:p w14:paraId="1770EC85" w14:textId="77777777" w:rsidR="004E4306" w:rsidRDefault="004E4306">
      <w:pPr>
        <w:rPr>
          <w:rFonts w:hint="eastAsia"/>
        </w:rPr>
      </w:pPr>
      <w:r>
        <w:rPr>
          <w:rFonts w:hint="eastAsia"/>
        </w:rPr>
        <w:t>“gēng” zì de fā yīn hé hán yì</w:t>
      </w:r>
    </w:p>
    <w:p w14:paraId="57BE6404" w14:textId="77777777" w:rsidR="004E4306" w:rsidRDefault="004E4306">
      <w:pPr>
        <w:rPr>
          <w:rFonts w:hint="eastAsia"/>
        </w:rPr>
      </w:pPr>
      <w:r>
        <w:rPr>
          <w:rFonts w:hint="eastAsia"/>
        </w:rPr>
        <w:t>“gēng” zì de pīn yīn shì“gēng”，shēng diào shì dì yī shēng，yě jiào yīn píng shēng。zài hàn yǔ zhōng，“gēng” zì tōng cháng yòng lái biǎo shì yǔ nóng yè zuò yè yǒu guān de dòng zuò，bǐ rú“gēng zhǒng”、“gēng zuò” děng。tā de běn yì shì zhǐ yòng nóng jù f fān tǔ rǎng，yǐ biàn wèi bō zhǒng zuò wù chuàng zào liáng hǎo de tǔ rǎng tiáo jiàn。</w:t>
      </w:r>
    </w:p>
    <w:p w14:paraId="7D29C7C1" w14:textId="77777777" w:rsidR="004E4306" w:rsidRDefault="004E4306">
      <w:pPr>
        <w:rPr>
          <w:rFonts w:hint="eastAsia"/>
        </w:rPr>
      </w:pPr>
    </w:p>
    <w:p w14:paraId="461A3285" w14:textId="77777777" w:rsidR="004E4306" w:rsidRDefault="004E4306">
      <w:pPr>
        <w:rPr>
          <w:rFonts w:hint="eastAsia"/>
        </w:rPr>
      </w:pPr>
    </w:p>
    <w:p w14:paraId="021B663C" w14:textId="77777777" w:rsidR="004E4306" w:rsidRDefault="004E4306">
      <w:pPr>
        <w:rPr>
          <w:rFonts w:hint="eastAsia"/>
        </w:rPr>
      </w:pPr>
      <w:r>
        <w:rPr>
          <w:rFonts w:hint="eastAsia"/>
        </w:rPr>
        <w:t>“dì” zì de fā yīn hé hán yì</w:t>
      </w:r>
    </w:p>
    <w:p w14:paraId="15ACDE1C" w14:textId="77777777" w:rsidR="004E4306" w:rsidRDefault="004E4306">
      <w:pPr>
        <w:rPr>
          <w:rFonts w:hint="eastAsia"/>
        </w:rPr>
      </w:pPr>
      <w:r>
        <w:rPr>
          <w:rFonts w:hint="eastAsia"/>
        </w:rPr>
        <w:t>“dì” zì de pīn yīn shì“dì”，shēng diào shì dì sì shēng，shǔ yú qù shēng。zài“gēng dì” zhè gè cí yǔ zhōng，“dì” dài biǎo de shì“tǔ dì” huò者“tián dì”的 yì si，tè zhǐ néng gòu yòng yú nóng yè shēng chǎn de tǔ rǎng。zhè ge zi zài hàn yǔ zhōng hái kě yǐ yǒu qí tā de yì sī，bǐ rú“dì fāng”、“dì qiú” děng，dàn zài“gēng dì” zhōng tè zhǐ nóng yè yòng dì。</w:t>
      </w:r>
    </w:p>
    <w:p w14:paraId="3B9911F0" w14:textId="77777777" w:rsidR="004E4306" w:rsidRDefault="004E4306">
      <w:pPr>
        <w:rPr>
          <w:rFonts w:hint="eastAsia"/>
        </w:rPr>
      </w:pPr>
    </w:p>
    <w:p w14:paraId="37BBD682" w14:textId="77777777" w:rsidR="004E4306" w:rsidRDefault="004E4306">
      <w:pPr>
        <w:rPr>
          <w:rFonts w:hint="eastAsia"/>
        </w:rPr>
      </w:pPr>
    </w:p>
    <w:p w14:paraId="599ADF3B" w14:textId="77777777" w:rsidR="004E4306" w:rsidRDefault="004E4306">
      <w:pPr>
        <w:rPr>
          <w:rFonts w:hint="eastAsia"/>
        </w:rPr>
      </w:pPr>
      <w:r>
        <w:rPr>
          <w:rFonts w:hint="eastAsia"/>
        </w:rPr>
        <w:t>“gēng dì” cí yǔ de zhěng tǐ hán yì</w:t>
      </w:r>
    </w:p>
    <w:p w14:paraId="4075174D" w14:textId="77777777" w:rsidR="004E4306" w:rsidRDefault="004E4306">
      <w:pPr>
        <w:rPr>
          <w:rFonts w:hint="eastAsia"/>
        </w:rPr>
      </w:pPr>
      <w:r>
        <w:rPr>
          <w:rFonts w:hint="eastAsia"/>
        </w:rPr>
        <w:t>jiāng“gēng” hé“dì” hé qǐ lái，“gēng dì” de zhěng tǐ hán yì shì zhǐ yòng yú nóng yè zhòng zhí zuò wù de tǔ dì，yě kě yǐ zhǐ dài biǎo nóng yè shēng chǎn zhōng de zhòng yào jī chǔ。“gēng dì” shì guó jiā liáng shí ān quán de jī chǔ zī yuán，duì yú nǎo liáng shí shēng chǎn hé nóng cūn jīng jì fā zhǎn qǐ zhe zhì guān zhòng yào de zuò yòng。</w:t>
      </w:r>
    </w:p>
    <w:p w14:paraId="49D79565" w14:textId="77777777" w:rsidR="004E4306" w:rsidRDefault="004E4306">
      <w:pPr>
        <w:rPr>
          <w:rFonts w:hint="eastAsia"/>
        </w:rPr>
      </w:pPr>
    </w:p>
    <w:p w14:paraId="6CCFFB5B" w14:textId="77777777" w:rsidR="004E4306" w:rsidRDefault="004E4306">
      <w:pPr>
        <w:rPr>
          <w:rFonts w:hint="eastAsia"/>
        </w:rPr>
      </w:pPr>
    </w:p>
    <w:p w14:paraId="277D3281" w14:textId="77777777" w:rsidR="004E4306" w:rsidRDefault="004E4306">
      <w:pPr>
        <w:rPr>
          <w:rFonts w:hint="eastAsia"/>
        </w:rPr>
      </w:pPr>
      <w:r>
        <w:rPr>
          <w:rFonts w:hint="eastAsia"/>
        </w:rPr>
        <w:t>zài shí jì yìng yòng zhōng de“gēng dì”</w:t>
      </w:r>
    </w:p>
    <w:p w14:paraId="216C8DE5" w14:textId="77777777" w:rsidR="004E4306" w:rsidRDefault="004E4306">
      <w:pPr>
        <w:rPr>
          <w:rFonts w:hint="eastAsia"/>
        </w:rPr>
      </w:pPr>
      <w:r>
        <w:rPr>
          <w:rFonts w:hint="eastAsia"/>
        </w:rPr>
        <w:t>zài dàng dài nóng yè guǎn lǐ he zhèng cè zhì dìng zhōng，“gēng dì” de bǎo hù bèi guó jiā shì wéi zhòng diǎn。bǐ rú，wǒ guó tí chū le“shí bā yì mu gēng dì hóng xiàn” de mù biāo，yǐ què bǎo nóng yè shēng chǎn néng lì hé liáng shí gòng jǐ ān quán。yīn cǐ，bù jǐn nóng mín hé nóng yè gōng zuò zhě yào lǐ jiě“gēng dì” de hán yì，pǔ tōng rén mín yě yīng gāi rèn shí dào“gēng dì” de zhòng yào xìng，yǐ jí zěn me zhèng què fā yīn hé yùn yòng zhè gè cí yǔ。</w:t>
      </w:r>
    </w:p>
    <w:p w14:paraId="0BF2B19D" w14:textId="77777777" w:rsidR="004E4306" w:rsidRDefault="004E4306">
      <w:pPr>
        <w:rPr>
          <w:rFonts w:hint="eastAsia"/>
        </w:rPr>
      </w:pPr>
    </w:p>
    <w:p w14:paraId="77334655" w14:textId="77777777" w:rsidR="004E4306" w:rsidRDefault="004E4306">
      <w:pPr>
        <w:rPr>
          <w:rFonts w:hint="eastAsia"/>
        </w:rPr>
      </w:pPr>
      <w:r>
        <w:rPr>
          <w:rFonts w:hint="eastAsia"/>
        </w:rPr>
        <w:t>本文是由懂得生活网（dongdeshenghuo.com）为大家创作</w:t>
      </w:r>
    </w:p>
    <w:p w14:paraId="27BB739E" w14:textId="7894955F" w:rsidR="00173909" w:rsidRDefault="00173909"/>
    <w:sectPr w:rsidR="00173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09"/>
    <w:rsid w:val="00173909"/>
    <w:rsid w:val="00277131"/>
    <w:rsid w:val="004E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7416E-16F6-40E3-AE15-9BCF7CD6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909"/>
    <w:rPr>
      <w:rFonts w:cstheme="majorBidi"/>
      <w:color w:val="2F5496" w:themeColor="accent1" w:themeShade="BF"/>
      <w:sz w:val="28"/>
      <w:szCs w:val="28"/>
    </w:rPr>
  </w:style>
  <w:style w:type="character" w:customStyle="1" w:styleId="50">
    <w:name w:val="标题 5 字符"/>
    <w:basedOn w:val="a0"/>
    <w:link w:val="5"/>
    <w:uiPriority w:val="9"/>
    <w:semiHidden/>
    <w:rsid w:val="00173909"/>
    <w:rPr>
      <w:rFonts w:cstheme="majorBidi"/>
      <w:color w:val="2F5496" w:themeColor="accent1" w:themeShade="BF"/>
      <w:sz w:val="24"/>
    </w:rPr>
  </w:style>
  <w:style w:type="character" w:customStyle="1" w:styleId="60">
    <w:name w:val="标题 6 字符"/>
    <w:basedOn w:val="a0"/>
    <w:link w:val="6"/>
    <w:uiPriority w:val="9"/>
    <w:semiHidden/>
    <w:rsid w:val="00173909"/>
    <w:rPr>
      <w:rFonts w:cstheme="majorBidi"/>
      <w:b/>
      <w:bCs/>
      <w:color w:val="2F5496" w:themeColor="accent1" w:themeShade="BF"/>
    </w:rPr>
  </w:style>
  <w:style w:type="character" w:customStyle="1" w:styleId="70">
    <w:name w:val="标题 7 字符"/>
    <w:basedOn w:val="a0"/>
    <w:link w:val="7"/>
    <w:uiPriority w:val="9"/>
    <w:semiHidden/>
    <w:rsid w:val="00173909"/>
    <w:rPr>
      <w:rFonts w:cstheme="majorBidi"/>
      <w:b/>
      <w:bCs/>
      <w:color w:val="595959" w:themeColor="text1" w:themeTint="A6"/>
    </w:rPr>
  </w:style>
  <w:style w:type="character" w:customStyle="1" w:styleId="80">
    <w:name w:val="标题 8 字符"/>
    <w:basedOn w:val="a0"/>
    <w:link w:val="8"/>
    <w:uiPriority w:val="9"/>
    <w:semiHidden/>
    <w:rsid w:val="00173909"/>
    <w:rPr>
      <w:rFonts w:cstheme="majorBidi"/>
      <w:color w:val="595959" w:themeColor="text1" w:themeTint="A6"/>
    </w:rPr>
  </w:style>
  <w:style w:type="character" w:customStyle="1" w:styleId="90">
    <w:name w:val="标题 9 字符"/>
    <w:basedOn w:val="a0"/>
    <w:link w:val="9"/>
    <w:uiPriority w:val="9"/>
    <w:semiHidden/>
    <w:rsid w:val="00173909"/>
    <w:rPr>
      <w:rFonts w:eastAsiaTheme="majorEastAsia" w:cstheme="majorBidi"/>
      <w:color w:val="595959" w:themeColor="text1" w:themeTint="A6"/>
    </w:rPr>
  </w:style>
  <w:style w:type="paragraph" w:styleId="a3">
    <w:name w:val="Title"/>
    <w:basedOn w:val="a"/>
    <w:next w:val="a"/>
    <w:link w:val="a4"/>
    <w:uiPriority w:val="10"/>
    <w:qFormat/>
    <w:rsid w:val="00173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909"/>
    <w:pPr>
      <w:spacing w:before="160"/>
      <w:jc w:val="center"/>
    </w:pPr>
    <w:rPr>
      <w:i/>
      <w:iCs/>
      <w:color w:val="404040" w:themeColor="text1" w:themeTint="BF"/>
    </w:rPr>
  </w:style>
  <w:style w:type="character" w:customStyle="1" w:styleId="a8">
    <w:name w:val="引用 字符"/>
    <w:basedOn w:val="a0"/>
    <w:link w:val="a7"/>
    <w:uiPriority w:val="29"/>
    <w:rsid w:val="00173909"/>
    <w:rPr>
      <w:i/>
      <w:iCs/>
      <w:color w:val="404040" w:themeColor="text1" w:themeTint="BF"/>
    </w:rPr>
  </w:style>
  <w:style w:type="paragraph" w:styleId="a9">
    <w:name w:val="List Paragraph"/>
    <w:basedOn w:val="a"/>
    <w:uiPriority w:val="34"/>
    <w:qFormat/>
    <w:rsid w:val="00173909"/>
    <w:pPr>
      <w:ind w:left="720"/>
      <w:contextualSpacing/>
    </w:pPr>
  </w:style>
  <w:style w:type="character" w:styleId="aa">
    <w:name w:val="Intense Emphasis"/>
    <w:basedOn w:val="a0"/>
    <w:uiPriority w:val="21"/>
    <w:qFormat/>
    <w:rsid w:val="00173909"/>
    <w:rPr>
      <w:i/>
      <w:iCs/>
      <w:color w:val="2F5496" w:themeColor="accent1" w:themeShade="BF"/>
    </w:rPr>
  </w:style>
  <w:style w:type="paragraph" w:styleId="ab">
    <w:name w:val="Intense Quote"/>
    <w:basedOn w:val="a"/>
    <w:next w:val="a"/>
    <w:link w:val="ac"/>
    <w:uiPriority w:val="30"/>
    <w:qFormat/>
    <w:rsid w:val="00173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909"/>
    <w:rPr>
      <w:i/>
      <w:iCs/>
      <w:color w:val="2F5496" w:themeColor="accent1" w:themeShade="BF"/>
    </w:rPr>
  </w:style>
  <w:style w:type="character" w:styleId="ad">
    <w:name w:val="Intense Reference"/>
    <w:basedOn w:val="a0"/>
    <w:uiPriority w:val="32"/>
    <w:qFormat/>
    <w:rsid w:val="00173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