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2CB0" w14:textId="77777777" w:rsidR="00131778" w:rsidRDefault="00131778">
      <w:pPr>
        <w:rPr>
          <w:rFonts w:hint="eastAsia"/>
        </w:rPr>
      </w:pPr>
      <w:r>
        <w:rPr>
          <w:rFonts w:hint="eastAsia"/>
        </w:rPr>
        <w:t>翻来覆去的拼音以及翻译</w:t>
      </w:r>
    </w:p>
    <w:p w14:paraId="4407EA32" w14:textId="77777777" w:rsidR="00131778" w:rsidRDefault="00131778">
      <w:pPr>
        <w:rPr>
          <w:rFonts w:hint="eastAsia"/>
        </w:rPr>
      </w:pPr>
      <w:r>
        <w:rPr>
          <w:rFonts w:hint="eastAsia"/>
        </w:rPr>
        <w:t>“翻来覆去”这一成语在汉语中的拼音为“fān lái fù qù”。它形象地描绘了物体或人反复翻动、转动的状态。这个词语不仅用于描述具体的动作，如睡觉时在床上辗转反侧，也常用来比喻人的思绪或情感的波动，表示一个人内心矛盾、犹豫不决或对某事反复思考。</w:t>
      </w:r>
    </w:p>
    <w:p w14:paraId="4D0C9A76" w14:textId="77777777" w:rsidR="00131778" w:rsidRDefault="00131778">
      <w:pPr>
        <w:rPr>
          <w:rFonts w:hint="eastAsia"/>
        </w:rPr>
      </w:pPr>
    </w:p>
    <w:p w14:paraId="2DE9DBBE" w14:textId="77777777" w:rsidR="00131778" w:rsidRDefault="00131778">
      <w:pPr>
        <w:rPr>
          <w:rFonts w:hint="eastAsia"/>
        </w:rPr>
      </w:pPr>
    </w:p>
    <w:p w14:paraId="2EFCE2C2" w14:textId="77777777" w:rsidR="00131778" w:rsidRDefault="00131778">
      <w:pPr>
        <w:rPr>
          <w:rFonts w:hint="eastAsia"/>
        </w:rPr>
      </w:pPr>
      <w:r>
        <w:rPr>
          <w:rFonts w:hint="eastAsia"/>
        </w:rPr>
        <w:t>翻来覆去的具体含义与使用场景</w:t>
      </w:r>
    </w:p>
    <w:p w14:paraId="1F0A7968" w14:textId="77777777" w:rsidR="00131778" w:rsidRDefault="00131778">
      <w:pPr>
        <w:rPr>
          <w:rFonts w:hint="eastAsia"/>
        </w:rPr>
      </w:pPr>
      <w:r>
        <w:rPr>
          <w:rFonts w:hint="eastAsia"/>
        </w:rPr>
        <w:t>从字面上看，“翻来覆去”直接的意思就是将某个东西反过来复过去，这可以指实际操作，比如整理衣物时将其内外翻转检查。但在日常交流中，更多的是用来形容人在面对问题时内心的挣扎，或者是长时间无法入睡时的辗转难眠状态。例如：“他躺在床上，翻来覆去睡不着，心里想着白天发生的事情。”这种用法让语言更加生动形象，增加了表达的情感色彩。</w:t>
      </w:r>
    </w:p>
    <w:p w14:paraId="094E1551" w14:textId="77777777" w:rsidR="00131778" w:rsidRDefault="00131778">
      <w:pPr>
        <w:rPr>
          <w:rFonts w:hint="eastAsia"/>
        </w:rPr>
      </w:pPr>
    </w:p>
    <w:p w14:paraId="40363CB2" w14:textId="77777777" w:rsidR="00131778" w:rsidRDefault="00131778">
      <w:pPr>
        <w:rPr>
          <w:rFonts w:hint="eastAsia"/>
        </w:rPr>
      </w:pPr>
    </w:p>
    <w:p w14:paraId="0F692EBA" w14:textId="77777777" w:rsidR="00131778" w:rsidRDefault="00131778">
      <w:pPr>
        <w:rPr>
          <w:rFonts w:hint="eastAsia"/>
        </w:rPr>
      </w:pPr>
      <w:r>
        <w:rPr>
          <w:rFonts w:hint="eastAsia"/>
        </w:rPr>
        <w:t>翻来覆去的文化背景与历史演变</w:t>
      </w:r>
    </w:p>
    <w:p w14:paraId="13F202F6" w14:textId="77777777" w:rsidR="00131778" w:rsidRDefault="00131778">
      <w:pPr>
        <w:rPr>
          <w:rFonts w:hint="eastAsia"/>
        </w:rPr>
      </w:pPr>
      <w:r>
        <w:rPr>
          <w:rFonts w:hint="eastAsia"/>
        </w:rPr>
        <w:t>在中国古代文学作品中，“翻来覆去”一词的使用非常普遍，它反映了古人对于生活中细微情感变化的关注和细腻描写的能力。随着时代的发展，这个词的意义和用法逐渐丰富，不仅仅局限于物理层面的动作描述，更多地融入到了人们的精神世界中。它成为了汉语里一个重要的词汇，用于传达复杂而微妙的心理状态，体现了汉语文化的深厚底蕴。</w:t>
      </w:r>
    </w:p>
    <w:p w14:paraId="2C0BBB1F" w14:textId="77777777" w:rsidR="00131778" w:rsidRDefault="00131778">
      <w:pPr>
        <w:rPr>
          <w:rFonts w:hint="eastAsia"/>
        </w:rPr>
      </w:pPr>
    </w:p>
    <w:p w14:paraId="4BC735E9" w14:textId="77777777" w:rsidR="00131778" w:rsidRDefault="00131778">
      <w:pPr>
        <w:rPr>
          <w:rFonts w:hint="eastAsia"/>
        </w:rPr>
      </w:pPr>
    </w:p>
    <w:p w14:paraId="30CA6452" w14:textId="77777777" w:rsidR="00131778" w:rsidRDefault="00131778">
      <w:pPr>
        <w:rPr>
          <w:rFonts w:hint="eastAsia"/>
        </w:rPr>
      </w:pPr>
      <w:r>
        <w:rPr>
          <w:rFonts w:hint="eastAsia"/>
        </w:rPr>
        <w:t>翻来覆去的英文翻译及其文化适应性</w:t>
      </w:r>
    </w:p>
    <w:p w14:paraId="5277DE48" w14:textId="77777777" w:rsidR="00131778" w:rsidRDefault="00131778">
      <w:pPr>
        <w:rPr>
          <w:rFonts w:hint="eastAsia"/>
        </w:rPr>
      </w:pPr>
      <w:r>
        <w:rPr>
          <w:rFonts w:hint="eastAsia"/>
        </w:rPr>
        <w:t>当我们将“翻来覆去”翻译成英文时，通常会根据上下文选择不同的表达方式。例如，“toss and turn”适用于描述睡眠中的身体动作；而“ponder over”则更适合表达思想上的反复考虑。这些翻译虽然不能完全捕捉到原词的所有意味，但它们有效地传递了核心意义，并且能够被英语使用者理解和接受。通过这样的跨文化交流，我们不仅能够学习到其他语言的独特之处，也能更好地理解自己母语的精髓。</w:t>
      </w:r>
    </w:p>
    <w:p w14:paraId="5668E886" w14:textId="77777777" w:rsidR="00131778" w:rsidRDefault="00131778">
      <w:pPr>
        <w:rPr>
          <w:rFonts w:hint="eastAsia"/>
        </w:rPr>
      </w:pPr>
    </w:p>
    <w:p w14:paraId="3D257D15" w14:textId="77777777" w:rsidR="00131778" w:rsidRDefault="00131778">
      <w:pPr>
        <w:rPr>
          <w:rFonts w:hint="eastAsia"/>
        </w:rPr>
      </w:pPr>
    </w:p>
    <w:p w14:paraId="43DC659E" w14:textId="77777777" w:rsidR="00131778" w:rsidRDefault="00131778">
      <w:pPr>
        <w:rPr>
          <w:rFonts w:hint="eastAsia"/>
        </w:rPr>
      </w:pPr>
      <w:r>
        <w:rPr>
          <w:rFonts w:hint="eastAsia"/>
        </w:rPr>
        <w:t>最后的总结：翻来覆去——语言的魅力所在</w:t>
      </w:r>
    </w:p>
    <w:p w14:paraId="4EB3AC64" w14:textId="77777777" w:rsidR="00131778" w:rsidRDefault="00131778">
      <w:pPr>
        <w:rPr>
          <w:rFonts w:hint="eastAsia"/>
        </w:rPr>
      </w:pPr>
      <w:r>
        <w:rPr>
          <w:rFonts w:hint="eastAsia"/>
        </w:rPr>
        <w:t>“翻来覆去”作为一个充满活力的成语，无论是在日常对话还是文学创作中都有着不可替代的作用。它以其独特的表现力，帮助我们更准确地传达出内心世界的复杂情感和思维过程。通过对这一成语的学习和运用，我们不仅能提高自己的语言能力，还能增进对中国传统文化的理解和欣赏。因此，在我们的日常生活和学习中，不妨多尝试使用这类富有表现力的词汇，让沟通变得更加丰富多彩。</w:t>
      </w:r>
    </w:p>
    <w:p w14:paraId="5A07F88B" w14:textId="77777777" w:rsidR="00131778" w:rsidRDefault="00131778">
      <w:pPr>
        <w:rPr>
          <w:rFonts w:hint="eastAsia"/>
        </w:rPr>
      </w:pPr>
    </w:p>
    <w:p w14:paraId="126F2CCD" w14:textId="77777777" w:rsidR="00131778" w:rsidRDefault="00131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3EFCE" w14:textId="7ED6D325" w:rsidR="00D606FF" w:rsidRDefault="00D606FF"/>
    <w:sectPr w:rsidR="00D60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FF"/>
    <w:rsid w:val="00131778"/>
    <w:rsid w:val="00277131"/>
    <w:rsid w:val="00D6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79AEB-58A9-484E-AAFB-678C3581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