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4ACF52">
      <w:pPr>
        <w:rPr>
          <w:rFonts w:hint="eastAsia"/>
          <w:lang w:eastAsia="zh-CN"/>
        </w:rPr>
      </w:pPr>
      <w:bookmarkStart w:id="0" w:name="_GoBack"/>
      <w:bookmarkEnd w:id="0"/>
      <w:r>
        <w:rPr>
          <w:rFonts w:hint="eastAsia"/>
          <w:lang w:eastAsia="zh-CN"/>
        </w:rPr>
        <w:t>翁媪的拼音怎么写的拼音</w:t>
      </w:r>
    </w:p>
    <w:p w14:paraId="56F678D0">
      <w:pPr>
        <w:rPr>
          <w:rFonts w:hint="eastAsia"/>
          <w:lang w:eastAsia="zh-CN"/>
        </w:rPr>
      </w:pPr>
    </w:p>
    <w:p w14:paraId="61B69F2B">
      <w:pPr>
        <w:rPr>
          <w:rFonts w:hint="eastAsia"/>
          <w:lang w:eastAsia="zh-CN"/>
        </w:rPr>
      </w:pPr>
      <w:r>
        <w:rPr>
          <w:rFonts w:hint="eastAsia"/>
          <w:lang w:eastAsia="zh-CN"/>
        </w:rPr>
        <w:t>“翁媪”的拼音是“wēng ǎo”。在汉字的拼音体系中，每个汉字都有其特定的发音规则，了解它们不仅有助于准确识读，也能深入感受汉语的独特韵味。</w:t>
      </w:r>
    </w:p>
    <w:p w14:paraId="789BB546">
      <w:pPr>
        <w:rPr>
          <w:rFonts w:hint="eastAsia"/>
          <w:lang w:eastAsia="zh-CN"/>
        </w:rPr>
      </w:pPr>
      <w:r>
        <w:rPr>
          <w:rFonts w:hint="eastAsia"/>
          <w:lang w:eastAsia="zh-CN"/>
        </w:rPr>
        <w:t xml:space="preserve"> </w:t>
      </w:r>
    </w:p>
    <w:p w14:paraId="26B4D2D0">
      <w:pPr>
        <w:rPr>
          <w:rFonts w:hint="eastAsia"/>
          <w:lang w:eastAsia="zh-CN"/>
        </w:rPr>
      </w:pPr>
    </w:p>
    <w:p w14:paraId="5CAF3CAB">
      <w:pPr>
        <w:rPr>
          <w:rFonts w:hint="eastAsia"/>
          <w:lang w:eastAsia="zh-CN"/>
        </w:rPr>
      </w:pPr>
      <w:r>
        <w:rPr>
          <w:rFonts w:hint="eastAsia"/>
          <w:lang w:eastAsia="zh-CN"/>
        </w:rPr>
        <w:t>翁媪含义与文化意象</w:t>
      </w:r>
    </w:p>
    <w:p w14:paraId="5FB815CC">
      <w:pPr>
        <w:rPr>
          <w:rFonts w:hint="eastAsia"/>
          <w:lang w:eastAsia="zh-CN"/>
        </w:rPr>
      </w:pPr>
      <w:r>
        <w:rPr>
          <w:rFonts w:hint="eastAsia"/>
          <w:lang w:eastAsia="zh-CN"/>
        </w:rPr>
        <w:t xml:space="preserve">“翁媪”在古代文学作品中经常出现，描绘的是一对老年夫妇的形象。“翁”通常指年老的男子，“媪”则专指老年妇女。这个词汇承载着丰富的文化内涵，在古代诗词、散文等文学形式中频繁亮相。例如辛弃疾的《清平乐·村居》中“醉里吴音相媚好，白发谁家翁媪”，生动地勾勒出了一对在乡村中安享晚年、相互依偎、亲切交谈的老夫妇形象，展现了乡村生活的宁静与温馨。通过这样的描写，“翁媪”这一词汇便与田园生活的悠然、家庭的天伦之乐紧密相连，成为了一种文化符号，传递出中华民族对家庭和睦、生活安稳的美好向往。   </w:t>
      </w:r>
    </w:p>
    <w:p w14:paraId="051AB098">
      <w:pPr>
        <w:rPr>
          <w:rFonts w:hint="eastAsia"/>
          <w:lang w:eastAsia="zh-CN"/>
        </w:rPr>
      </w:pPr>
    </w:p>
    <w:p w14:paraId="3775616B">
      <w:pPr>
        <w:rPr>
          <w:rFonts w:hint="eastAsia"/>
          <w:lang w:eastAsia="zh-CN"/>
        </w:rPr>
      </w:pPr>
    </w:p>
    <w:p w14:paraId="0CE89A67">
      <w:pPr>
        <w:rPr>
          <w:rFonts w:hint="eastAsia"/>
          <w:lang w:eastAsia="zh-CN"/>
        </w:rPr>
      </w:pPr>
      <w:r>
        <w:rPr>
          <w:rFonts w:hint="eastAsia"/>
          <w:lang w:eastAsia="zh-CN"/>
        </w:rPr>
        <w:t>翁媪一词的历史演变</w:t>
      </w:r>
    </w:p>
    <w:p w14:paraId="7CF5F7A9">
      <w:pPr>
        <w:rPr>
          <w:rFonts w:hint="eastAsia"/>
          <w:lang w:eastAsia="zh-CN"/>
        </w:rPr>
      </w:pPr>
      <w:r>
        <w:rPr>
          <w:rFonts w:hint="eastAsia"/>
          <w:lang w:eastAsia="zh-CN"/>
        </w:rPr>
        <w:t xml:space="preserve">追溯“翁媪”一词的历史，它在不同历史时期有着不同的表现形式和侧重点。在先秦时期，“翁”和“媪”可能就初现端倪，但尚未形成如今固定的组合形式，各自有相对独立的含义和使用场景。随着时间的推移，到了唐宋时期，“翁媪”作为一个词汇逐渐固定下来，并在文学作品中广泛运用。这一时期，社会相对稳定，诗词文化繁荣昌盛，文人墨客们通过描绘“翁媪”的生活状态，来反映社会的民生风貌和时代特征。此后，历经元、明、清等朝代，“翁媪”一词一直活跃在文学创作中，其象征的老年夫妇形象以及家庭、生活的寓意也逐渐深入人心，成为中华文化传承的一部分。   </w:t>
      </w:r>
    </w:p>
    <w:p w14:paraId="6AB015B0">
      <w:pPr>
        <w:rPr>
          <w:rFonts w:hint="eastAsia"/>
          <w:lang w:eastAsia="zh-CN"/>
        </w:rPr>
      </w:pPr>
    </w:p>
    <w:p w14:paraId="04F0DB66">
      <w:pPr>
        <w:rPr>
          <w:rFonts w:hint="eastAsia"/>
          <w:lang w:eastAsia="zh-CN"/>
        </w:rPr>
      </w:pPr>
    </w:p>
    <w:p w14:paraId="4A0DD813">
      <w:pPr>
        <w:rPr>
          <w:rFonts w:hint="eastAsia"/>
          <w:lang w:eastAsia="zh-CN"/>
        </w:rPr>
      </w:pPr>
      <w:r>
        <w:rPr>
          <w:rFonts w:hint="eastAsia"/>
          <w:lang w:eastAsia="zh-CN"/>
        </w:rPr>
        <w:t>翁媪与汉语拼音的关联</w:t>
      </w:r>
    </w:p>
    <w:p w14:paraId="46F818F7">
      <w:pPr>
        <w:rPr>
          <w:rFonts w:hint="eastAsia"/>
          <w:lang w:eastAsia="zh-CN"/>
        </w:rPr>
      </w:pPr>
      <w:r>
        <w:rPr>
          <w:rFonts w:hint="eastAsia"/>
          <w:lang w:eastAsia="zh-CN"/>
        </w:rPr>
        <w:t xml:space="preserve">“翁媪”的拼音“wēng ǎo”，每一个音节都蕴含着汉语拼音的特点和规则。“wēng”的声母是“w”，这是一个双唇音，发音时双唇紧闭，气流从双唇中挤出，同时声带振动。韵母“eng”是后鼻音韵母，发音时舌根后缩抵住软腭，气流从鼻腔出来，同时声带振动。“ǎo”同样，声母“a”是开口呼，发音时口大开，舌头居中，舌尖抵住下齿龈后部，声带振动，韵母“ao”是由“a”和“u”组成的复韵母，发音时由“a”滑向“u”。从“翁媪”的拼音，我们可以清晰地看到汉语拼音如何精确地标注每个汉字的发音，这不仅方便了人们的日常交流和学习，也为汉语在国际上的传播提供了有力的工具。   </w:t>
      </w:r>
    </w:p>
    <w:p w14:paraId="5D4557F4">
      <w:pPr>
        <w:rPr>
          <w:rFonts w:hint="eastAsia"/>
          <w:lang w:eastAsia="zh-CN"/>
        </w:rPr>
      </w:pPr>
    </w:p>
    <w:p w14:paraId="1203637C">
      <w:pPr>
        <w:rPr>
          <w:rFonts w:hint="eastAsia"/>
          <w:lang w:eastAsia="zh-CN"/>
        </w:rPr>
      </w:pPr>
    </w:p>
    <w:p w14:paraId="6FEABDB5">
      <w:pPr>
        <w:rPr>
          <w:rFonts w:hint="eastAsia"/>
          <w:lang w:eastAsia="zh-CN"/>
        </w:rPr>
      </w:pPr>
      <w:r>
        <w:rPr>
          <w:rFonts w:hint="eastAsia"/>
          <w:lang w:eastAsia="zh-CN"/>
        </w:rPr>
        <w:t>现代语境中翁媪的意义</w:t>
      </w:r>
    </w:p>
    <w:p w14:paraId="23910EF9">
      <w:pPr>
        <w:rPr>
          <w:rFonts w:hint="eastAsia"/>
          <w:lang w:eastAsia="zh-CN"/>
        </w:rPr>
      </w:pPr>
      <w:r>
        <w:rPr>
          <w:rFonts w:hint="eastAsia"/>
          <w:lang w:eastAsia="zh-CN"/>
        </w:rPr>
        <w:t xml:space="preserve">在现代社会，“翁媪”一词依然有着重要的意义。它常常被用于文学作品、新闻报道以及日常交流中，虽然现代社会的生活节奏和家庭结构与古代有了很大不同，但“翁媪”所代表的老年夫妇形象以及家庭温馨的氛围依然是人们所追求和向往的。在描写乡村生活或者传统文化时，“翁媪”的出现能够迅速唤起人们对传统家庭模式的记忆，引发对家庭情感和传统文化的思考。同时，“翁媪”也提醒着人们关注老年群体的生活状态，倡导尊老爱幼的社会风尚，让这一古老词汇在现代社会中焕发出新的活力。   </w:t>
      </w:r>
    </w:p>
    <w:p w14:paraId="246744D4">
      <w:pPr>
        <w:rPr>
          <w:rFonts w:hint="eastAsia"/>
          <w:lang w:eastAsia="zh-CN"/>
        </w:rPr>
      </w:pPr>
    </w:p>
    <w:p w14:paraId="3EECE7FA">
      <w:pPr>
        <w:rPr>
          <w:rFonts w:hint="eastAsia"/>
          <w:lang w:eastAsia="zh-CN"/>
        </w:rPr>
      </w:pPr>
      <w:r>
        <w:rPr>
          <w:rFonts w:hint="eastAsia"/>
          <w:lang w:eastAsia="zh-CN"/>
        </w:rPr>
        <w:t>本文是由懂得生活网（dongdeshenghuo.com）为大家创作</w:t>
      </w:r>
    </w:p>
    <w:p w14:paraId="6408885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FB51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2025-08-19T13:10:33Z</dcterms:created>
  <cp:lastModifiedBy>Administrator</cp:lastModifiedBy>
  <dcterms:modified xsi:type="dcterms:W3CDTF">2025-08-19T13:10:34Z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7DEE3AEB1A644770AD8BBA032F02C64E_12</vt:lpwstr>
  </property>
</Properties>
</file>