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8C96" w14:textId="77777777" w:rsidR="00B97AD8" w:rsidRDefault="00B97AD8">
      <w:pPr>
        <w:rPr>
          <w:rFonts w:hint="eastAsia"/>
        </w:rPr>
      </w:pPr>
      <w:r>
        <w:rPr>
          <w:rFonts w:hint="eastAsia"/>
        </w:rPr>
        <w:t>缝缝补补的拼音和意思</w:t>
      </w:r>
    </w:p>
    <w:p w14:paraId="1625620C" w14:textId="77777777" w:rsidR="00B97AD8" w:rsidRDefault="00B97AD8">
      <w:pPr>
        <w:rPr>
          <w:rFonts w:hint="eastAsia"/>
        </w:rPr>
      </w:pPr>
      <w:r>
        <w:rPr>
          <w:rFonts w:hint="eastAsia"/>
        </w:rPr>
        <w:t>“缝缝补补”的拼音是“féng féng bǔ bǔ”。其中，“缝”读作二声，意指用针线将布料等连接起来；“补”则是补充、修补的意思。合在一起，“缝缝补补”主要用来形容对衣物或其他物品进行修补，使其恢复原状或延长使用寿命的行为。</w:t>
      </w:r>
    </w:p>
    <w:p w14:paraId="305B1FC9" w14:textId="77777777" w:rsidR="00B97AD8" w:rsidRDefault="00B97AD8">
      <w:pPr>
        <w:rPr>
          <w:rFonts w:hint="eastAsia"/>
        </w:rPr>
      </w:pPr>
    </w:p>
    <w:p w14:paraId="39AC1139" w14:textId="77777777" w:rsidR="00B97AD8" w:rsidRDefault="00B97AD8">
      <w:pPr>
        <w:rPr>
          <w:rFonts w:hint="eastAsia"/>
        </w:rPr>
      </w:pPr>
    </w:p>
    <w:p w14:paraId="1D9F2275" w14:textId="77777777" w:rsidR="00B97AD8" w:rsidRDefault="00B97AD8">
      <w:pPr>
        <w:rPr>
          <w:rFonts w:hint="eastAsia"/>
        </w:rPr>
      </w:pPr>
      <w:r>
        <w:rPr>
          <w:rFonts w:hint="eastAsia"/>
        </w:rPr>
        <w:t>传统技艺与现代生活的交融</w:t>
      </w:r>
    </w:p>
    <w:p w14:paraId="552D699C" w14:textId="77777777" w:rsidR="00B97AD8" w:rsidRDefault="00B97AD8">
      <w:pPr>
        <w:rPr>
          <w:rFonts w:hint="eastAsia"/>
        </w:rPr>
      </w:pPr>
      <w:r>
        <w:rPr>
          <w:rFonts w:hint="eastAsia"/>
        </w:rPr>
        <w:t>在过去的岁月里，缝缝补补是每个家庭日常生活中不可或缺的一部分。那时，物资相对匮乏，衣物等生活用品并不像现在这样容易获得。人们通过自己的双手，利用一些简单的工具如针线、剪刀等，对破损的衣物进行修补。这种行为不仅体现了勤俭节约的传统美德，也展现了人们对生活的热爱和尊重。随着社会的发展和生活水平的提高，虽然购买新衣物变得越来越容易，但缝缝补补这一习惯并没有完全消失。对于很多人来说，它更多地成为了一种情感上的寄托，一种回忆过去的方式。</w:t>
      </w:r>
    </w:p>
    <w:p w14:paraId="15629E27" w14:textId="77777777" w:rsidR="00B97AD8" w:rsidRDefault="00B97AD8">
      <w:pPr>
        <w:rPr>
          <w:rFonts w:hint="eastAsia"/>
        </w:rPr>
      </w:pPr>
    </w:p>
    <w:p w14:paraId="2FB454CB" w14:textId="77777777" w:rsidR="00B97AD8" w:rsidRDefault="00B97AD8">
      <w:pPr>
        <w:rPr>
          <w:rFonts w:hint="eastAsia"/>
        </w:rPr>
      </w:pPr>
    </w:p>
    <w:p w14:paraId="2449A3FE" w14:textId="77777777" w:rsidR="00B97AD8" w:rsidRDefault="00B97AD8">
      <w:pPr>
        <w:rPr>
          <w:rFonts w:hint="eastAsia"/>
        </w:rPr>
      </w:pPr>
      <w:r>
        <w:rPr>
          <w:rFonts w:hint="eastAsia"/>
        </w:rPr>
        <w:t>环保意识的体现</w:t>
      </w:r>
    </w:p>
    <w:p w14:paraId="481E9C25" w14:textId="77777777" w:rsidR="00B97AD8" w:rsidRDefault="00B97AD8">
      <w:pPr>
        <w:rPr>
          <w:rFonts w:hint="eastAsia"/>
        </w:rPr>
      </w:pPr>
      <w:r>
        <w:rPr>
          <w:rFonts w:hint="eastAsia"/>
        </w:rPr>
        <w:t>现代社会中，缝缝补补的意义不仅仅局限于经济方面。在全球倡导可持续发展的今天，越来越多的人开始重视资源的循环利用，减少浪费。通过修复旧物，我们不仅可以减少垃圾的产生，降低对环境的影响，还能赋予旧物新的生命。例如，一件有特殊意义的旧衣服，经过精心修补后，不仅能继续穿着，还能保留那份珍贵的记忆。因此，缝缝补补也被视为一种环保行为，鼓励人们珍惜身边的每一样物品。</w:t>
      </w:r>
    </w:p>
    <w:p w14:paraId="47665AEF" w14:textId="77777777" w:rsidR="00B97AD8" w:rsidRDefault="00B97AD8">
      <w:pPr>
        <w:rPr>
          <w:rFonts w:hint="eastAsia"/>
        </w:rPr>
      </w:pPr>
    </w:p>
    <w:p w14:paraId="7B06F59E" w14:textId="77777777" w:rsidR="00B97AD8" w:rsidRDefault="00B97AD8">
      <w:pPr>
        <w:rPr>
          <w:rFonts w:hint="eastAsia"/>
        </w:rPr>
      </w:pPr>
    </w:p>
    <w:p w14:paraId="6C853DD5" w14:textId="77777777" w:rsidR="00B97AD8" w:rsidRDefault="00B97AD8">
      <w:pPr>
        <w:rPr>
          <w:rFonts w:hint="eastAsia"/>
        </w:rPr>
      </w:pPr>
      <w:r>
        <w:rPr>
          <w:rFonts w:hint="eastAsia"/>
        </w:rPr>
        <w:t>文化传承与发展</w:t>
      </w:r>
    </w:p>
    <w:p w14:paraId="3847A91E" w14:textId="77777777" w:rsidR="00B97AD8" w:rsidRDefault="00B97AD8">
      <w:pPr>
        <w:rPr>
          <w:rFonts w:hint="eastAsia"/>
        </w:rPr>
      </w:pPr>
      <w:r>
        <w:rPr>
          <w:rFonts w:hint="eastAsia"/>
        </w:rPr>
        <w:t>从更深层次来看，缝缝补补也是一种文化的传承。它承载了各个时代的生活方式和价值观念。在中国，传统的刺绣、织补技术不仅仅是简单的修补手段，它们本身就是一门艺术，展示了中华文化的博大精深。通过学习和实践这些技艺，年轻一代可以更好地了解和继承祖先留下的文化遗产。在全球化的背景下，不同国家和地区之间的文化交流日益频繁，中国的缝缝补补文化也有机会走向世界，让更多人了解到这项充满智慧和温暖的手工技艺。</w:t>
      </w:r>
    </w:p>
    <w:p w14:paraId="33F05D6D" w14:textId="77777777" w:rsidR="00B97AD8" w:rsidRDefault="00B97AD8">
      <w:pPr>
        <w:rPr>
          <w:rFonts w:hint="eastAsia"/>
        </w:rPr>
      </w:pPr>
    </w:p>
    <w:p w14:paraId="67C9213B" w14:textId="77777777" w:rsidR="00B97AD8" w:rsidRDefault="00B97AD8">
      <w:pPr>
        <w:rPr>
          <w:rFonts w:hint="eastAsia"/>
        </w:rPr>
      </w:pPr>
    </w:p>
    <w:p w14:paraId="457D8E78" w14:textId="77777777" w:rsidR="00B97AD8" w:rsidRDefault="00B97AD8">
      <w:pPr>
        <w:rPr>
          <w:rFonts w:hint="eastAsia"/>
        </w:rPr>
      </w:pPr>
      <w:r>
        <w:rPr>
          <w:rFonts w:hint="eastAsia"/>
        </w:rPr>
        <w:t>最后的总结</w:t>
      </w:r>
    </w:p>
    <w:p w14:paraId="127FF980" w14:textId="77777777" w:rsidR="00B97AD8" w:rsidRDefault="00B97AD8">
      <w:pPr>
        <w:rPr>
          <w:rFonts w:hint="eastAsia"/>
        </w:rPr>
      </w:pPr>
      <w:r>
        <w:rPr>
          <w:rFonts w:hint="eastAsia"/>
        </w:rPr>
        <w:t>“缝缝补补”不仅仅是一个简单的词汇，它背后蕴含着丰富的文化内涵和社会意义。无论是作为一种生活习惯，还是作为推动环保事业的力量，亦或是作为传承文化的重要途径，都值得我们去珍视和发扬。在这个快速消费的时代，让我们不忘回归本心，珍惜手中的每一件物品，用心去感受缝缝补补带来的独特魅力。</w:t>
      </w:r>
    </w:p>
    <w:p w14:paraId="787CB200" w14:textId="77777777" w:rsidR="00B97AD8" w:rsidRDefault="00B97AD8">
      <w:pPr>
        <w:rPr>
          <w:rFonts w:hint="eastAsia"/>
        </w:rPr>
      </w:pPr>
    </w:p>
    <w:p w14:paraId="51875C70" w14:textId="77777777" w:rsidR="00B97AD8" w:rsidRDefault="00B97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AD6AA" w14:textId="62C598E4" w:rsidR="00382682" w:rsidRDefault="00382682"/>
    <w:sectPr w:rsidR="0038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82"/>
    <w:rsid w:val="00277131"/>
    <w:rsid w:val="00382682"/>
    <w:rsid w:val="00B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1B491-D8DD-413B-AAC7-2565E98B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