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C7A7" w14:textId="77777777" w:rsidR="003C1C8F" w:rsidRDefault="003C1C8F">
      <w:pPr>
        <w:rPr>
          <w:rFonts w:hint="eastAsia"/>
        </w:rPr>
      </w:pPr>
      <w:r>
        <w:rPr>
          <w:rFonts w:hint="eastAsia"/>
        </w:rPr>
        <w:t>缝的拼音词语</w:t>
      </w:r>
    </w:p>
    <w:p w14:paraId="798AA897" w14:textId="77777777" w:rsidR="003C1C8F" w:rsidRDefault="003C1C8F">
      <w:pPr>
        <w:rPr>
          <w:rFonts w:hint="eastAsia"/>
        </w:rPr>
      </w:pPr>
      <w:r>
        <w:rPr>
          <w:rFonts w:hint="eastAsia"/>
        </w:rPr>
        <w:t>在汉语中，“缝”字具有独特的地位，它不仅拥有丰富的含义，而且在其发音的基础上衍生出了一系列与之相关的拼音词语。本文将围绕“缝”的拼音展开讨论，旨在深入探索与其相关联的各种词汇，并了解它们在日常生活中的应用。</w:t>
      </w:r>
    </w:p>
    <w:p w14:paraId="62DB2CA4" w14:textId="77777777" w:rsidR="003C1C8F" w:rsidRDefault="003C1C8F">
      <w:pPr>
        <w:rPr>
          <w:rFonts w:hint="eastAsia"/>
        </w:rPr>
      </w:pPr>
    </w:p>
    <w:p w14:paraId="4CD5E198" w14:textId="77777777" w:rsidR="003C1C8F" w:rsidRDefault="003C1C8F">
      <w:pPr>
        <w:rPr>
          <w:rFonts w:hint="eastAsia"/>
        </w:rPr>
      </w:pPr>
    </w:p>
    <w:p w14:paraId="5E01F3D0" w14:textId="77777777" w:rsidR="003C1C8F" w:rsidRDefault="003C1C8F">
      <w:pPr>
        <w:rPr>
          <w:rFonts w:hint="eastAsia"/>
        </w:rPr>
      </w:pPr>
      <w:r>
        <w:rPr>
          <w:rFonts w:hint="eastAsia"/>
        </w:rPr>
        <w:t>基本释义及发音</w:t>
      </w:r>
    </w:p>
    <w:p w14:paraId="13955140" w14:textId="77777777" w:rsidR="003C1C8F" w:rsidRDefault="003C1C8F">
      <w:pPr>
        <w:rPr>
          <w:rFonts w:hint="eastAsia"/>
        </w:rPr>
      </w:pPr>
      <w:r>
        <w:rPr>
          <w:rFonts w:hint="eastAsia"/>
        </w:rPr>
        <w:t>“缝”字的基本发音为fèng或féng，根据不同的语境和意义有所区分。当表示物体之间的裂痕或者空隙时，读作fèng；而作为动词使用，指将布料等通过针线连接起来的动作时，则读作féng。这种发音上的细微差异反映了汉字深厚的文化底蕴以及汉语语言的精妙之处。</w:t>
      </w:r>
    </w:p>
    <w:p w14:paraId="50916659" w14:textId="77777777" w:rsidR="003C1C8F" w:rsidRDefault="003C1C8F">
      <w:pPr>
        <w:rPr>
          <w:rFonts w:hint="eastAsia"/>
        </w:rPr>
      </w:pPr>
    </w:p>
    <w:p w14:paraId="0E21EDA6" w14:textId="77777777" w:rsidR="003C1C8F" w:rsidRDefault="003C1C8F">
      <w:pPr>
        <w:rPr>
          <w:rFonts w:hint="eastAsia"/>
        </w:rPr>
      </w:pPr>
    </w:p>
    <w:p w14:paraId="749E708E" w14:textId="77777777" w:rsidR="003C1C8F" w:rsidRDefault="003C1C8F">
      <w:pPr>
        <w:rPr>
          <w:rFonts w:hint="eastAsia"/>
        </w:rPr>
      </w:pPr>
      <w:r>
        <w:rPr>
          <w:rFonts w:hint="eastAsia"/>
        </w:rPr>
        <w:t>以“fèng”为音的关联词语</w:t>
      </w:r>
    </w:p>
    <w:p w14:paraId="22BB319D" w14:textId="77777777" w:rsidR="003C1C8F" w:rsidRDefault="003C1C8F">
      <w:pPr>
        <w:rPr>
          <w:rFonts w:hint="eastAsia"/>
        </w:rPr>
      </w:pPr>
      <w:r>
        <w:rPr>
          <w:rFonts w:hint="eastAsia"/>
        </w:rPr>
        <w:t>与“fèng”音相关的词语多描述了自然界或是人造物之间存在的缝隙、裂缝。例如，“缝隙”一词直接表达了物体间存在的狭小空间，是日常生活中常用的一个词汇。“石缝”则特指岩石间的细小开口，常被用来形容那些生长于艰难环境下的植物如何利用有限的空间求生存。“门缝”、“墙缝”等也是常见的表述方式，用以描述房屋建筑中各组件之间的接合处。</w:t>
      </w:r>
    </w:p>
    <w:p w14:paraId="62421946" w14:textId="77777777" w:rsidR="003C1C8F" w:rsidRDefault="003C1C8F">
      <w:pPr>
        <w:rPr>
          <w:rFonts w:hint="eastAsia"/>
        </w:rPr>
      </w:pPr>
    </w:p>
    <w:p w14:paraId="045D6A28" w14:textId="77777777" w:rsidR="003C1C8F" w:rsidRDefault="003C1C8F">
      <w:pPr>
        <w:rPr>
          <w:rFonts w:hint="eastAsia"/>
        </w:rPr>
      </w:pPr>
    </w:p>
    <w:p w14:paraId="32AFD8F5" w14:textId="77777777" w:rsidR="003C1C8F" w:rsidRDefault="003C1C8F">
      <w:pPr>
        <w:rPr>
          <w:rFonts w:hint="eastAsia"/>
        </w:rPr>
      </w:pPr>
      <w:r>
        <w:rPr>
          <w:rFonts w:hint="eastAsia"/>
        </w:rPr>
        <w:t>以“féng”为音的关联词语</w:t>
      </w:r>
    </w:p>
    <w:p w14:paraId="45A6FC44" w14:textId="77777777" w:rsidR="003C1C8F" w:rsidRDefault="003C1C8F">
      <w:pPr>
        <w:rPr>
          <w:rFonts w:hint="eastAsia"/>
        </w:rPr>
      </w:pPr>
      <w:r>
        <w:rPr>
          <w:rFonts w:hint="eastAsia"/>
        </w:rPr>
        <w:t>当涉及到“féng”的发音时，我们更多地会想到一系列与手工制作相关的词汇。“缝纫”是最具代表性的词语之一，它概括了使用针线修补衣物或制作新衣服的过程。随着时代的发展，“缝补”这个动作也逐渐演变为一种艺术形式，比如刺绣，即在织物上用针引线构成各种图案和花纹，既实用又美观。“缝合”在医学领域也是一个非常重要的概念，指的是医生通过手术线将伤口闭合，促进身体组织的愈合。</w:t>
      </w:r>
    </w:p>
    <w:p w14:paraId="5C9C87B7" w14:textId="77777777" w:rsidR="003C1C8F" w:rsidRDefault="003C1C8F">
      <w:pPr>
        <w:rPr>
          <w:rFonts w:hint="eastAsia"/>
        </w:rPr>
      </w:pPr>
    </w:p>
    <w:p w14:paraId="74BAB0EC" w14:textId="77777777" w:rsidR="003C1C8F" w:rsidRDefault="003C1C8F">
      <w:pPr>
        <w:rPr>
          <w:rFonts w:hint="eastAsia"/>
        </w:rPr>
      </w:pPr>
    </w:p>
    <w:p w14:paraId="70D8E72D" w14:textId="77777777" w:rsidR="003C1C8F" w:rsidRDefault="003C1C8F">
      <w:pPr>
        <w:rPr>
          <w:rFonts w:hint="eastAsia"/>
        </w:rPr>
      </w:pPr>
      <w:r>
        <w:rPr>
          <w:rFonts w:hint="eastAsia"/>
        </w:rPr>
        <w:t>文化价值与现代意义</w:t>
      </w:r>
    </w:p>
    <w:p w14:paraId="5711454F" w14:textId="77777777" w:rsidR="003C1C8F" w:rsidRDefault="003C1C8F">
      <w:pPr>
        <w:rPr>
          <w:rFonts w:hint="eastAsia"/>
        </w:rPr>
      </w:pPr>
      <w:r>
        <w:rPr>
          <w:rFonts w:hint="eastAsia"/>
        </w:rPr>
        <w:t>从文化角度看，“缝”的意义远远超出了其字面含义。在中国传统文化里，缝纫技艺不仅是妇女必备的生活技能，更是家庭温暖与亲情纽带的象征。一件亲手缝制的衣服，往往承载着制作者的心血与祝福。而在现代社会，“缝”的概念得到了进一步拓展，除了传统的手工艺外，在工业制造、建筑设计等多个领域都能见到它的影子。无论是高科技材料的拼接还是精密仪器内部结构的设计，都离不开对“缝”这一理念的理解与运用。</w:t>
      </w:r>
    </w:p>
    <w:p w14:paraId="34DC1B41" w14:textId="77777777" w:rsidR="003C1C8F" w:rsidRDefault="003C1C8F">
      <w:pPr>
        <w:rPr>
          <w:rFonts w:hint="eastAsia"/>
        </w:rPr>
      </w:pPr>
    </w:p>
    <w:p w14:paraId="70C295BA" w14:textId="77777777" w:rsidR="003C1C8F" w:rsidRDefault="003C1C8F">
      <w:pPr>
        <w:rPr>
          <w:rFonts w:hint="eastAsia"/>
        </w:rPr>
      </w:pPr>
    </w:p>
    <w:p w14:paraId="63339CB6" w14:textId="77777777" w:rsidR="003C1C8F" w:rsidRDefault="003C1C8F">
      <w:pPr>
        <w:rPr>
          <w:rFonts w:hint="eastAsia"/>
        </w:rPr>
      </w:pPr>
      <w:r>
        <w:rPr>
          <w:rFonts w:hint="eastAsia"/>
        </w:rPr>
        <w:t>最后的总结</w:t>
      </w:r>
    </w:p>
    <w:p w14:paraId="548B0890" w14:textId="77777777" w:rsidR="003C1C8F" w:rsidRDefault="003C1C8F">
      <w:pPr>
        <w:rPr>
          <w:rFonts w:hint="eastAsia"/>
        </w:rPr>
      </w:pPr>
      <w:r>
        <w:rPr>
          <w:rFonts w:hint="eastAsia"/>
        </w:rPr>
        <w:t>“缝”的拼音词语丰富多彩，涵盖了从日常生活到专业领域的广泛内容。通过对这些词语的学习与理解，我们不仅能增进对汉语语言文化的认识，还能从中体会到中华民族智慧的结晶。希望本文能够帮助读者更好地掌握“缝”字及其相关词汇，激发大家对中国传统文化的兴趣与热爱。</w:t>
      </w:r>
    </w:p>
    <w:p w14:paraId="143B8257" w14:textId="77777777" w:rsidR="003C1C8F" w:rsidRDefault="003C1C8F">
      <w:pPr>
        <w:rPr>
          <w:rFonts w:hint="eastAsia"/>
        </w:rPr>
      </w:pPr>
    </w:p>
    <w:p w14:paraId="14393D2B" w14:textId="77777777" w:rsidR="003C1C8F" w:rsidRDefault="003C1C8F">
      <w:pPr>
        <w:rPr>
          <w:rFonts w:hint="eastAsia"/>
        </w:rPr>
      </w:pPr>
      <w:r>
        <w:rPr>
          <w:rFonts w:hint="eastAsia"/>
        </w:rPr>
        <w:t>本文是由懂得生活网（dongdeshenghuo.com）为大家创作</w:t>
      </w:r>
    </w:p>
    <w:p w14:paraId="3AFE8B94" w14:textId="4A03F0C9" w:rsidR="004A21D2" w:rsidRDefault="004A21D2"/>
    <w:sectPr w:rsidR="004A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D2"/>
    <w:rsid w:val="00277131"/>
    <w:rsid w:val="003C1C8F"/>
    <w:rsid w:val="004A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5CB9F-C235-4FF9-85EA-755ED27D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1D2"/>
    <w:rPr>
      <w:rFonts w:cstheme="majorBidi"/>
      <w:color w:val="2F5496" w:themeColor="accent1" w:themeShade="BF"/>
      <w:sz w:val="28"/>
      <w:szCs w:val="28"/>
    </w:rPr>
  </w:style>
  <w:style w:type="character" w:customStyle="1" w:styleId="50">
    <w:name w:val="标题 5 字符"/>
    <w:basedOn w:val="a0"/>
    <w:link w:val="5"/>
    <w:uiPriority w:val="9"/>
    <w:semiHidden/>
    <w:rsid w:val="004A21D2"/>
    <w:rPr>
      <w:rFonts w:cstheme="majorBidi"/>
      <w:color w:val="2F5496" w:themeColor="accent1" w:themeShade="BF"/>
      <w:sz w:val="24"/>
    </w:rPr>
  </w:style>
  <w:style w:type="character" w:customStyle="1" w:styleId="60">
    <w:name w:val="标题 6 字符"/>
    <w:basedOn w:val="a0"/>
    <w:link w:val="6"/>
    <w:uiPriority w:val="9"/>
    <w:semiHidden/>
    <w:rsid w:val="004A21D2"/>
    <w:rPr>
      <w:rFonts w:cstheme="majorBidi"/>
      <w:b/>
      <w:bCs/>
      <w:color w:val="2F5496" w:themeColor="accent1" w:themeShade="BF"/>
    </w:rPr>
  </w:style>
  <w:style w:type="character" w:customStyle="1" w:styleId="70">
    <w:name w:val="标题 7 字符"/>
    <w:basedOn w:val="a0"/>
    <w:link w:val="7"/>
    <w:uiPriority w:val="9"/>
    <w:semiHidden/>
    <w:rsid w:val="004A21D2"/>
    <w:rPr>
      <w:rFonts w:cstheme="majorBidi"/>
      <w:b/>
      <w:bCs/>
      <w:color w:val="595959" w:themeColor="text1" w:themeTint="A6"/>
    </w:rPr>
  </w:style>
  <w:style w:type="character" w:customStyle="1" w:styleId="80">
    <w:name w:val="标题 8 字符"/>
    <w:basedOn w:val="a0"/>
    <w:link w:val="8"/>
    <w:uiPriority w:val="9"/>
    <w:semiHidden/>
    <w:rsid w:val="004A21D2"/>
    <w:rPr>
      <w:rFonts w:cstheme="majorBidi"/>
      <w:color w:val="595959" w:themeColor="text1" w:themeTint="A6"/>
    </w:rPr>
  </w:style>
  <w:style w:type="character" w:customStyle="1" w:styleId="90">
    <w:name w:val="标题 9 字符"/>
    <w:basedOn w:val="a0"/>
    <w:link w:val="9"/>
    <w:uiPriority w:val="9"/>
    <w:semiHidden/>
    <w:rsid w:val="004A21D2"/>
    <w:rPr>
      <w:rFonts w:eastAsiaTheme="majorEastAsia" w:cstheme="majorBidi"/>
      <w:color w:val="595959" w:themeColor="text1" w:themeTint="A6"/>
    </w:rPr>
  </w:style>
  <w:style w:type="paragraph" w:styleId="a3">
    <w:name w:val="Title"/>
    <w:basedOn w:val="a"/>
    <w:next w:val="a"/>
    <w:link w:val="a4"/>
    <w:uiPriority w:val="10"/>
    <w:qFormat/>
    <w:rsid w:val="004A2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1D2"/>
    <w:pPr>
      <w:spacing w:before="160"/>
      <w:jc w:val="center"/>
    </w:pPr>
    <w:rPr>
      <w:i/>
      <w:iCs/>
      <w:color w:val="404040" w:themeColor="text1" w:themeTint="BF"/>
    </w:rPr>
  </w:style>
  <w:style w:type="character" w:customStyle="1" w:styleId="a8">
    <w:name w:val="引用 字符"/>
    <w:basedOn w:val="a0"/>
    <w:link w:val="a7"/>
    <w:uiPriority w:val="29"/>
    <w:rsid w:val="004A21D2"/>
    <w:rPr>
      <w:i/>
      <w:iCs/>
      <w:color w:val="404040" w:themeColor="text1" w:themeTint="BF"/>
    </w:rPr>
  </w:style>
  <w:style w:type="paragraph" w:styleId="a9">
    <w:name w:val="List Paragraph"/>
    <w:basedOn w:val="a"/>
    <w:uiPriority w:val="34"/>
    <w:qFormat/>
    <w:rsid w:val="004A21D2"/>
    <w:pPr>
      <w:ind w:left="720"/>
      <w:contextualSpacing/>
    </w:pPr>
  </w:style>
  <w:style w:type="character" w:styleId="aa">
    <w:name w:val="Intense Emphasis"/>
    <w:basedOn w:val="a0"/>
    <w:uiPriority w:val="21"/>
    <w:qFormat/>
    <w:rsid w:val="004A21D2"/>
    <w:rPr>
      <w:i/>
      <w:iCs/>
      <w:color w:val="2F5496" w:themeColor="accent1" w:themeShade="BF"/>
    </w:rPr>
  </w:style>
  <w:style w:type="paragraph" w:styleId="ab">
    <w:name w:val="Intense Quote"/>
    <w:basedOn w:val="a"/>
    <w:next w:val="a"/>
    <w:link w:val="ac"/>
    <w:uiPriority w:val="30"/>
    <w:qFormat/>
    <w:rsid w:val="004A2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1D2"/>
    <w:rPr>
      <w:i/>
      <w:iCs/>
      <w:color w:val="2F5496" w:themeColor="accent1" w:themeShade="BF"/>
    </w:rPr>
  </w:style>
  <w:style w:type="character" w:styleId="ad">
    <w:name w:val="Intense Reference"/>
    <w:basedOn w:val="a0"/>
    <w:uiPriority w:val="32"/>
    <w:qFormat/>
    <w:rsid w:val="004A2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