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72B92" w14:textId="77777777" w:rsidR="002A48B5" w:rsidRDefault="002A48B5">
      <w:pPr>
        <w:rPr>
          <w:rFonts w:hint="eastAsia"/>
        </w:rPr>
      </w:pPr>
      <w:r>
        <w:rPr>
          <w:rFonts w:hint="eastAsia"/>
        </w:rPr>
        <w:t>缝的多音字和组词和拼音怎么写的呀</w:t>
      </w:r>
    </w:p>
    <w:p w14:paraId="3F09E07B" w14:textId="77777777" w:rsidR="002A48B5" w:rsidRDefault="002A48B5">
      <w:pPr>
        <w:rPr>
          <w:rFonts w:hint="eastAsia"/>
        </w:rPr>
      </w:pPr>
      <w:r>
        <w:rPr>
          <w:rFonts w:hint="eastAsia"/>
        </w:rPr>
        <w:t>在汉语中，“缝”是一个典型的多音字，其不同的读音对应着不同的含义。了解“缝”的不同读音及其对应的组词，有助于我们更准确地运用这一汉字，丰富我们的语言表达。</w:t>
      </w:r>
    </w:p>
    <w:p w14:paraId="019FC1C1" w14:textId="77777777" w:rsidR="002A48B5" w:rsidRDefault="002A48B5">
      <w:pPr>
        <w:rPr>
          <w:rFonts w:hint="eastAsia"/>
        </w:rPr>
      </w:pPr>
    </w:p>
    <w:p w14:paraId="5E5D37CD" w14:textId="77777777" w:rsidR="002A48B5" w:rsidRDefault="002A48B5">
      <w:pPr>
        <w:rPr>
          <w:rFonts w:hint="eastAsia"/>
        </w:rPr>
      </w:pPr>
    </w:p>
    <w:p w14:paraId="676BF94E" w14:textId="77777777" w:rsidR="002A48B5" w:rsidRDefault="002A48B5">
      <w:pPr>
        <w:rPr>
          <w:rFonts w:hint="eastAsia"/>
        </w:rPr>
      </w:pPr>
      <w:r>
        <w:rPr>
          <w:rFonts w:hint="eastAsia"/>
        </w:rPr>
        <w:t>一、缝（féng）——针线活儿的代名词</w:t>
      </w:r>
    </w:p>
    <w:p w14:paraId="4B84F6F5" w14:textId="77777777" w:rsidR="002A48B5" w:rsidRDefault="002A48B5">
      <w:pPr>
        <w:rPr>
          <w:rFonts w:hint="eastAsia"/>
        </w:rPr>
      </w:pPr>
      <w:r>
        <w:rPr>
          <w:rFonts w:hint="eastAsia"/>
        </w:rPr>
        <w:t>当“缝”读作“féng”时，它通常与针线有关，指的是用针线将布料等连接在一起的动作或过程。例如，我们常说的“缝补”，意指修补破损的衣服或其他织物；还有“缝纫”，是指利用机器或手工进行布料拼接的一种技能。“缝制”也是一个常用词汇，表示制作衣物或其他物品的过程。</w:t>
      </w:r>
    </w:p>
    <w:p w14:paraId="54B75B7A" w14:textId="77777777" w:rsidR="002A48B5" w:rsidRDefault="002A48B5">
      <w:pPr>
        <w:rPr>
          <w:rFonts w:hint="eastAsia"/>
        </w:rPr>
      </w:pPr>
    </w:p>
    <w:p w14:paraId="5FACF45C" w14:textId="77777777" w:rsidR="002A48B5" w:rsidRDefault="002A48B5">
      <w:pPr>
        <w:rPr>
          <w:rFonts w:hint="eastAsia"/>
        </w:rPr>
      </w:pPr>
    </w:p>
    <w:p w14:paraId="5F0401DA" w14:textId="77777777" w:rsidR="002A48B5" w:rsidRDefault="002A48B5">
      <w:pPr>
        <w:rPr>
          <w:rFonts w:hint="eastAsia"/>
        </w:rPr>
      </w:pPr>
      <w:r>
        <w:rPr>
          <w:rFonts w:hint="eastAsia"/>
        </w:rPr>
        <w:t>二、缝（fèng）——裂缝之意</w:t>
      </w:r>
    </w:p>
    <w:p w14:paraId="0DA11DA1" w14:textId="77777777" w:rsidR="002A48B5" w:rsidRDefault="002A48B5">
      <w:pPr>
        <w:rPr>
          <w:rFonts w:hint="eastAsia"/>
        </w:rPr>
      </w:pPr>
      <w:r>
        <w:rPr>
          <w:rFonts w:hint="eastAsia"/>
        </w:rPr>
        <w:t>当“缝”读作“fèng”时，则表示物体之间的裂开处或空隙。比如，“缝隙”形容两物体之间狭窄的空间；“裂缝”则特指因外力或自然原因导致物体表面出现的裂痕；“门缝”是门关闭后留下的狭小空间，这些都属于“缝（fèng）”的应用场景。</w:t>
      </w:r>
    </w:p>
    <w:p w14:paraId="39B5EB6B" w14:textId="77777777" w:rsidR="002A48B5" w:rsidRDefault="002A48B5">
      <w:pPr>
        <w:rPr>
          <w:rFonts w:hint="eastAsia"/>
        </w:rPr>
      </w:pPr>
    </w:p>
    <w:p w14:paraId="2FF446E5" w14:textId="77777777" w:rsidR="002A48B5" w:rsidRDefault="002A48B5">
      <w:pPr>
        <w:rPr>
          <w:rFonts w:hint="eastAsia"/>
        </w:rPr>
      </w:pPr>
    </w:p>
    <w:p w14:paraId="3433D7C5" w14:textId="77777777" w:rsidR="002A48B5" w:rsidRDefault="002A48B5">
      <w:pPr>
        <w:rPr>
          <w:rFonts w:hint="eastAsia"/>
        </w:rPr>
      </w:pPr>
      <w:r>
        <w:rPr>
          <w:rFonts w:hint="eastAsia"/>
        </w:rPr>
        <w:t>三、“缝”的文化内涵及应用</w:t>
      </w:r>
    </w:p>
    <w:p w14:paraId="2A7F3D66" w14:textId="77777777" w:rsidR="002A48B5" w:rsidRDefault="002A48B5">
      <w:pPr>
        <w:rPr>
          <w:rFonts w:hint="eastAsia"/>
        </w:rPr>
      </w:pPr>
      <w:r>
        <w:rPr>
          <w:rFonts w:hint="eastAsia"/>
        </w:rPr>
        <w:t>从文化的视角看，“缝”不仅承载了日常生活中的实用意义，也蕴含着深厚的文化底蕴。以“缝”为中心形成的词语往往与人们的日常生活息息相关，无论是家庭主妇手中的针线活，还是建筑工人关注的结构完整性，都离不开对“缝”的理解和应用。在文学作品中，“缝”也被赋予了更多的象征意义，如通过描写衣服上的缝补来暗示人物的生活状况或性格特征。</w:t>
      </w:r>
    </w:p>
    <w:p w14:paraId="6D55DC0F" w14:textId="77777777" w:rsidR="002A48B5" w:rsidRDefault="002A48B5">
      <w:pPr>
        <w:rPr>
          <w:rFonts w:hint="eastAsia"/>
        </w:rPr>
      </w:pPr>
    </w:p>
    <w:p w14:paraId="0F02A3E8" w14:textId="77777777" w:rsidR="002A48B5" w:rsidRDefault="002A48B5">
      <w:pPr>
        <w:rPr>
          <w:rFonts w:hint="eastAsia"/>
        </w:rPr>
      </w:pPr>
    </w:p>
    <w:p w14:paraId="60303200" w14:textId="77777777" w:rsidR="002A48B5" w:rsidRDefault="002A48B5">
      <w:pPr>
        <w:rPr>
          <w:rFonts w:hint="eastAsia"/>
        </w:rPr>
      </w:pPr>
      <w:r>
        <w:rPr>
          <w:rFonts w:hint="eastAsia"/>
        </w:rPr>
        <w:t>四、学习“缝”的重要性</w:t>
      </w:r>
    </w:p>
    <w:p w14:paraId="4116D209" w14:textId="77777777" w:rsidR="002A48B5" w:rsidRDefault="002A48B5">
      <w:pPr>
        <w:rPr>
          <w:rFonts w:hint="eastAsia"/>
        </w:rPr>
      </w:pPr>
      <w:r>
        <w:rPr>
          <w:rFonts w:hint="eastAsia"/>
        </w:rPr>
        <w:t>掌握“缝”的正确发音及其相关词汇对于提高汉语水平至关重要。无论是出于日常交流的需求，还是为了深入理解中国传统文化，学习并掌握“缝”的多重含义都是必不可少的一环。这也提醒我们在学习汉语的过程中要注重细节，因为即使是看似简单的汉字也可能包含着丰富的知识和文化价值。</w:t>
      </w:r>
    </w:p>
    <w:p w14:paraId="2B44FDEB" w14:textId="77777777" w:rsidR="002A48B5" w:rsidRDefault="002A48B5">
      <w:pPr>
        <w:rPr>
          <w:rFonts w:hint="eastAsia"/>
        </w:rPr>
      </w:pPr>
    </w:p>
    <w:p w14:paraId="443C3262" w14:textId="77777777" w:rsidR="002A48B5" w:rsidRDefault="002A48B5">
      <w:pPr>
        <w:rPr>
          <w:rFonts w:hint="eastAsia"/>
        </w:rPr>
      </w:pPr>
    </w:p>
    <w:p w14:paraId="5B31D846" w14:textId="77777777" w:rsidR="002A48B5" w:rsidRDefault="002A48B5">
      <w:pPr>
        <w:rPr>
          <w:rFonts w:hint="eastAsia"/>
        </w:rPr>
      </w:pPr>
      <w:r>
        <w:rPr>
          <w:rFonts w:hint="eastAsia"/>
        </w:rPr>
        <w:t>最后的总结</w:t>
      </w:r>
    </w:p>
    <w:p w14:paraId="60C295B8" w14:textId="77777777" w:rsidR="002A48B5" w:rsidRDefault="002A48B5">
      <w:pPr>
        <w:rPr>
          <w:rFonts w:hint="eastAsia"/>
        </w:rPr>
      </w:pPr>
      <w:r>
        <w:rPr>
          <w:rFonts w:hint="eastAsia"/>
        </w:rPr>
        <w:t>通过对“缝”这个多音字的学习，我们可以发现汉语中每一个字背后都可能隐藏着丰富的信息。不论是作为动词的“féng”，还是表示裂缝的“fèng”，都体现了汉语词汇的多样性和灵活性。希望本文能够帮助读者更好地理解“缝”的使用方法，并鼓励大家在日常生活中多多观察、学习汉语中更多有趣的现象。</w:t>
      </w:r>
    </w:p>
    <w:p w14:paraId="46E52A61" w14:textId="77777777" w:rsidR="002A48B5" w:rsidRDefault="002A48B5">
      <w:pPr>
        <w:rPr>
          <w:rFonts w:hint="eastAsia"/>
        </w:rPr>
      </w:pPr>
    </w:p>
    <w:p w14:paraId="378A6092" w14:textId="77777777" w:rsidR="002A48B5" w:rsidRDefault="002A48B5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5773E526" w14:textId="6097B868" w:rsidR="008C68F6" w:rsidRDefault="008C68F6"/>
    <w:sectPr w:rsidR="008C68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8F6"/>
    <w:rsid w:val="00277131"/>
    <w:rsid w:val="002A48B5"/>
    <w:rsid w:val="008C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80E3D1-4663-4E7B-B44A-AFAA9011B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68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68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8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68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68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8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68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68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68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68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68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68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68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68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68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68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68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68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68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6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68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68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68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68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68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68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68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68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68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2025-08-21T03:02:00Z</dcterms:created>
  <dcterms:modified xsi:type="dcterms:W3CDTF">2025-08-21T03:02:00Z</dcterms:modified>
</cp:coreProperties>
</file>