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0D08" w14:textId="77777777" w:rsidR="005F1406" w:rsidRDefault="005F1406">
      <w:pPr>
        <w:rPr>
          <w:rFonts w:hint="eastAsia"/>
        </w:rPr>
      </w:pPr>
      <w:r>
        <w:rPr>
          <w:rFonts w:hint="eastAsia"/>
        </w:rPr>
        <w:t>粥的拼音和部首是什么意思</w:t>
      </w:r>
    </w:p>
    <w:p w14:paraId="414D6272" w14:textId="77777777" w:rsidR="005F1406" w:rsidRDefault="005F1406">
      <w:pPr>
        <w:rPr>
          <w:rFonts w:hint="eastAsia"/>
        </w:rPr>
      </w:pPr>
      <w:r>
        <w:rPr>
          <w:rFonts w:hint="eastAsia"/>
        </w:rPr>
        <w:t>“粥”是一个常见的汉字，广泛用于描述一种以米为主要原料制成的食物。它的拼音是 **zhōu**，在汉语中属于第一声（阴平）。这个发音清晰、平稳，常见于日常生活中对食物的描述。</w:t>
      </w:r>
    </w:p>
    <w:p w14:paraId="6D583F97" w14:textId="77777777" w:rsidR="005F1406" w:rsidRDefault="005F1406">
      <w:pPr>
        <w:rPr>
          <w:rFonts w:hint="eastAsia"/>
        </w:rPr>
      </w:pPr>
    </w:p>
    <w:p w14:paraId="418DD263" w14:textId="77777777" w:rsidR="005F1406" w:rsidRDefault="005F1406">
      <w:pPr>
        <w:rPr>
          <w:rFonts w:hint="eastAsia"/>
        </w:rPr>
      </w:pPr>
    </w:p>
    <w:p w14:paraId="6B55DCF8" w14:textId="77777777" w:rsidR="005F1406" w:rsidRDefault="005F1406">
      <w:pPr>
        <w:rPr>
          <w:rFonts w:hint="eastAsia"/>
        </w:rPr>
      </w:pPr>
      <w:r>
        <w:rPr>
          <w:rFonts w:hint="eastAsia"/>
        </w:rPr>
        <w:t>“粥”的基本含义</w:t>
      </w:r>
    </w:p>
    <w:p w14:paraId="3BCDBA15" w14:textId="77777777" w:rsidR="005F1406" w:rsidRDefault="005F1406">
      <w:pPr>
        <w:rPr>
          <w:rFonts w:hint="eastAsia"/>
        </w:rPr>
      </w:pPr>
      <w:r>
        <w:rPr>
          <w:rFonts w:hint="eastAsia"/>
        </w:rPr>
        <w:t>“粥”最常用的含义是指将大米或其他谷物加水煮成的糊状食物，通常较为柔软、易消化。这种食物在中国乃至亚洲许多国家都有悠久的历史，常作为早餐或病号饮食出现。根据不同的地区习惯，粥的做法也多种多样，如广东的皮蛋瘦肉粥、北方的小米粥等。</w:t>
      </w:r>
    </w:p>
    <w:p w14:paraId="6B3A2A6E" w14:textId="77777777" w:rsidR="005F1406" w:rsidRDefault="005F1406">
      <w:pPr>
        <w:rPr>
          <w:rFonts w:hint="eastAsia"/>
        </w:rPr>
      </w:pPr>
    </w:p>
    <w:p w14:paraId="4982A999" w14:textId="77777777" w:rsidR="005F1406" w:rsidRDefault="005F1406">
      <w:pPr>
        <w:rPr>
          <w:rFonts w:hint="eastAsia"/>
        </w:rPr>
      </w:pPr>
    </w:p>
    <w:p w14:paraId="0CA015CC" w14:textId="77777777" w:rsidR="005F1406" w:rsidRDefault="005F1406">
      <w:pPr>
        <w:rPr>
          <w:rFonts w:hint="eastAsia"/>
        </w:rPr>
      </w:pPr>
      <w:r>
        <w:rPr>
          <w:rFonts w:hint="eastAsia"/>
        </w:rPr>
        <w:t>“粥”的部首结构</w:t>
      </w:r>
    </w:p>
    <w:p w14:paraId="3DE74C3D" w14:textId="77777777" w:rsidR="005F1406" w:rsidRDefault="005F1406">
      <w:pPr>
        <w:rPr>
          <w:rFonts w:hint="eastAsia"/>
        </w:rPr>
      </w:pPr>
      <w:r>
        <w:rPr>
          <w:rFonts w:hint="eastAsia"/>
        </w:rPr>
        <w:t>从汉字结构来看，“粥”的部首是“米”，表明它与粮食类事物有关。整个字属于左右结构，左边为“米”字旁，右边为“鬻”（yù）字的一部分。这部分原本表示的是古代用来煮饭的器具，后来逐渐演变为“粥”字的一部分，象征着熬煮的过程。</w:t>
      </w:r>
    </w:p>
    <w:p w14:paraId="490FD12E" w14:textId="77777777" w:rsidR="005F1406" w:rsidRDefault="005F1406">
      <w:pPr>
        <w:rPr>
          <w:rFonts w:hint="eastAsia"/>
        </w:rPr>
      </w:pPr>
    </w:p>
    <w:p w14:paraId="5717EA77" w14:textId="77777777" w:rsidR="005F1406" w:rsidRDefault="005F1406">
      <w:pPr>
        <w:rPr>
          <w:rFonts w:hint="eastAsia"/>
        </w:rPr>
      </w:pPr>
    </w:p>
    <w:p w14:paraId="250236D5" w14:textId="77777777" w:rsidR="005F1406" w:rsidRDefault="005F1406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14DEAA52" w14:textId="77777777" w:rsidR="005F1406" w:rsidRDefault="005F1406">
      <w:pPr>
        <w:rPr>
          <w:rFonts w:hint="eastAsia"/>
        </w:rPr>
      </w:pPr>
      <w:r>
        <w:rPr>
          <w:rFonts w:hint="eastAsia"/>
        </w:rPr>
        <w:t>在中国传统文化中，粥不仅是一种简单的食物，还承载着丰富的文化内涵。例如，在节日期间，部分地区有喝腊八粥的习俗；而在家庭生活中，一碗热粥往往象征着温暖与关怀。古人也有用“粥”来比喻生活清贫的说法，如“清粥小菜”就常常用来形容简朴的生活方式。</w:t>
      </w:r>
    </w:p>
    <w:p w14:paraId="44846B95" w14:textId="77777777" w:rsidR="005F1406" w:rsidRDefault="005F1406">
      <w:pPr>
        <w:rPr>
          <w:rFonts w:hint="eastAsia"/>
        </w:rPr>
      </w:pPr>
    </w:p>
    <w:p w14:paraId="14730E33" w14:textId="77777777" w:rsidR="005F1406" w:rsidRDefault="005F1406">
      <w:pPr>
        <w:rPr>
          <w:rFonts w:hint="eastAsia"/>
        </w:rPr>
      </w:pPr>
    </w:p>
    <w:p w14:paraId="68666B72" w14:textId="77777777" w:rsidR="005F1406" w:rsidRDefault="005F1406">
      <w:pPr>
        <w:rPr>
          <w:rFonts w:hint="eastAsia"/>
        </w:rPr>
      </w:pPr>
      <w:r>
        <w:rPr>
          <w:rFonts w:hint="eastAsia"/>
        </w:rPr>
        <w:t>最后的总结</w:t>
      </w:r>
    </w:p>
    <w:p w14:paraId="795557E4" w14:textId="77777777" w:rsidR="005F1406" w:rsidRDefault="005F1406">
      <w:pPr>
        <w:rPr>
          <w:rFonts w:hint="eastAsia"/>
        </w:rPr>
      </w:pPr>
      <w:r>
        <w:rPr>
          <w:rFonts w:hint="eastAsia"/>
        </w:rPr>
        <w:t>“粥”的拼音为 **zhōu**，部首为“米”，意指一种由米或其他谷物熬制而成的食物。它不仅是中华饮食文化的重要组成部分，也在语言和文学中体现出深厚的文化意义。了解“粥”的读音和结构，有助于我们更好地掌握汉字知识，并深入理解其背后的文化底蕴。</w:t>
      </w:r>
    </w:p>
    <w:p w14:paraId="29369995" w14:textId="77777777" w:rsidR="005F1406" w:rsidRDefault="005F1406">
      <w:pPr>
        <w:rPr>
          <w:rFonts w:hint="eastAsia"/>
        </w:rPr>
      </w:pPr>
    </w:p>
    <w:p w14:paraId="01BC92CC" w14:textId="77777777" w:rsidR="005F1406" w:rsidRDefault="005F1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B621F" w14:textId="2EAEC4B1" w:rsidR="00D66A4E" w:rsidRDefault="00D66A4E"/>
    <w:sectPr w:rsidR="00D66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4E"/>
    <w:rsid w:val="00277131"/>
    <w:rsid w:val="005F1406"/>
    <w:rsid w:val="00D6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911B4-238D-4D53-BC01-88E220D3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