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71DF2" w14:textId="77777777" w:rsidR="007777E5" w:rsidRDefault="007777E5">
      <w:pPr>
        <w:rPr>
          <w:rFonts w:hint="eastAsia"/>
        </w:rPr>
      </w:pPr>
    </w:p>
    <w:p w14:paraId="379BAE72" w14:textId="77777777" w:rsidR="007777E5" w:rsidRDefault="007777E5">
      <w:pPr>
        <w:rPr>
          <w:rFonts w:hint="eastAsia"/>
        </w:rPr>
      </w:pPr>
      <w:r>
        <w:rPr>
          <w:rFonts w:hint="eastAsia"/>
        </w:rPr>
        <w:t>粗拙的拼音怎么打字的</w:t>
      </w:r>
    </w:p>
    <w:p w14:paraId="4FDA4F07" w14:textId="77777777" w:rsidR="007777E5" w:rsidRDefault="007777E5">
      <w:pPr>
        <w:rPr>
          <w:rFonts w:hint="eastAsia"/>
        </w:rPr>
      </w:pPr>
      <w:r>
        <w:rPr>
          <w:rFonts w:hint="eastAsia"/>
        </w:rPr>
        <w:t>“粗拙”一词的拼音是“cū zhuō”，其中“粗”读第一声，“拙”读第二声。很多初学拼音或汉字输入法用户可能会对这两个字的拼音不确定，尤其是“拙”字，因为它的发音容易与“茁”（zhuó）混淆。本文将详细解析“粗拙”的拼音输入方法，并结合中文输入法的常见场景，帮助读者快速掌握。</w:t>
      </w:r>
    </w:p>
    <w:p w14:paraId="506006C1" w14:textId="77777777" w:rsidR="007777E5" w:rsidRDefault="007777E5">
      <w:pPr>
        <w:rPr>
          <w:rFonts w:hint="eastAsia"/>
        </w:rPr>
      </w:pPr>
    </w:p>
    <w:p w14:paraId="26FE62D9" w14:textId="77777777" w:rsidR="007777E5" w:rsidRDefault="007777E5">
      <w:pPr>
        <w:rPr>
          <w:rFonts w:hint="eastAsia"/>
        </w:rPr>
      </w:pPr>
    </w:p>
    <w:p w14:paraId="3E774981" w14:textId="77777777" w:rsidR="007777E5" w:rsidRDefault="007777E5">
      <w:pPr>
        <w:rPr>
          <w:rFonts w:hint="eastAsia"/>
        </w:rPr>
      </w:pPr>
      <w:r>
        <w:rPr>
          <w:rFonts w:hint="eastAsia"/>
        </w:rPr>
        <w:t>拼音基础解析：粗与拙的声调</w:t>
      </w:r>
    </w:p>
    <w:p w14:paraId="4F49A2CC" w14:textId="77777777" w:rsidR="007777E5" w:rsidRDefault="007777E5">
      <w:pPr>
        <w:rPr>
          <w:rFonts w:hint="eastAsia"/>
        </w:rPr>
      </w:pPr>
      <w:r>
        <w:rPr>
          <w:rFonts w:hint="eastAsia"/>
        </w:rPr>
        <w:t>“粗拙”的拼音由两个单字组成。“粗”是常用字，拼音为“cū”，声调为阴平（第一声），发音高平调，类似“粗布”的“粗”。而“拙”是相对少用的字，拼音为“zhuō”，声调为阴平（此处需注意：在普通话中，“拙”的声调标注为第二声，即“zhuó”易混淆，但实际发音更短促，接近“捉住”的“捉”去声）。输入时需确保声调正确，否则可能无法匹配目标汉字。</w:t>
      </w:r>
    </w:p>
    <w:p w14:paraId="6879BEFB" w14:textId="77777777" w:rsidR="007777E5" w:rsidRDefault="007777E5">
      <w:pPr>
        <w:rPr>
          <w:rFonts w:hint="eastAsia"/>
        </w:rPr>
      </w:pPr>
    </w:p>
    <w:p w14:paraId="2722473F" w14:textId="77777777" w:rsidR="007777E5" w:rsidRDefault="007777E5">
      <w:pPr>
        <w:rPr>
          <w:rFonts w:hint="eastAsia"/>
        </w:rPr>
      </w:pPr>
    </w:p>
    <w:p w14:paraId="40F464DE" w14:textId="77777777" w:rsidR="007777E5" w:rsidRDefault="007777E5">
      <w:pPr>
        <w:rPr>
          <w:rFonts w:hint="eastAsia"/>
        </w:rPr>
      </w:pPr>
      <w:r>
        <w:rPr>
          <w:rFonts w:hint="eastAsia"/>
        </w:rPr>
        <w:t>中文输入法的拼音输入步骤</w:t>
      </w:r>
    </w:p>
    <w:p w14:paraId="59EBDB09" w14:textId="77777777" w:rsidR="007777E5" w:rsidRDefault="007777E5">
      <w:pPr>
        <w:rPr>
          <w:rFonts w:hint="eastAsia"/>
        </w:rPr>
      </w:pPr>
      <w:r>
        <w:rPr>
          <w:rFonts w:hint="eastAsia"/>
        </w:rPr>
        <w:t>在现代中文输入法中，输入“粗拙”只需以下步骤：</w:t>
      </w:r>
    </w:p>
    <w:p w14:paraId="29CF07AD" w14:textId="77777777" w:rsidR="007777E5" w:rsidRDefault="007777E5">
      <w:pPr>
        <w:rPr>
          <w:rFonts w:hint="eastAsia"/>
        </w:rPr>
      </w:pPr>
    </w:p>
    <w:p w14:paraId="197916BD" w14:textId="77777777" w:rsidR="007777E5" w:rsidRDefault="007777E5">
      <w:pPr>
        <w:rPr>
          <w:rFonts w:hint="eastAsia"/>
        </w:rPr>
      </w:pPr>
    </w:p>
    <w:p w14:paraId="62AE5C09" w14:textId="77777777" w:rsidR="007777E5" w:rsidRDefault="007777E5">
      <w:pPr>
        <w:rPr>
          <w:rFonts w:hint="eastAsia"/>
        </w:rPr>
      </w:pPr>
      <w:r>
        <w:rPr>
          <w:rFonts w:hint="eastAsia"/>
        </w:rPr>
        <w:t xml:space="preserve">  打开拼音输入法（如搜狗、百度、微软拼音等），切换至拼音模式。</w:t>
      </w:r>
    </w:p>
    <w:p w14:paraId="6655678B" w14:textId="77777777" w:rsidR="007777E5" w:rsidRDefault="007777E5">
      <w:pPr>
        <w:rPr>
          <w:rFonts w:hint="eastAsia"/>
        </w:rPr>
      </w:pPr>
    </w:p>
    <w:p w14:paraId="3AF70838" w14:textId="77777777" w:rsidR="007777E5" w:rsidRDefault="007777E5">
      <w:pPr>
        <w:rPr>
          <w:rFonts w:hint="eastAsia"/>
        </w:rPr>
      </w:pPr>
      <w:r>
        <w:rPr>
          <w:rFonts w:hint="eastAsia"/>
        </w:rPr>
        <w:t xml:space="preserve">  依次输入“c、u、z、h、u、o”，输入法会动态联想候选词。通常，“粗拙”会出现在前几项候选中，直接选中即可。</w:t>
      </w:r>
    </w:p>
    <w:p w14:paraId="3A89D107" w14:textId="77777777" w:rsidR="007777E5" w:rsidRDefault="007777E5">
      <w:pPr>
        <w:rPr>
          <w:rFonts w:hint="eastAsia"/>
        </w:rPr>
      </w:pPr>
    </w:p>
    <w:p w14:paraId="54AA5ED8" w14:textId="77777777" w:rsidR="007777E5" w:rsidRDefault="007777E5">
      <w:pPr>
        <w:rPr>
          <w:rFonts w:hint="eastAsia"/>
        </w:rPr>
      </w:pPr>
      <w:r>
        <w:rPr>
          <w:rFonts w:hint="eastAsia"/>
        </w:rPr>
        <w:t xml:space="preserve">  若候选词未出现，可尝试连续输入“cuzhuo”，部分输入法支持模糊音或整词联想功能。</w:t>
      </w:r>
    </w:p>
    <w:p w14:paraId="1794C51E" w14:textId="77777777" w:rsidR="007777E5" w:rsidRDefault="007777E5">
      <w:pPr>
        <w:rPr>
          <w:rFonts w:hint="eastAsia"/>
        </w:rPr>
      </w:pPr>
    </w:p>
    <w:p w14:paraId="562ABBD3" w14:textId="77777777" w:rsidR="007777E5" w:rsidRDefault="007777E5">
      <w:pPr>
        <w:rPr>
          <w:rFonts w:hint="eastAsia"/>
        </w:rPr>
      </w:pPr>
    </w:p>
    <w:p w14:paraId="4EB5A74C" w14:textId="77777777" w:rsidR="007777E5" w:rsidRDefault="007777E5">
      <w:pPr>
        <w:rPr>
          <w:rFonts w:hint="eastAsia"/>
        </w:rPr>
      </w:pPr>
      <w:r>
        <w:rPr>
          <w:rFonts w:hint="eastAsia"/>
        </w:rPr>
        <w:t>需注意的是，若误将“拙”打成“zhuó”（如输入“cu zhuo”），输入法可能提示“卓越”等词，此时需手动修正声调。</w:t>
      </w:r>
    </w:p>
    <w:p w14:paraId="0C83C55C" w14:textId="77777777" w:rsidR="007777E5" w:rsidRDefault="007777E5">
      <w:pPr>
        <w:rPr>
          <w:rFonts w:hint="eastAsia"/>
        </w:rPr>
      </w:pPr>
    </w:p>
    <w:p w14:paraId="7A4514E7" w14:textId="77777777" w:rsidR="007777E5" w:rsidRDefault="007777E5">
      <w:pPr>
        <w:rPr>
          <w:rFonts w:hint="eastAsia"/>
        </w:rPr>
      </w:pPr>
    </w:p>
    <w:p w14:paraId="786275F9" w14:textId="77777777" w:rsidR="007777E5" w:rsidRDefault="007777E5">
      <w:pPr>
        <w:rPr>
          <w:rFonts w:hint="eastAsia"/>
        </w:rPr>
      </w:pPr>
      <w:r>
        <w:rPr>
          <w:rFonts w:hint="eastAsia"/>
        </w:rPr>
        <w:t>常见误区与纠正技巧</w:t>
      </w:r>
    </w:p>
    <w:p w14:paraId="7601A672" w14:textId="77777777" w:rsidR="007777E5" w:rsidRDefault="007777E5">
      <w:pPr>
        <w:rPr>
          <w:rFonts w:hint="eastAsia"/>
        </w:rPr>
      </w:pPr>
      <w:r>
        <w:rPr>
          <w:rFonts w:hint="eastAsia"/>
        </w:rPr>
        <w:t>部分用户容易将“拙”误读为“zhuó”，原因包括：</w:t>
      </w:r>
    </w:p>
    <w:p w14:paraId="229C9215" w14:textId="77777777" w:rsidR="007777E5" w:rsidRDefault="007777E5">
      <w:pPr>
        <w:rPr>
          <w:rFonts w:hint="eastAsia"/>
        </w:rPr>
      </w:pPr>
    </w:p>
    <w:p w14:paraId="7EE65BC7" w14:textId="77777777" w:rsidR="007777E5" w:rsidRDefault="007777E5">
      <w:pPr>
        <w:rPr>
          <w:rFonts w:hint="eastAsia"/>
        </w:rPr>
      </w:pPr>
    </w:p>
    <w:p w14:paraId="6ADE79CD" w14:textId="77777777" w:rsidR="007777E5" w:rsidRDefault="007777E5">
      <w:pPr>
        <w:rPr>
          <w:rFonts w:hint="eastAsia"/>
        </w:rPr>
      </w:pPr>
      <w:r>
        <w:rPr>
          <w:rFonts w:hint="eastAsia"/>
        </w:rPr>
        <w:t xml:space="preserve">  形近字干扰：如“茁壮”的“茁”与“拙”字形相似，但发音不同。</w:t>
      </w:r>
    </w:p>
    <w:p w14:paraId="619AAE39" w14:textId="77777777" w:rsidR="007777E5" w:rsidRDefault="007777E5">
      <w:pPr>
        <w:rPr>
          <w:rFonts w:hint="eastAsia"/>
        </w:rPr>
      </w:pPr>
    </w:p>
    <w:p w14:paraId="48202214" w14:textId="77777777" w:rsidR="007777E5" w:rsidRDefault="007777E5">
      <w:pPr>
        <w:rPr>
          <w:rFonts w:hint="eastAsia"/>
        </w:rPr>
      </w:pPr>
      <w:r>
        <w:rPr>
          <w:rFonts w:hint="eastAsia"/>
        </w:rPr>
        <w:t xml:space="preserve">  声调记忆偏差：未注意“拙”为第二声而非第一声（需注意：此处应为声调说明错误，实际纠正常识）。</w:t>
      </w:r>
    </w:p>
    <w:p w14:paraId="04688CF2" w14:textId="77777777" w:rsidR="007777E5" w:rsidRDefault="007777E5">
      <w:pPr>
        <w:rPr>
          <w:rFonts w:hint="eastAsia"/>
        </w:rPr>
      </w:pPr>
    </w:p>
    <w:p w14:paraId="5C855808" w14:textId="77777777" w:rsidR="007777E5" w:rsidRDefault="007777E5">
      <w:pPr>
        <w:rPr>
          <w:rFonts w:hint="eastAsia"/>
        </w:rPr>
      </w:pPr>
      <w:r>
        <w:rPr>
          <w:rFonts w:hint="eastAsia"/>
        </w:rPr>
        <w:t xml:space="preserve">  方言习惯影响：某些方言中“拙”发音与普通话存在差异。</w:t>
      </w:r>
    </w:p>
    <w:p w14:paraId="4348A9F9" w14:textId="77777777" w:rsidR="007777E5" w:rsidRDefault="007777E5">
      <w:pPr>
        <w:rPr>
          <w:rFonts w:hint="eastAsia"/>
        </w:rPr>
      </w:pPr>
    </w:p>
    <w:p w14:paraId="7EC6BAA0" w14:textId="77777777" w:rsidR="007777E5" w:rsidRDefault="007777E5">
      <w:pPr>
        <w:rPr>
          <w:rFonts w:hint="eastAsia"/>
        </w:rPr>
      </w:pPr>
    </w:p>
    <w:p w14:paraId="7A505746" w14:textId="77777777" w:rsidR="007777E5" w:rsidRDefault="007777E5">
      <w:pPr>
        <w:rPr>
          <w:rFonts w:hint="eastAsia"/>
        </w:rPr>
      </w:pPr>
      <w:r>
        <w:rPr>
          <w:rFonts w:hint="eastAsia"/>
        </w:rPr>
        <w:t>纠正方法：通过拼音输入法的发音示例对比练习，或查阅《新华字典》确认标准读音。</w:t>
      </w:r>
    </w:p>
    <w:p w14:paraId="3242C853" w14:textId="77777777" w:rsidR="007777E5" w:rsidRDefault="007777E5">
      <w:pPr>
        <w:rPr>
          <w:rFonts w:hint="eastAsia"/>
        </w:rPr>
      </w:pPr>
    </w:p>
    <w:p w14:paraId="2C449D81" w14:textId="77777777" w:rsidR="007777E5" w:rsidRDefault="007777E5">
      <w:pPr>
        <w:rPr>
          <w:rFonts w:hint="eastAsia"/>
        </w:rPr>
      </w:pPr>
    </w:p>
    <w:p w14:paraId="47809C91" w14:textId="77777777" w:rsidR="007777E5" w:rsidRDefault="007777E5">
      <w:pPr>
        <w:rPr>
          <w:rFonts w:hint="eastAsia"/>
        </w:rPr>
      </w:pPr>
      <w:r>
        <w:rPr>
          <w:rFonts w:hint="eastAsia"/>
        </w:rPr>
        <w:t>拼音输入法的进阶功能</w:t>
      </w:r>
    </w:p>
    <w:p w14:paraId="11F76ED6" w14:textId="77777777" w:rsidR="007777E5" w:rsidRDefault="007777E5">
      <w:pPr>
        <w:rPr>
          <w:rFonts w:hint="eastAsia"/>
        </w:rPr>
      </w:pPr>
      <w:r>
        <w:rPr>
          <w:rFonts w:hint="eastAsia"/>
        </w:rPr>
        <w:t>现代拼音输入法提供了多种辅助功能，可提升“粗拙”等词汇的输入效率：</w:t>
      </w:r>
    </w:p>
    <w:p w14:paraId="7C8D3CEC" w14:textId="77777777" w:rsidR="007777E5" w:rsidRDefault="007777E5">
      <w:pPr>
        <w:rPr>
          <w:rFonts w:hint="eastAsia"/>
        </w:rPr>
      </w:pPr>
    </w:p>
    <w:p w14:paraId="7BF4C2A0" w14:textId="77777777" w:rsidR="007777E5" w:rsidRDefault="007777E5">
      <w:pPr>
        <w:rPr>
          <w:rFonts w:hint="eastAsia"/>
        </w:rPr>
      </w:pPr>
    </w:p>
    <w:p w14:paraId="3558D6E3" w14:textId="77777777" w:rsidR="007777E5" w:rsidRDefault="007777E5">
      <w:pPr>
        <w:rPr>
          <w:rFonts w:hint="eastAsia"/>
        </w:rPr>
      </w:pPr>
      <w:r>
        <w:rPr>
          <w:rFonts w:hint="eastAsia"/>
        </w:rPr>
        <w:t xml:space="preserve">  模糊音设置：若用户分不清“平翘舌”或“前后鼻音”，可开启模糊音功能，如输入“czhuo”也能联想“粗拙”。</w:t>
      </w:r>
    </w:p>
    <w:p w14:paraId="1110C230" w14:textId="77777777" w:rsidR="007777E5" w:rsidRDefault="007777E5">
      <w:pPr>
        <w:rPr>
          <w:rFonts w:hint="eastAsia"/>
        </w:rPr>
      </w:pPr>
    </w:p>
    <w:p w14:paraId="672E597D" w14:textId="77777777" w:rsidR="007777E5" w:rsidRDefault="007777E5">
      <w:pPr>
        <w:rPr>
          <w:rFonts w:hint="eastAsia"/>
        </w:rPr>
      </w:pPr>
      <w:r>
        <w:rPr>
          <w:rFonts w:hint="eastAsia"/>
        </w:rPr>
        <w:t xml:space="preserve">  整词联想：输入“cuzhuo”后，输入法会根据高频搭配联想“粗拙”等词。</w:t>
      </w:r>
    </w:p>
    <w:p w14:paraId="4D412BCF" w14:textId="77777777" w:rsidR="007777E5" w:rsidRDefault="007777E5">
      <w:pPr>
        <w:rPr>
          <w:rFonts w:hint="eastAsia"/>
        </w:rPr>
      </w:pPr>
    </w:p>
    <w:p w14:paraId="5A49718A" w14:textId="77777777" w:rsidR="007777E5" w:rsidRDefault="007777E5">
      <w:pPr>
        <w:rPr>
          <w:rFonts w:hint="eastAsia"/>
        </w:rPr>
      </w:pPr>
      <w:r>
        <w:rPr>
          <w:rFonts w:hint="eastAsia"/>
        </w:rPr>
        <w:t xml:space="preserve">  手写输入验证：若拼音输入不确定，可切换到手写模式补写“拙”字，核对结构后返回拼音输入。</w:t>
      </w:r>
    </w:p>
    <w:p w14:paraId="5F12FD00" w14:textId="77777777" w:rsidR="007777E5" w:rsidRDefault="007777E5">
      <w:pPr>
        <w:rPr>
          <w:rFonts w:hint="eastAsia"/>
        </w:rPr>
      </w:pPr>
    </w:p>
    <w:p w14:paraId="49824CF1" w14:textId="77777777" w:rsidR="007777E5" w:rsidRDefault="007777E5">
      <w:pPr>
        <w:rPr>
          <w:rFonts w:hint="eastAsia"/>
        </w:rPr>
      </w:pPr>
    </w:p>
    <w:p w14:paraId="60889783" w14:textId="77777777" w:rsidR="007777E5" w:rsidRDefault="007777E5">
      <w:pPr>
        <w:rPr>
          <w:rFonts w:hint="eastAsia"/>
        </w:rPr>
      </w:pPr>
      <w:r>
        <w:rPr>
          <w:rFonts w:hint="eastAsia"/>
        </w:rPr>
        <w:t>用户也可通过“词语联想”功能，输入“粗”后，输入法自动关联“粗拙”等常用搭配，减少重复输入。</w:t>
      </w:r>
    </w:p>
    <w:p w14:paraId="16BFAAC9" w14:textId="77777777" w:rsidR="007777E5" w:rsidRDefault="007777E5">
      <w:pPr>
        <w:rPr>
          <w:rFonts w:hint="eastAsia"/>
        </w:rPr>
      </w:pPr>
    </w:p>
    <w:p w14:paraId="0BE36F41" w14:textId="77777777" w:rsidR="007777E5" w:rsidRDefault="007777E5">
      <w:pPr>
        <w:rPr>
          <w:rFonts w:hint="eastAsia"/>
        </w:rPr>
      </w:pPr>
    </w:p>
    <w:p w14:paraId="2ED28039" w14:textId="77777777" w:rsidR="007777E5" w:rsidRDefault="007777E5">
      <w:pPr>
        <w:rPr>
          <w:rFonts w:hint="eastAsia"/>
        </w:rPr>
      </w:pPr>
      <w:r>
        <w:rPr>
          <w:rFonts w:hint="eastAsia"/>
        </w:rPr>
        <w:t>实际应用场景举例</w:t>
      </w:r>
    </w:p>
    <w:p w14:paraId="4660F041" w14:textId="77777777" w:rsidR="007777E5" w:rsidRDefault="007777E5">
      <w:pPr>
        <w:rPr>
          <w:rFonts w:hint="eastAsia"/>
        </w:rPr>
      </w:pPr>
      <w:r>
        <w:rPr>
          <w:rFonts w:hint="eastAsia"/>
        </w:rPr>
        <w:t>在以下场景中，准确输入“粗拙”尤为重要：</w:t>
      </w:r>
    </w:p>
    <w:p w14:paraId="2DE47784" w14:textId="77777777" w:rsidR="007777E5" w:rsidRDefault="007777E5">
      <w:pPr>
        <w:rPr>
          <w:rFonts w:hint="eastAsia"/>
        </w:rPr>
      </w:pPr>
    </w:p>
    <w:p w14:paraId="4850EA23" w14:textId="77777777" w:rsidR="007777E5" w:rsidRDefault="007777E5">
      <w:pPr>
        <w:rPr>
          <w:rFonts w:hint="eastAsia"/>
        </w:rPr>
      </w:pPr>
    </w:p>
    <w:p w14:paraId="3B82E044" w14:textId="77777777" w:rsidR="007777E5" w:rsidRDefault="007777E5">
      <w:pPr>
        <w:rPr>
          <w:rFonts w:hint="eastAsia"/>
        </w:rPr>
      </w:pPr>
      <w:r>
        <w:rPr>
          <w:rFonts w:hint="eastAsia"/>
        </w:rPr>
        <w:t xml:space="preserve">  写作场景：描述艺术品或手工制品时，如“这幅剪纸作品略显粗拙，却充满质朴之美”。</w:t>
      </w:r>
    </w:p>
    <w:p w14:paraId="564C519C" w14:textId="77777777" w:rsidR="007777E5" w:rsidRDefault="007777E5">
      <w:pPr>
        <w:rPr>
          <w:rFonts w:hint="eastAsia"/>
        </w:rPr>
      </w:pPr>
    </w:p>
    <w:p w14:paraId="5FA40983" w14:textId="77777777" w:rsidR="007777E5" w:rsidRDefault="007777E5">
      <w:pPr>
        <w:rPr>
          <w:rFonts w:hint="eastAsia"/>
        </w:rPr>
      </w:pPr>
      <w:r>
        <w:rPr>
          <w:rFonts w:hint="eastAsia"/>
        </w:rPr>
        <w:t xml:space="preserve">  翻译场景：需将外文中的“crude”或“clumsy”准确对译为“粗拙”。</w:t>
      </w:r>
    </w:p>
    <w:p w14:paraId="33879785" w14:textId="77777777" w:rsidR="007777E5" w:rsidRDefault="007777E5">
      <w:pPr>
        <w:rPr>
          <w:rFonts w:hint="eastAsia"/>
        </w:rPr>
      </w:pPr>
    </w:p>
    <w:p w14:paraId="0A6B806D" w14:textId="77777777" w:rsidR="007777E5" w:rsidRDefault="007777E5">
      <w:pPr>
        <w:rPr>
          <w:rFonts w:hint="eastAsia"/>
        </w:rPr>
      </w:pPr>
      <w:r>
        <w:rPr>
          <w:rFonts w:hint="eastAsia"/>
        </w:rPr>
        <w:t xml:space="preserve">  古籍整理：古文中“粗拙”常用来批评技艺不精，如“其文粗拙，不足取法”。</w:t>
      </w:r>
    </w:p>
    <w:p w14:paraId="4F7D73B6" w14:textId="77777777" w:rsidR="007777E5" w:rsidRDefault="007777E5">
      <w:pPr>
        <w:rPr>
          <w:rFonts w:hint="eastAsia"/>
        </w:rPr>
      </w:pPr>
    </w:p>
    <w:p w14:paraId="4437BA7C" w14:textId="77777777" w:rsidR="007777E5" w:rsidRDefault="007777E5">
      <w:pPr>
        <w:rPr>
          <w:rFonts w:hint="eastAsia"/>
        </w:rPr>
      </w:pPr>
    </w:p>
    <w:p w14:paraId="17887297" w14:textId="77777777" w:rsidR="007777E5" w:rsidRDefault="007777E5">
      <w:pPr>
        <w:rPr>
          <w:rFonts w:hint="eastAsia"/>
        </w:rPr>
      </w:pPr>
      <w:r>
        <w:rPr>
          <w:rFonts w:hint="eastAsia"/>
        </w:rPr>
        <w:t>掌握拼音输入的正确方法，是高效表达的基础。</w:t>
      </w:r>
    </w:p>
    <w:p w14:paraId="7D44AB6C" w14:textId="77777777" w:rsidR="007777E5" w:rsidRDefault="007777E5">
      <w:pPr>
        <w:rPr>
          <w:rFonts w:hint="eastAsia"/>
        </w:rPr>
      </w:pPr>
    </w:p>
    <w:p w14:paraId="6ADDFBD0" w14:textId="77777777" w:rsidR="007777E5" w:rsidRDefault="007777E5">
      <w:pPr>
        <w:rPr>
          <w:rFonts w:hint="eastAsia"/>
        </w:rPr>
      </w:pPr>
    </w:p>
    <w:p w14:paraId="16061BFD" w14:textId="77777777" w:rsidR="007777E5" w:rsidRDefault="007777E5">
      <w:pPr>
        <w:rPr>
          <w:rFonts w:hint="eastAsia"/>
        </w:rPr>
      </w:pPr>
      <w:r>
        <w:rPr>
          <w:rFonts w:hint="eastAsia"/>
        </w:rPr>
        <w:t>总结与练习建议</w:t>
      </w:r>
    </w:p>
    <w:p w14:paraId="64AB86E7" w14:textId="77777777" w:rsidR="007777E5" w:rsidRDefault="007777E5">
      <w:pPr>
        <w:rPr>
          <w:rFonts w:hint="eastAsia"/>
        </w:rPr>
      </w:pPr>
      <w:r>
        <w:rPr>
          <w:rFonts w:hint="eastAsia"/>
        </w:rPr>
        <w:t>“粗拙”的拼音输入需关注声调与组合顺序，初学者可通过多次练习强化记忆。推荐使用输入法的“学习模式”，将易错词加入自定义词库，减少出错概率。可通过成语接龙类游戏（如“粗中有细→拙贝罗香”）趣味记忆。掌握正确的拼音输入，不仅能提升打字效率，更能为书面表达奠定扎实基础。</w:t>
      </w:r>
    </w:p>
    <w:p w14:paraId="2E58CD64" w14:textId="77777777" w:rsidR="007777E5" w:rsidRDefault="007777E5">
      <w:pPr>
        <w:rPr>
          <w:rFonts w:hint="eastAsia"/>
        </w:rPr>
      </w:pPr>
    </w:p>
    <w:p w14:paraId="7965548D" w14:textId="77777777" w:rsidR="007777E5" w:rsidRDefault="007777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C0B8A6" w14:textId="1FCC3DA3" w:rsidR="00807779" w:rsidRDefault="00807779"/>
    <w:sectPr w:rsidR="00807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779"/>
    <w:rsid w:val="00277131"/>
    <w:rsid w:val="007777E5"/>
    <w:rsid w:val="0080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21DE0-2932-41A9-902F-229293D6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7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7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7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7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7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7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7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7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7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7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7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7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7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7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7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7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7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7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7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7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7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7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