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821D" w14:textId="77777777" w:rsidR="004E24EB" w:rsidRDefault="004E24EB">
      <w:pPr>
        <w:rPr>
          <w:rFonts w:hint="eastAsia"/>
        </w:rPr>
      </w:pPr>
      <w:r>
        <w:rPr>
          <w:rFonts w:hint="eastAsia"/>
        </w:rPr>
        <w:t>筹措的拼音怎么写</w:t>
      </w:r>
    </w:p>
    <w:p w14:paraId="31B6A965" w14:textId="77777777" w:rsidR="004E24EB" w:rsidRDefault="004E24EB">
      <w:pPr>
        <w:rPr>
          <w:rFonts w:hint="eastAsia"/>
        </w:rPr>
      </w:pPr>
      <w:r>
        <w:rPr>
          <w:rFonts w:hint="eastAsia"/>
        </w:rPr>
        <w:t>筹措，这个词语在现代汉语中经常被使用，尤其是在描述为某个项目、活动或目标准备资金或其他资源的时候。“筹措”的拼音究竟应该怎么写呢？实际上，“筹措”的拼音是“chóu cuò”。其中，“筹”的拼音是“chóu”，而“措”的拼音则是“cuò”。这两个字的组合不仅传达了筹集和准备的意思，还隐含了规划与安排的意味。</w:t>
      </w:r>
    </w:p>
    <w:p w14:paraId="14AA1E2D" w14:textId="77777777" w:rsidR="004E24EB" w:rsidRDefault="004E24EB">
      <w:pPr>
        <w:rPr>
          <w:rFonts w:hint="eastAsia"/>
        </w:rPr>
      </w:pPr>
    </w:p>
    <w:p w14:paraId="0BBC3D29" w14:textId="77777777" w:rsidR="004E24EB" w:rsidRDefault="004E24EB">
      <w:pPr>
        <w:rPr>
          <w:rFonts w:hint="eastAsia"/>
        </w:rPr>
      </w:pPr>
    </w:p>
    <w:p w14:paraId="6DC4A31B" w14:textId="77777777" w:rsidR="004E24EB" w:rsidRDefault="004E24EB">
      <w:pPr>
        <w:rPr>
          <w:rFonts w:hint="eastAsia"/>
        </w:rPr>
      </w:pPr>
      <w:r>
        <w:rPr>
          <w:rFonts w:hint="eastAsia"/>
        </w:rPr>
        <w:t>筹措的意义及其应用</w:t>
      </w:r>
    </w:p>
    <w:p w14:paraId="38FA02FE" w14:textId="77777777" w:rsidR="004E24EB" w:rsidRDefault="004E24EB">
      <w:pPr>
        <w:rPr>
          <w:rFonts w:hint="eastAsia"/>
        </w:rPr>
      </w:pPr>
      <w:r>
        <w:rPr>
          <w:rFonts w:hint="eastAsia"/>
        </w:rPr>
        <w:t>筹措不仅仅是一个简单的词汇，它背后承载着丰富的文化意义和社会实践。从商业角度来说，筹措资金是一项非常重要的技能，无论是创业初期还是企业扩张阶段，都需要通过各种方式来筹集所需的资金。这可能包括向银行申请贷款、寻找投资者或是通过众筹平台发起项目等。在非营利组织和个人生活方面，筹措也同样重要。例如，慈善机构需要筹措善款以支持其公益项目；个人为了实现某些梦想，如留学、旅行等，也需要进行相应的筹措。</w:t>
      </w:r>
    </w:p>
    <w:p w14:paraId="591D3DB0" w14:textId="77777777" w:rsidR="004E24EB" w:rsidRDefault="004E24EB">
      <w:pPr>
        <w:rPr>
          <w:rFonts w:hint="eastAsia"/>
        </w:rPr>
      </w:pPr>
    </w:p>
    <w:p w14:paraId="5F1458FA" w14:textId="77777777" w:rsidR="004E24EB" w:rsidRDefault="004E24EB">
      <w:pPr>
        <w:rPr>
          <w:rFonts w:hint="eastAsia"/>
        </w:rPr>
      </w:pPr>
    </w:p>
    <w:p w14:paraId="49C53B7A" w14:textId="77777777" w:rsidR="004E24EB" w:rsidRDefault="004E24EB">
      <w:pPr>
        <w:rPr>
          <w:rFonts w:hint="eastAsia"/>
        </w:rPr>
      </w:pPr>
      <w:r>
        <w:rPr>
          <w:rFonts w:hint="eastAsia"/>
        </w:rPr>
        <w:t>筹措的方法与策略</w:t>
      </w:r>
    </w:p>
    <w:p w14:paraId="206409DB" w14:textId="77777777" w:rsidR="004E24EB" w:rsidRDefault="004E24EB">
      <w:pPr>
        <w:rPr>
          <w:rFonts w:hint="eastAsia"/>
        </w:rPr>
      </w:pPr>
      <w:r>
        <w:rPr>
          <w:rFonts w:hint="eastAsia"/>
        </w:rPr>
        <w:t>关于如何有效地进行筹措，不同的目标和背景有不同的方法。对于创业者而言，制定一个详细的商业计划书是吸引投资的关键步骤之一。一个好的商业计划书不仅要清晰地阐述项目的市场前景、盈利模式，还要展示团队的实力和执行能力。而对于那些希望通过众筹来筹措资金的人来说，选择合适的众筹平台并设计吸引人的项目介绍至关重要。提高个人或组织的社会信用度也是成功筹措的重要因素之一，良好的信誉能够增加他人对你的信任感，从而更愿意提供帮助。</w:t>
      </w:r>
    </w:p>
    <w:p w14:paraId="3FEC85C2" w14:textId="77777777" w:rsidR="004E24EB" w:rsidRDefault="004E24EB">
      <w:pPr>
        <w:rPr>
          <w:rFonts w:hint="eastAsia"/>
        </w:rPr>
      </w:pPr>
    </w:p>
    <w:p w14:paraId="39082337" w14:textId="77777777" w:rsidR="004E24EB" w:rsidRDefault="004E24EB">
      <w:pPr>
        <w:rPr>
          <w:rFonts w:hint="eastAsia"/>
        </w:rPr>
      </w:pPr>
    </w:p>
    <w:p w14:paraId="7871ABDB" w14:textId="77777777" w:rsidR="004E24EB" w:rsidRDefault="004E24EB">
      <w:pPr>
        <w:rPr>
          <w:rFonts w:hint="eastAsia"/>
        </w:rPr>
      </w:pPr>
      <w:r>
        <w:rPr>
          <w:rFonts w:hint="eastAsia"/>
        </w:rPr>
        <w:t>筹措中的挑战与应对策略</w:t>
      </w:r>
    </w:p>
    <w:p w14:paraId="7AD42010" w14:textId="77777777" w:rsidR="004E24EB" w:rsidRDefault="004E24EB">
      <w:pPr>
        <w:rPr>
          <w:rFonts w:hint="eastAsia"/>
        </w:rPr>
      </w:pPr>
      <w:r>
        <w:rPr>
          <w:rFonts w:hint="eastAsia"/>
        </w:rPr>
        <w:t>尽管筹措的目标听起来很直接，但在实际操作过程中往往会遇到各种挑战。例如，资金需求量大但可用资源有限、市场竞争激烈导致难以脱颖而出等问题都是常见的困扰。面对这些挑战，关键在于保持灵活性和创新性。这意味着要不断调整自己的策略，根据实际情况的变化及时做出反应。建立广泛的社交网络也非常重要，因为人脉关系往往能够在关键时刻为你提供意想不到的帮助和支持。</w:t>
      </w:r>
    </w:p>
    <w:p w14:paraId="24A61CD3" w14:textId="77777777" w:rsidR="004E24EB" w:rsidRDefault="004E24EB">
      <w:pPr>
        <w:rPr>
          <w:rFonts w:hint="eastAsia"/>
        </w:rPr>
      </w:pPr>
    </w:p>
    <w:p w14:paraId="5C751DE4" w14:textId="77777777" w:rsidR="004E24EB" w:rsidRDefault="004E24EB">
      <w:pPr>
        <w:rPr>
          <w:rFonts w:hint="eastAsia"/>
        </w:rPr>
      </w:pPr>
    </w:p>
    <w:p w14:paraId="2868FCB3" w14:textId="77777777" w:rsidR="004E24EB" w:rsidRDefault="004E24EB">
      <w:pPr>
        <w:rPr>
          <w:rFonts w:hint="eastAsia"/>
        </w:rPr>
      </w:pPr>
      <w:r>
        <w:rPr>
          <w:rFonts w:hint="eastAsia"/>
        </w:rPr>
        <w:t>最后的总结</w:t>
      </w:r>
    </w:p>
    <w:p w14:paraId="1874BE0B" w14:textId="77777777" w:rsidR="004E24EB" w:rsidRDefault="004E24EB">
      <w:pPr>
        <w:rPr>
          <w:rFonts w:hint="eastAsia"/>
        </w:rPr>
      </w:pPr>
      <w:r>
        <w:rPr>
          <w:rFonts w:hint="eastAsia"/>
        </w:rPr>
        <w:t>“筹措”（chóu cuò）不仅仅是简单地收集或聚集资源的行为，它涉及到精心策划、有效沟通以及灵活应对变化等多个层面的能力。无论是在商业领域还是日常生活中，掌握有效的筹措技巧都是非常有益的。希望本文能够帮助读者更好地理解“筹措”的含义，并在实践中运用相关知识达成自己的目标。</w:t>
      </w:r>
    </w:p>
    <w:p w14:paraId="3A152D1E" w14:textId="77777777" w:rsidR="004E24EB" w:rsidRDefault="004E24EB">
      <w:pPr>
        <w:rPr>
          <w:rFonts w:hint="eastAsia"/>
        </w:rPr>
      </w:pPr>
    </w:p>
    <w:p w14:paraId="5088320D" w14:textId="77777777" w:rsidR="004E24EB" w:rsidRDefault="004E2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6183" w14:textId="59709EC8" w:rsidR="00A27E08" w:rsidRDefault="00A27E08"/>
    <w:sectPr w:rsidR="00A2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08"/>
    <w:rsid w:val="00277131"/>
    <w:rsid w:val="004E24EB"/>
    <w:rsid w:val="00A2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5019-ED2A-4DB1-8F4D-DCAC710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