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CE98" w14:textId="77777777" w:rsidR="00F02F02" w:rsidRDefault="00F02F02">
      <w:pPr>
        <w:rPr>
          <w:rFonts w:hint="eastAsia"/>
        </w:rPr>
      </w:pPr>
      <w:r>
        <w:rPr>
          <w:rFonts w:hint="eastAsia"/>
        </w:rPr>
        <w:t>笔记本电脑上拼音打字按哪个键</w:t>
      </w:r>
    </w:p>
    <w:p w14:paraId="7AA91D81" w14:textId="77777777" w:rsidR="00F02F02" w:rsidRDefault="00F02F02">
      <w:pPr>
        <w:rPr>
          <w:rFonts w:hint="eastAsia"/>
        </w:rPr>
      </w:pPr>
      <w:r>
        <w:rPr>
          <w:rFonts w:hint="eastAsia"/>
        </w:rPr>
        <w:t>在笔记本电脑上使用拼音输入法进行打字时，您可能对需要使用的具体按键有些疑问。实际上，笔记本电脑上的拼音输入依赖于标准的QWERTY键盘布局，这意味着您所要做的就是找到相应的字母键来拼写出汉字的拼音。通常来说，无需特别去寻找某个特定的“拼音键”，因为任何字母键都可以成为输入拼音的一部分。</w:t>
      </w:r>
    </w:p>
    <w:p w14:paraId="0DBFADF5" w14:textId="77777777" w:rsidR="00F02F02" w:rsidRDefault="00F02F02">
      <w:pPr>
        <w:rPr>
          <w:rFonts w:hint="eastAsia"/>
        </w:rPr>
      </w:pPr>
    </w:p>
    <w:p w14:paraId="369B8E1A" w14:textId="77777777" w:rsidR="00F02F02" w:rsidRDefault="00F02F02">
      <w:pPr>
        <w:rPr>
          <w:rFonts w:hint="eastAsia"/>
        </w:rPr>
      </w:pPr>
    </w:p>
    <w:p w14:paraId="14E495B0" w14:textId="77777777" w:rsidR="00F02F02" w:rsidRDefault="00F02F02">
      <w:pPr>
        <w:rPr>
          <w:rFonts w:hint="eastAsia"/>
        </w:rPr>
      </w:pPr>
      <w:r>
        <w:rPr>
          <w:rFonts w:hint="eastAsia"/>
        </w:rPr>
        <w:t>启动拼音输入法</w:t>
      </w:r>
    </w:p>
    <w:p w14:paraId="76090087" w14:textId="77777777" w:rsidR="00F02F02" w:rsidRDefault="00F02F02">
      <w:pPr>
        <w:rPr>
          <w:rFonts w:hint="eastAsia"/>
        </w:rPr>
      </w:pPr>
      <w:r>
        <w:rPr>
          <w:rFonts w:hint="eastAsia"/>
        </w:rPr>
        <w:t>确保您的计算机已安装并启用了拼音输入法。对于Windows系统用户，可以通过点击任务栏右下角的语言栏，并选择“中文（简体，中国）”来切换到拼音输入法。而对于Mac用户，则需通过系统偏好设置中的键盘选项，添加并选择简体中文输入法。</w:t>
      </w:r>
    </w:p>
    <w:p w14:paraId="33CB565D" w14:textId="77777777" w:rsidR="00F02F02" w:rsidRDefault="00F02F02">
      <w:pPr>
        <w:rPr>
          <w:rFonts w:hint="eastAsia"/>
        </w:rPr>
      </w:pPr>
    </w:p>
    <w:p w14:paraId="5F000C22" w14:textId="77777777" w:rsidR="00F02F02" w:rsidRDefault="00F02F02">
      <w:pPr>
        <w:rPr>
          <w:rFonts w:hint="eastAsia"/>
        </w:rPr>
      </w:pPr>
    </w:p>
    <w:p w14:paraId="3283B045" w14:textId="77777777" w:rsidR="00F02F02" w:rsidRDefault="00F02F02">
      <w:pPr>
        <w:rPr>
          <w:rFonts w:hint="eastAsia"/>
        </w:rPr>
      </w:pPr>
      <w:r>
        <w:rPr>
          <w:rFonts w:hint="eastAsia"/>
        </w:rPr>
        <w:t>输入拼音的基础</w:t>
      </w:r>
    </w:p>
    <w:p w14:paraId="14CC6492" w14:textId="77777777" w:rsidR="00F02F02" w:rsidRDefault="00F02F02">
      <w:pPr>
        <w:rPr>
          <w:rFonts w:hint="eastAsia"/>
        </w:rPr>
      </w:pPr>
      <w:r>
        <w:rPr>
          <w:rFonts w:hint="eastAsia"/>
        </w:rPr>
        <w:t>一旦选择了正确的输入法，您就可以开始输入汉字的拼音了。例如，如果您想要打出“你好”，只需依次按下“n-i-n-g-h-a-o”这些键，然后从弹出的候选词中选择正确的词语。这里需要注意的是，在输入拼音时，不需要考虑声调，因为现代的拼音输入法能够根据上下文自动识别大多数情况下应该使用的正确汉字。</w:t>
      </w:r>
    </w:p>
    <w:p w14:paraId="6FB1C4B8" w14:textId="77777777" w:rsidR="00F02F02" w:rsidRDefault="00F02F02">
      <w:pPr>
        <w:rPr>
          <w:rFonts w:hint="eastAsia"/>
        </w:rPr>
      </w:pPr>
    </w:p>
    <w:p w14:paraId="275FD000" w14:textId="77777777" w:rsidR="00F02F02" w:rsidRDefault="00F02F02">
      <w:pPr>
        <w:rPr>
          <w:rFonts w:hint="eastAsia"/>
        </w:rPr>
      </w:pPr>
    </w:p>
    <w:p w14:paraId="2BB8E739" w14:textId="77777777" w:rsidR="00F02F02" w:rsidRDefault="00F02F02">
      <w:pPr>
        <w:rPr>
          <w:rFonts w:hint="eastAsia"/>
        </w:rPr>
      </w:pPr>
      <w:r>
        <w:rPr>
          <w:rFonts w:hint="eastAsia"/>
        </w:rPr>
        <w:t>利用功能键提高效率</w:t>
      </w:r>
    </w:p>
    <w:p w14:paraId="7B8C378E" w14:textId="77777777" w:rsidR="00F02F02" w:rsidRDefault="00F02F02">
      <w:pPr>
        <w:rPr>
          <w:rFonts w:hint="eastAsia"/>
        </w:rPr>
      </w:pPr>
      <w:r>
        <w:rPr>
          <w:rFonts w:hint="eastAsia"/>
        </w:rPr>
        <w:t>为了更高效地使用拼音输入法，熟悉一些快捷键是非常有帮助的。比如，在Windows系统中，您可以使用“Shift”键来切换中英文输入模式；而在Mac上，则是通过“Command + Space”来进行切换。许多输入法还支持通过“Ctrl + Shift”或“Alt + Shift”等组合键来快速切换不同的输入法。</w:t>
      </w:r>
    </w:p>
    <w:p w14:paraId="1DC69B18" w14:textId="77777777" w:rsidR="00F02F02" w:rsidRDefault="00F02F02">
      <w:pPr>
        <w:rPr>
          <w:rFonts w:hint="eastAsia"/>
        </w:rPr>
      </w:pPr>
    </w:p>
    <w:p w14:paraId="018CC001" w14:textId="77777777" w:rsidR="00F02F02" w:rsidRDefault="00F02F02">
      <w:pPr>
        <w:rPr>
          <w:rFonts w:hint="eastAsia"/>
        </w:rPr>
      </w:pPr>
    </w:p>
    <w:p w14:paraId="380E81C1" w14:textId="77777777" w:rsidR="00F02F02" w:rsidRDefault="00F02F02">
      <w:pPr>
        <w:rPr>
          <w:rFonts w:hint="eastAsia"/>
        </w:rPr>
      </w:pPr>
      <w:r>
        <w:rPr>
          <w:rFonts w:hint="eastAsia"/>
        </w:rPr>
        <w:t>特殊字符和标点符号的输入</w:t>
      </w:r>
    </w:p>
    <w:p w14:paraId="22D93C40" w14:textId="77777777" w:rsidR="00F02F02" w:rsidRDefault="00F02F02">
      <w:pPr>
        <w:rPr>
          <w:rFonts w:hint="eastAsia"/>
        </w:rPr>
      </w:pPr>
      <w:r>
        <w:rPr>
          <w:rFonts w:hint="eastAsia"/>
        </w:rPr>
        <w:t>当涉及到输入特殊字符或标点符号时，您可能会发现直接在键盘上找不到对应的按键。这时，可以尝试使用“Shift”键加上某些数字键或符号键来输入。对于一些不常用的符号，多数操作系统都提供了虚拟键盘或者专门的符号插入工具，方便用户查找和使用。</w:t>
      </w:r>
    </w:p>
    <w:p w14:paraId="440B2461" w14:textId="77777777" w:rsidR="00F02F02" w:rsidRDefault="00F02F02">
      <w:pPr>
        <w:rPr>
          <w:rFonts w:hint="eastAsia"/>
        </w:rPr>
      </w:pPr>
    </w:p>
    <w:p w14:paraId="06D46546" w14:textId="77777777" w:rsidR="00F02F02" w:rsidRDefault="00F02F02">
      <w:pPr>
        <w:rPr>
          <w:rFonts w:hint="eastAsia"/>
        </w:rPr>
      </w:pPr>
    </w:p>
    <w:p w14:paraId="684467A5" w14:textId="77777777" w:rsidR="00F02F02" w:rsidRDefault="00F02F02">
      <w:pPr>
        <w:rPr>
          <w:rFonts w:hint="eastAsia"/>
        </w:rPr>
      </w:pPr>
      <w:r>
        <w:rPr>
          <w:rFonts w:hint="eastAsia"/>
        </w:rPr>
        <w:t>调整输入习惯以适应设备</w:t>
      </w:r>
    </w:p>
    <w:p w14:paraId="32377A11" w14:textId="77777777" w:rsidR="00F02F02" w:rsidRDefault="00F02F02">
      <w:pPr>
        <w:rPr>
          <w:rFonts w:hint="eastAsia"/>
        </w:rPr>
      </w:pPr>
      <w:r>
        <w:rPr>
          <w:rFonts w:hint="eastAsia"/>
        </w:rPr>
        <w:t>由于笔记本电脑的键盘相较于台式机键盘更紧凑，因此可能需要一定时间来适应这种变化。特别是对于那些习惯了外接全尺寸键盘的人来说，初期可能会感到不便。不过，随着时间推移，您会逐渐习惯，并且学会如何高效地在笔记本电脑上进行拼音输入。</w:t>
      </w:r>
    </w:p>
    <w:p w14:paraId="1EFA7F31" w14:textId="77777777" w:rsidR="00F02F02" w:rsidRDefault="00F02F02">
      <w:pPr>
        <w:rPr>
          <w:rFonts w:hint="eastAsia"/>
        </w:rPr>
      </w:pPr>
    </w:p>
    <w:p w14:paraId="7029F7AD" w14:textId="77777777" w:rsidR="00F02F02" w:rsidRDefault="00F02F02">
      <w:pPr>
        <w:rPr>
          <w:rFonts w:hint="eastAsia"/>
        </w:rPr>
      </w:pPr>
    </w:p>
    <w:p w14:paraId="121C8A2A" w14:textId="77777777" w:rsidR="00F02F02" w:rsidRDefault="00F02F02">
      <w:pPr>
        <w:rPr>
          <w:rFonts w:hint="eastAsia"/>
        </w:rPr>
      </w:pPr>
      <w:r>
        <w:rPr>
          <w:rFonts w:hint="eastAsia"/>
        </w:rPr>
        <w:t>最后的总结</w:t>
      </w:r>
    </w:p>
    <w:p w14:paraId="02C5C135" w14:textId="77777777" w:rsidR="00F02F02" w:rsidRDefault="00F02F02">
      <w:pPr>
        <w:rPr>
          <w:rFonts w:hint="eastAsia"/>
        </w:rPr>
      </w:pPr>
      <w:r>
        <w:rPr>
          <w:rFonts w:hint="eastAsia"/>
        </w:rPr>
        <w:t>在笔记本电脑上使用拼音输入法并不复杂，主要依赖于基本的键盘操作技巧以及对输入法功能的理解。随着实践次数的增加，您不仅能够快速准确地输入文字，还能发掘出更多有助于提升工作效率的小窍门。希望上述信息能帮助您更好地掌握笔记本电脑上的拼音输入方法。</w:t>
      </w:r>
    </w:p>
    <w:p w14:paraId="2BE4CA14" w14:textId="77777777" w:rsidR="00F02F02" w:rsidRDefault="00F02F02">
      <w:pPr>
        <w:rPr>
          <w:rFonts w:hint="eastAsia"/>
        </w:rPr>
      </w:pPr>
    </w:p>
    <w:p w14:paraId="60917470" w14:textId="77777777" w:rsidR="00F02F02" w:rsidRDefault="00F02F02">
      <w:pPr>
        <w:rPr>
          <w:rFonts w:hint="eastAsia"/>
        </w:rPr>
      </w:pPr>
      <w:r>
        <w:rPr>
          <w:rFonts w:hint="eastAsia"/>
        </w:rPr>
        <w:t>本文是由懂得生活网（dongdeshenghuo.com）为大家创作</w:t>
      </w:r>
    </w:p>
    <w:p w14:paraId="68CE99D8" w14:textId="5C7A72C2" w:rsidR="00A451A7" w:rsidRDefault="00A451A7"/>
    <w:sectPr w:rsidR="00A45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A7"/>
    <w:rsid w:val="00831997"/>
    <w:rsid w:val="00A451A7"/>
    <w:rsid w:val="00F0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37F36-26A9-4EF8-BA1A-B3332D6F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1A7"/>
    <w:rPr>
      <w:rFonts w:cstheme="majorBidi"/>
      <w:color w:val="2F5496" w:themeColor="accent1" w:themeShade="BF"/>
      <w:sz w:val="28"/>
      <w:szCs w:val="28"/>
    </w:rPr>
  </w:style>
  <w:style w:type="character" w:customStyle="1" w:styleId="50">
    <w:name w:val="标题 5 字符"/>
    <w:basedOn w:val="a0"/>
    <w:link w:val="5"/>
    <w:uiPriority w:val="9"/>
    <w:semiHidden/>
    <w:rsid w:val="00A451A7"/>
    <w:rPr>
      <w:rFonts w:cstheme="majorBidi"/>
      <w:color w:val="2F5496" w:themeColor="accent1" w:themeShade="BF"/>
      <w:sz w:val="24"/>
    </w:rPr>
  </w:style>
  <w:style w:type="character" w:customStyle="1" w:styleId="60">
    <w:name w:val="标题 6 字符"/>
    <w:basedOn w:val="a0"/>
    <w:link w:val="6"/>
    <w:uiPriority w:val="9"/>
    <w:semiHidden/>
    <w:rsid w:val="00A451A7"/>
    <w:rPr>
      <w:rFonts w:cstheme="majorBidi"/>
      <w:b/>
      <w:bCs/>
      <w:color w:val="2F5496" w:themeColor="accent1" w:themeShade="BF"/>
    </w:rPr>
  </w:style>
  <w:style w:type="character" w:customStyle="1" w:styleId="70">
    <w:name w:val="标题 7 字符"/>
    <w:basedOn w:val="a0"/>
    <w:link w:val="7"/>
    <w:uiPriority w:val="9"/>
    <w:semiHidden/>
    <w:rsid w:val="00A451A7"/>
    <w:rPr>
      <w:rFonts w:cstheme="majorBidi"/>
      <w:b/>
      <w:bCs/>
      <w:color w:val="595959" w:themeColor="text1" w:themeTint="A6"/>
    </w:rPr>
  </w:style>
  <w:style w:type="character" w:customStyle="1" w:styleId="80">
    <w:name w:val="标题 8 字符"/>
    <w:basedOn w:val="a0"/>
    <w:link w:val="8"/>
    <w:uiPriority w:val="9"/>
    <w:semiHidden/>
    <w:rsid w:val="00A451A7"/>
    <w:rPr>
      <w:rFonts w:cstheme="majorBidi"/>
      <w:color w:val="595959" w:themeColor="text1" w:themeTint="A6"/>
    </w:rPr>
  </w:style>
  <w:style w:type="character" w:customStyle="1" w:styleId="90">
    <w:name w:val="标题 9 字符"/>
    <w:basedOn w:val="a0"/>
    <w:link w:val="9"/>
    <w:uiPriority w:val="9"/>
    <w:semiHidden/>
    <w:rsid w:val="00A451A7"/>
    <w:rPr>
      <w:rFonts w:eastAsiaTheme="majorEastAsia" w:cstheme="majorBidi"/>
      <w:color w:val="595959" w:themeColor="text1" w:themeTint="A6"/>
    </w:rPr>
  </w:style>
  <w:style w:type="paragraph" w:styleId="a3">
    <w:name w:val="Title"/>
    <w:basedOn w:val="a"/>
    <w:next w:val="a"/>
    <w:link w:val="a4"/>
    <w:uiPriority w:val="10"/>
    <w:qFormat/>
    <w:rsid w:val="00A45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1A7"/>
    <w:pPr>
      <w:spacing w:before="160"/>
      <w:jc w:val="center"/>
    </w:pPr>
    <w:rPr>
      <w:i/>
      <w:iCs/>
      <w:color w:val="404040" w:themeColor="text1" w:themeTint="BF"/>
    </w:rPr>
  </w:style>
  <w:style w:type="character" w:customStyle="1" w:styleId="a8">
    <w:name w:val="引用 字符"/>
    <w:basedOn w:val="a0"/>
    <w:link w:val="a7"/>
    <w:uiPriority w:val="29"/>
    <w:rsid w:val="00A451A7"/>
    <w:rPr>
      <w:i/>
      <w:iCs/>
      <w:color w:val="404040" w:themeColor="text1" w:themeTint="BF"/>
    </w:rPr>
  </w:style>
  <w:style w:type="paragraph" w:styleId="a9">
    <w:name w:val="List Paragraph"/>
    <w:basedOn w:val="a"/>
    <w:uiPriority w:val="34"/>
    <w:qFormat/>
    <w:rsid w:val="00A451A7"/>
    <w:pPr>
      <w:ind w:left="720"/>
      <w:contextualSpacing/>
    </w:pPr>
  </w:style>
  <w:style w:type="character" w:styleId="aa">
    <w:name w:val="Intense Emphasis"/>
    <w:basedOn w:val="a0"/>
    <w:uiPriority w:val="21"/>
    <w:qFormat/>
    <w:rsid w:val="00A451A7"/>
    <w:rPr>
      <w:i/>
      <w:iCs/>
      <w:color w:val="2F5496" w:themeColor="accent1" w:themeShade="BF"/>
    </w:rPr>
  </w:style>
  <w:style w:type="paragraph" w:styleId="ab">
    <w:name w:val="Intense Quote"/>
    <w:basedOn w:val="a"/>
    <w:next w:val="a"/>
    <w:link w:val="ac"/>
    <w:uiPriority w:val="30"/>
    <w:qFormat/>
    <w:rsid w:val="00A45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1A7"/>
    <w:rPr>
      <w:i/>
      <w:iCs/>
      <w:color w:val="2F5496" w:themeColor="accent1" w:themeShade="BF"/>
    </w:rPr>
  </w:style>
  <w:style w:type="character" w:styleId="ad">
    <w:name w:val="Intense Reference"/>
    <w:basedOn w:val="a0"/>
    <w:uiPriority w:val="32"/>
    <w:qFormat/>
    <w:rsid w:val="00A45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