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22C163" w14:textId="77777777" w:rsidR="00B55146" w:rsidRDefault="00B55146">
      <w:pPr>
        <w:rPr>
          <w:rFonts w:hint="eastAsia"/>
        </w:rPr>
      </w:pPr>
      <w:r>
        <w:rPr>
          <w:rFonts w:hint="eastAsia"/>
        </w:rPr>
        <w:t>DUANMULIE DE BIANQING</w:t>
      </w:r>
    </w:p>
    <w:p w14:paraId="6DCB9E28" w14:textId="77777777" w:rsidR="00B55146" w:rsidRDefault="00B55146">
      <w:pPr>
        <w:rPr>
          <w:rFonts w:hint="eastAsia"/>
        </w:rPr>
      </w:pPr>
      <w:r>
        <w:rPr>
          <w:rFonts w:hint="eastAsia"/>
        </w:rPr>
        <w:t>端木磊，这一充满诗意与神秘的名字，仿佛承载着独特的个人魅力与故事。在丰富多彩的文学、影视或其他文化领域中，“端木磊”常常作为一个令人印象深刻的角色登场。</w:t>
      </w:r>
    </w:p>
    <w:p w14:paraId="28630A6E" w14:textId="77777777" w:rsidR="00B55146" w:rsidRDefault="00B55146">
      <w:pPr>
        <w:rPr>
          <w:rFonts w:hint="eastAsia"/>
        </w:rPr>
      </w:pPr>
    </w:p>
    <w:p w14:paraId="199EE4C2" w14:textId="77777777" w:rsidR="00B55146" w:rsidRDefault="00B55146">
      <w:pPr>
        <w:rPr>
          <w:rFonts w:hint="eastAsia"/>
        </w:rPr>
      </w:pPr>
    </w:p>
    <w:p w14:paraId="38880B15" w14:textId="77777777" w:rsidR="00B55146" w:rsidRDefault="00B55146">
      <w:pPr>
        <w:rPr>
          <w:rFonts w:hint="eastAsia"/>
        </w:rPr>
      </w:pPr>
      <w:r>
        <w:rPr>
          <w:rFonts w:hint="eastAsia"/>
        </w:rPr>
        <w:t>端木磊形象塑造</w:t>
      </w:r>
    </w:p>
    <w:p w14:paraId="6EFCE318" w14:textId="77777777" w:rsidR="00B55146" w:rsidRDefault="00B55146">
      <w:pPr>
        <w:rPr>
          <w:rFonts w:hint="eastAsia"/>
        </w:rPr>
      </w:pPr>
      <w:r>
        <w:rPr>
          <w:rFonts w:hint="eastAsia"/>
        </w:rPr>
        <w:t>在很多故事设定里，端木磊通常被塑造成一个风度翩翩、气质高雅且内心复杂的人物。他有着出众的外貌，一颦一笑间尽显优雅。然而，他并非仅仅是一个徒有其表的花瓶形象。其性格中既有着温柔善良、心思细腻的一面，对待朋友和所爱之人，总是能展现出贴心的关怀与呵护；又有着骨子里的倔强与执着，在面对生活的挑战和内心的抉择时，坚守着自己的原则与信仰，从不轻易妥协。</w:t>
      </w:r>
    </w:p>
    <w:p w14:paraId="1B9F05E7" w14:textId="77777777" w:rsidR="00B55146" w:rsidRDefault="00B55146">
      <w:pPr>
        <w:rPr>
          <w:rFonts w:hint="eastAsia"/>
        </w:rPr>
      </w:pPr>
    </w:p>
    <w:p w14:paraId="523D559B" w14:textId="77777777" w:rsidR="00B55146" w:rsidRDefault="00B55146">
      <w:pPr>
        <w:rPr>
          <w:rFonts w:hint="eastAsia"/>
        </w:rPr>
      </w:pPr>
    </w:p>
    <w:p w14:paraId="17144438" w14:textId="77777777" w:rsidR="00B55146" w:rsidRDefault="00B55146">
      <w:pPr>
        <w:rPr>
          <w:rFonts w:hint="eastAsia"/>
        </w:rPr>
      </w:pPr>
      <w:r>
        <w:rPr>
          <w:rFonts w:hint="eastAsia"/>
        </w:rPr>
        <w:t>端木磊的故事线</w:t>
      </w:r>
    </w:p>
    <w:p w14:paraId="68CF55BF" w14:textId="77777777" w:rsidR="00B55146" w:rsidRDefault="00B55146">
      <w:pPr>
        <w:rPr>
          <w:rFonts w:hint="eastAsia"/>
        </w:rPr>
      </w:pPr>
      <w:r>
        <w:rPr>
          <w:rFonts w:hint="eastAsia"/>
        </w:rPr>
        <w:t>他的人生轨迹往往充满了波折与变化。可能在事业上，端木磊有着远大的抱负和理想，通过不懈的努力和拼搏，在自己擅长的领域取得了一定成就。但在感情方面，他可能会面临诸多让人揪心的状况。或许会有一段刻骨铭心却充满坎坷的爱情，因为外界的压力或是彼此的误解，而陷入痛苦挣扎之中，让读者或观众不禁为他捏一把汗，深深沉浸在他的情感故事里。</w:t>
      </w:r>
    </w:p>
    <w:p w14:paraId="6B4216BC" w14:textId="77777777" w:rsidR="00B55146" w:rsidRDefault="00B55146">
      <w:pPr>
        <w:rPr>
          <w:rFonts w:hint="eastAsia"/>
        </w:rPr>
      </w:pPr>
    </w:p>
    <w:p w14:paraId="0125BD98" w14:textId="77777777" w:rsidR="00B55146" w:rsidRDefault="00B55146">
      <w:pPr>
        <w:rPr>
          <w:rFonts w:hint="eastAsia"/>
        </w:rPr>
      </w:pPr>
    </w:p>
    <w:p w14:paraId="030EC14C" w14:textId="77777777" w:rsidR="00B55146" w:rsidRDefault="00B55146">
      <w:pPr>
        <w:rPr>
          <w:rFonts w:hint="eastAsia"/>
        </w:rPr>
      </w:pPr>
      <w:r>
        <w:rPr>
          <w:rFonts w:hint="eastAsia"/>
        </w:rPr>
        <w:t>端木磊性格剖析</w:t>
      </w:r>
    </w:p>
    <w:p w14:paraId="4D400C65" w14:textId="77777777" w:rsidR="00B55146" w:rsidRDefault="00B55146">
      <w:pPr>
        <w:rPr>
          <w:rFonts w:hint="eastAsia"/>
        </w:rPr>
      </w:pPr>
      <w:r>
        <w:rPr>
          <w:rFonts w:hint="eastAsia"/>
        </w:rPr>
        <w:t>深入剖析端木磊的性格，会发现他是一个内心极为丰富的人。他的温柔不仅仅停留在表面，而是源于对周围世界的感知与理解。这种温柔让他能够设身处地地为他人着想，给予他人温暖和力量。而他的倔强在很多关键时刻发挥着重要作用，支撑着他勇往直前，去追求自己真正想要的东西，即使前路布满荆棘，也从不退缩。这种复杂的性格组合，使得端木磊这个形象更加立体丰满，让人为之着迷。</w:t>
      </w:r>
    </w:p>
    <w:p w14:paraId="002F6734" w14:textId="77777777" w:rsidR="00B55146" w:rsidRDefault="00B55146">
      <w:pPr>
        <w:rPr>
          <w:rFonts w:hint="eastAsia"/>
        </w:rPr>
      </w:pPr>
    </w:p>
    <w:p w14:paraId="782A9C56" w14:textId="77777777" w:rsidR="00B55146" w:rsidRDefault="00B55146">
      <w:pPr>
        <w:rPr>
          <w:rFonts w:hint="eastAsia"/>
        </w:rPr>
      </w:pPr>
    </w:p>
    <w:p w14:paraId="7F4D8958" w14:textId="77777777" w:rsidR="00B55146" w:rsidRDefault="00B55146">
      <w:pPr>
        <w:rPr>
          <w:rFonts w:hint="eastAsia"/>
        </w:rPr>
      </w:pPr>
      <w:r>
        <w:rPr>
          <w:rFonts w:hint="eastAsia"/>
        </w:rPr>
        <w:t>端木磊的文化意义</w:t>
      </w:r>
    </w:p>
    <w:p w14:paraId="7535F6F0" w14:textId="77777777" w:rsidR="00B55146" w:rsidRDefault="00B55146">
      <w:pPr>
        <w:rPr>
          <w:rFonts w:hint="eastAsia"/>
        </w:rPr>
      </w:pPr>
      <w:r>
        <w:rPr>
          <w:rFonts w:hint="eastAsia"/>
        </w:rPr>
        <w:t>端木磊这个角色在文化传播中也具有重要意义。他在不同的作品中，承载着创作者想要表达的思想和情感。通过端木磊的经历和成长，观众或读者能够从中获得启示，对生活、爱情、事业等方面有更深刻的思考。他的形象也丰富了文化作品的角色谱系，为众多类似的文学、影视作品提供了借鉴和参考，推动着文化产业不断向前发展。</w:t>
      </w:r>
    </w:p>
    <w:p w14:paraId="26F38171" w14:textId="77777777" w:rsidR="00B55146" w:rsidRDefault="00B55146">
      <w:pPr>
        <w:rPr>
          <w:rFonts w:hint="eastAsia"/>
        </w:rPr>
      </w:pPr>
      <w:r>
        <w:rPr>
          <w:rFonts w:hint="eastAsia"/>
        </w:rPr>
        <w:t xml:space="preserve"> </w:t>
      </w:r>
    </w:p>
    <w:p w14:paraId="77CDF3A6" w14:textId="77777777" w:rsidR="00B55146" w:rsidRDefault="00B55146">
      <w:pPr>
        <w:rPr>
          <w:rFonts w:hint="eastAsia"/>
        </w:rPr>
      </w:pPr>
    </w:p>
    <w:p w14:paraId="7F632D62" w14:textId="77777777" w:rsidR="00B55146" w:rsidRDefault="00B55146">
      <w:pPr>
        <w:rPr>
          <w:rFonts w:hint="eastAsia"/>
        </w:rPr>
      </w:pPr>
      <w:r>
        <w:rPr>
          <w:rFonts w:hint="eastAsia"/>
        </w:rPr>
        <w:t>无论是作为文学或影视作品中的重要角色，还是作为一种文化符号，端木磊都以其独特的魅力和丰富的内涵，在人们的记忆中留下深刻的印记，持续散发着别样的光彩 。</w:t>
      </w:r>
    </w:p>
    <w:p w14:paraId="60BBB39D" w14:textId="77777777" w:rsidR="00B55146" w:rsidRDefault="00B5514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5E14F91" w14:textId="1AD10BBB" w:rsidR="00353598" w:rsidRDefault="00353598"/>
    <w:sectPr w:rsidR="003535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598"/>
    <w:rsid w:val="00277131"/>
    <w:rsid w:val="00353598"/>
    <w:rsid w:val="00B55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5F872F7-3B7D-4097-8DC0-843BF04EAC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59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5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5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59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59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59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59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59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59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59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59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59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59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59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59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59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59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59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59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5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59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5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59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5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59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59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59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59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59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776</Characters>
  <Application>Microsoft Office Word</Application>
  <DocSecurity>0</DocSecurity>
  <Lines>6</Lines>
  <Paragraphs>1</Paragraphs>
  <ScaleCrop>false</ScaleCrop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2025-08-21T02:55:00Z</dcterms:created>
  <dcterms:modified xsi:type="dcterms:W3CDTF">2025-08-21T02:55:00Z</dcterms:modified>
</cp:coreProperties>
</file>