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C302" w14:textId="77777777" w:rsidR="008313A6" w:rsidRDefault="008313A6">
      <w:pPr>
        <w:rPr>
          <w:rFonts w:hint="eastAsia"/>
        </w:rPr>
      </w:pPr>
      <w:r>
        <w:rPr>
          <w:rFonts w:hint="eastAsia"/>
        </w:rPr>
        <w:t>秩字组词和拼音怎么写</w:t>
      </w:r>
    </w:p>
    <w:p w14:paraId="0A6FE34D" w14:textId="77777777" w:rsidR="008313A6" w:rsidRDefault="008313A6">
      <w:pPr>
        <w:rPr>
          <w:rFonts w:hint="eastAsia"/>
        </w:rPr>
      </w:pPr>
    </w:p>
    <w:p w14:paraId="37CEB5E7" w14:textId="77777777" w:rsidR="008313A6" w:rsidRDefault="008313A6">
      <w:pPr>
        <w:rPr>
          <w:rFonts w:hint="eastAsia"/>
        </w:rPr>
      </w:pPr>
      <w:r>
        <w:rPr>
          <w:rFonts w:hint="eastAsia"/>
        </w:rPr>
        <w:t>“秩”是一个较为常见的汉字，属于左右结构，部首为“禾”，总笔画为10画。在现代汉语中，“秩”通常表示顺序、条理或官吏的俸禄和级别。它的基本读音是zhì，在日常使用中多用于书面语境。</w:t>
      </w:r>
    </w:p>
    <w:p w14:paraId="7F9D607F" w14:textId="77777777" w:rsidR="008313A6" w:rsidRDefault="008313A6">
      <w:pPr>
        <w:rPr>
          <w:rFonts w:hint="eastAsia"/>
        </w:rPr>
      </w:pPr>
    </w:p>
    <w:p w14:paraId="389F6BE3" w14:textId="77777777" w:rsidR="008313A6" w:rsidRDefault="008313A6">
      <w:pPr>
        <w:rPr>
          <w:rFonts w:hint="eastAsia"/>
        </w:rPr>
      </w:pPr>
    </w:p>
    <w:p w14:paraId="6DBB79CE" w14:textId="77777777" w:rsidR="008313A6" w:rsidRDefault="008313A6">
      <w:pPr>
        <w:rPr>
          <w:rFonts w:hint="eastAsia"/>
        </w:rPr>
      </w:pPr>
      <w:r>
        <w:rPr>
          <w:rFonts w:hint="eastAsia"/>
        </w:rPr>
        <w:t>“秩”的基本解释</w:t>
      </w:r>
    </w:p>
    <w:p w14:paraId="52E7893E" w14:textId="77777777" w:rsidR="008313A6" w:rsidRDefault="008313A6">
      <w:pPr>
        <w:rPr>
          <w:rFonts w:hint="eastAsia"/>
        </w:rPr>
      </w:pPr>
    </w:p>
    <w:p w14:paraId="7934148D" w14:textId="77777777" w:rsidR="008313A6" w:rsidRDefault="008313A6">
      <w:pPr>
        <w:rPr>
          <w:rFonts w:hint="eastAsia"/>
        </w:rPr>
      </w:pPr>
      <w:r>
        <w:rPr>
          <w:rFonts w:hint="eastAsia"/>
        </w:rPr>
        <w:t>“秩”字的基本含义包括：一是指事物的秩序、次序，如“秩序”；二是古代指官吏的俸禄，后来引申为官职等级，如“官秩”；三是表示积累、积聚，如“秩积”。虽然在口语中较少单独使用，但在一些正式或学术语境中较为常见。</w:t>
      </w:r>
    </w:p>
    <w:p w14:paraId="0E534C52" w14:textId="77777777" w:rsidR="008313A6" w:rsidRDefault="008313A6">
      <w:pPr>
        <w:rPr>
          <w:rFonts w:hint="eastAsia"/>
        </w:rPr>
      </w:pPr>
    </w:p>
    <w:p w14:paraId="1927CF4E" w14:textId="77777777" w:rsidR="008313A6" w:rsidRDefault="008313A6">
      <w:pPr>
        <w:rPr>
          <w:rFonts w:hint="eastAsia"/>
        </w:rPr>
      </w:pPr>
    </w:p>
    <w:p w14:paraId="2602646B" w14:textId="77777777" w:rsidR="008313A6" w:rsidRDefault="008313A6">
      <w:pPr>
        <w:rPr>
          <w:rFonts w:hint="eastAsia"/>
        </w:rPr>
      </w:pPr>
      <w:r>
        <w:rPr>
          <w:rFonts w:hint="eastAsia"/>
        </w:rPr>
        <w:t>“秩”字的拼音写法</w:t>
      </w:r>
    </w:p>
    <w:p w14:paraId="73B06F43" w14:textId="77777777" w:rsidR="008313A6" w:rsidRDefault="008313A6">
      <w:pPr>
        <w:rPr>
          <w:rFonts w:hint="eastAsia"/>
        </w:rPr>
      </w:pPr>
    </w:p>
    <w:p w14:paraId="73C17797" w14:textId="77777777" w:rsidR="008313A6" w:rsidRDefault="008313A6">
      <w:pPr>
        <w:rPr>
          <w:rFonts w:hint="eastAsia"/>
        </w:rPr>
      </w:pPr>
      <w:r>
        <w:rPr>
          <w:rFonts w:hint="eastAsia"/>
        </w:rPr>
        <w:t>“秩”的标准拼音是zhì，声调为第四声。在输入法中，可以通过输入zhi加数字4（zhì）来打出这个字。由于其发音较为特殊，初学者应注意与“制”“智”等同音字的区别。</w:t>
      </w:r>
    </w:p>
    <w:p w14:paraId="3E7D61AB" w14:textId="77777777" w:rsidR="008313A6" w:rsidRDefault="008313A6">
      <w:pPr>
        <w:rPr>
          <w:rFonts w:hint="eastAsia"/>
        </w:rPr>
      </w:pPr>
    </w:p>
    <w:p w14:paraId="2B19509B" w14:textId="77777777" w:rsidR="008313A6" w:rsidRDefault="008313A6">
      <w:pPr>
        <w:rPr>
          <w:rFonts w:hint="eastAsia"/>
        </w:rPr>
      </w:pPr>
    </w:p>
    <w:p w14:paraId="0663B685" w14:textId="77777777" w:rsidR="008313A6" w:rsidRDefault="008313A6">
      <w:pPr>
        <w:rPr>
          <w:rFonts w:hint="eastAsia"/>
        </w:rPr>
      </w:pPr>
      <w:r>
        <w:rPr>
          <w:rFonts w:hint="eastAsia"/>
        </w:rPr>
        <w:t>常见“秩”字组词</w:t>
      </w:r>
    </w:p>
    <w:p w14:paraId="38406FAE" w14:textId="77777777" w:rsidR="008313A6" w:rsidRDefault="008313A6">
      <w:pPr>
        <w:rPr>
          <w:rFonts w:hint="eastAsia"/>
        </w:rPr>
      </w:pPr>
    </w:p>
    <w:p w14:paraId="4AFC9AA3" w14:textId="77777777" w:rsidR="008313A6" w:rsidRDefault="008313A6">
      <w:pPr>
        <w:rPr>
          <w:rFonts w:hint="eastAsia"/>
        </w:rPr>
      </w:pPr>
      <w:r>
        <w:rPr>
          <w:rFonts w:hint="eastAsia"/>
        </w:rPr>
        <w:t>“秩”可以组成多个常用词语，例如：“秩序”表示有条理、不混乱的状态；“官秩”指古代官员的等级和俸禄；“秩礼”指按等级举行的礼仪；“秩积”表示积累的意思；“班秩”则指排列的顺序。这些词语大多出现在正式场合或古文之中。</w:t>
      </w:r>
    </w:p>
    <w:p w14:paraId="46D6C0FA" w14:textId="77777777" w:rsidR="008313A6" w:rsidRDefault="008313A6">
      <w:pPr>
        <w:rPr>
          <w:rFonts w:hint="eastAsia"/>
        </w:rPr>
      </w:pPr>
    </w:p>
    <w:p w14:paraId="6116D921" w14:textId="77777777" w:rsidR="008313A6" w:rsidRDefault="008313A6">
      <w:pPr>
        <w:rPr>
          <w:rFonts w:hint="eastAsia"/>
        </w:rPr>
      </w:pPr>
    </w:p>
    <w:p w14:paraId="196E42B3" w14:textId="77777777" w:rsidR="008313A6" w:rsidRDefault="008313A6">
      <w:pPr>
        <w:rPr>
          <w:rFonts w:hint="eastAsia"/>
        </w:rPr>
      </w:pPr>
      <w:r>
        <w:rPr>
          <w:rFonts w:hint="eastAsia"/>
        </w:rPr>
        <w:t>“秩”字的使用场景</w:t>
      </w:r>
    </w:p>
    <w:p w14:paraId="774BF140" w14:textId="77777777" w:rsidR="008313A6" w:rsidRDefault="008313A6">
      <w:pPr>
        <w:rPr>
          <w:rFonts w:hint="eastAsia"/>
        </w:rPr>
      </w:pPr>
    </w:p>
    <w:p w14:paraId="65BF9AE9" w14:textId="77777777" w:rsidR="008313A6" w:rsidRDefault="008313A6">
      <w:pPr>
        <w:rPr>
          <w:rFonts w:hint="eastAsia"/>
        </w:rPr>
      </w:pPr>
      <w:r>
        <w:rPr>
          <w:rFonts w:hint="eastAsia"/>
        </w:rPr>
        <w:t>“秩”字在现代汉语中多用于书面表达，尤其是在描述社会秩序、行政等级、历史文献等方面较为常见。例如：“维护社会秩序”“按照官秩高低排列”等。在日常口语中较少使用，但在写作或正式发言中恰当使用可以增强语言的准确性和典雅性。</w:t>
      </w:r>
    </w:p>
    <w:p w14:paraId="5217F4AE" w14:textId="77777777" w:rsidR="008313A6" w:rsidRDefault="008313A6">
      <w:pPr>
        <w:rPr>
          <w:rFonts w:hint="eastAsia"/>
        </w:rPr>
      </w:pPr>
    </w:p>
    <w:p w14:paraId="732A9C2A" w14:textId="77777777" w:rsidR="008313A6" w:rsidRDefault="008313A6">
      <w:pPr>
        <w:rPr>
          <w:rFonts w:hint="eastAsia"/>
        </w:rPr>
      </w:pPr>
    </w:p>
    <w:p w14:paraId="13FA3A95" w14:textId="77777777" w:rsidR="008313A6" w:rsidRDefault="008313A6">
      <w:pPr>
        <w:rPr>
          <w:rFonts w:hint="eastAsia"/>
        </w:rPr>
      </w:pPr>
      <w:r>
        <w:rPr>
          <w:rFonts w:hint="eastAsia"/>
        </w:rPr>
        <w:t>最后的总结</w:t>
      </w:r>
    </w:p>
    <w:p w14:paraId="5DFA2C6B" w14:textId="77777777" w:rsidR="008313A6" w:rsidRDefault="008313A6">
      <w:pPr>
        <w:rPr>
          <w:rFonts w:hint="eastAsia"/>
        </w:rPr>
      </w:pPr>
    </w:p>
    <w:p w14:paraId="0D93AF56" w14:textId="77777777" w:rsidR="008313A6" w:rsidRDefault="008313A6">
      <w:pPr>
        <w:rPr>
          <w:rFonts w:hint="eastAsia"/>
        </w:rPr>
      </w:pPr>
      <w:r>
        <w:rPr>
          <w:rFonts w:hint="eastAsia"/>
        </w:rPr>
        <w:t>“秩”字虽然不是高频使用字，但掌握其拼音zhì以及常见组词有助于提高语文素养和阅读理解能力。通过了解其本义和引申义，可以在不同语境中正确运用，使语言表达更加丰富和准确。</w:t>
      </w:r>
    </w:p>
    <w:p w14:paraId="00E254E7" w14:textId="77777777" w:rsidR="008313A6" w:rsidRDefault="008313A6">
      <w:pPr>
        <w:rPr>
          <w:rFonts w:hint="eastAsia"/>
        </w:rPr>
      </w:pPr>
    </w:p>
    <w:p w14:paraId="73D9FA17" w14:textId="77777777" w:rsidR="008313A6" w:rsidRDefault="00831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97404" w14:textId="05DFC01E" w:rsidR="00DA6705" w:rsidRDefault="00DA6705"/>
    <w:sectPr w:rsidR="00DA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05"/>
    <w:rsid w:val="00277131"/>
    <w:rsid w:val="008313A6"/>
    <w:rsid w:val="00D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77E4-DF2B-483E-8B21-304700C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