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CE68" w14:textId="77777777" w:rsidR="003E0B34" w:rsidRDefault="003E0B34">
      <w:pPr>
        <w:rPr>
          <w:rFonts w:hint="eastAsia"/>
        </w:rPr>
      </w:pPr>
      <w:r>
        <w:rPr>
          <w:rFonts w:hint="eastAsia"/>
        </w:rPr>
        <w:t>着的拼音有什么</w:t>
      </w:r>
    </w:p>
    <w:p w14:paraId="2CA9583F" w14:textId="77777777" w:rsidR="003E0B34" w:rsidRDefault="003E0B34">
      <w:pPr>
        <w:rPr>
          <w:rFonts w:hint="eastAsia"/>
        </w:rPr>
      </w:pPr>
      <w:r>
        <w:rPr>
          <w:rFonts w:hint="eastAsia"/>
        </w:rPr>
        <w:t>“着”字在汉语中是一个多音字，它包含了三种不同的读音：zhāo、zhuó、zháo。每一种读音对应着不同的意义和使用场景，这使得“着”成为汉语学习中的一个小难点。</w:t>
      </w:r>
    </w:p>
    <w:p w14:paraId="005C890C" w14:textId="77777777" w:rsidR="003E0B34" w:rsidRDefault="003E0B34">
      <w:pPr>
        <w:rPr>
          <w:rFonts w:hint="eastAsia"/>
        </w:rPr>
      </w:pPr>
    </w:p>
    <w:p w14:paraId="68090C8D" w14:textId="77777777" w:rsidR="003E0B34" w:rsidRDefault="003E0B34">
      <w:pPr>
        <w:rPr>
          <w:rFonts w:hint="eastAsia"/>
        </w:rPr>
      </w:pPr>
    </w:p>
    <w:p w14:paraId="5493FBFB" w14:textId="77777777" w:rsidR="003E0B34" w:rsidRDefault="003E0B34">
      <w:pPr>
        <w:rPr>
          <w:rFonts w:hint="eastAsia"/>
        </w:rPr>
      </w:pPr>
      <w:r>
        <w:rPr>
          <w:rFonts w:hint="eastAsia"/>
        </w:rPr>
        <w:t>读作zhāo的情况</w:t>
      </w:r>
    </w:p>
    <w:p w14:paraId="6940F231" w14:textId="77777777" w:rsidR="003E0B34" w:rsidRDefault="003E0B34">
      <w:pPr>
        <w:rPr>
          <w:rFonts w:hint="eastAsia"/>
        </w:rPr>
      </w:pPr>
      <w:r>
        <w:rPr>
          <w:rFonts w:hint="eastAsia"/>
        </w:rPr>
        <w:t>当“着”读作zhāo时，通常用来表示策略、手段或者方法。例如，“这一着真厉害”，这里指的是某个人采取的一种有效的行动或策略。在象棋等棋类游戏中，“着”也常用来指棋子的移动或布局，如“妙着”、“高着”，分别代表巧妙的走法和高明的布局。</w:t>
      </w:r>
    </w:p>
    <w:p w14:paraId="1934C88A" w14:textId="77777777" w:rsidR="003E0B34" w:rsidRDefault="003E0B34">
      <w:pPr>
        <w:rPr>
          <w:rFonts w:hint="eastAsia"/>
        </w:rPr>
      </w:pPr>
    </w:p>
    <w:p w14:paraId="68ABCA56" w14:textId="77777777" w:rsidR="003E0B34" w:rsidRDefault="003E0B34">
      <w:pPr>
        <w:rPr>
          <w:rFonts w:hint="eastAsia"/>
        </w:rPr>
      </w:pPr>
    </w:p>
    <w:p w14:paraId="01F65237" w14:textId="77777777" w:rsidR="003E0B34" w:rsidRDefault="003E0B34">
      <w:pPr>
        <w:rPr>
          <w:rFonts w:hint="eastAsia"/>
        </w:rPr>
      </w:pPr>
      <w:r>
        <w:rPr>
          <w:rFonts w:hint="eastAsia"/>
        </w:rPr>
        <w:t>读作zhuó的情况</w:t>
      </w:r>
    </w:p>
    <w:p w14:paraId="22B2053C" w14:textId="77777777" w:rsidR="003E0B34" w:rsidRDefault="003E0B34">
      <w:pPr>
        <w:rPr>
          <w:rFonts w:hint="eastAsia"/>
        </w:rPr>
      </w:pPr>
      <w:r>
        <w:rPr>
          <w:rFonts w:hint="eastAsia"/>
        </w:rPr>
        <w:t>作为zhuó发音时，“着”主要用于表示穿戴的动作，比如“穿着”、“着装”。这个读音还用于表达文章、话语等的风格和语气，像“言之凿凿”，其中“凿凿”意为真实、确切，与“着”字在这个语境下所传递的确切、明确的意义相呼应。“着”作为zhuó也可表示使接触别的事物，让附加在别的物体上，如“附着”、“着色”。</w:t>
      </w:r>
    </w:p>
    <w:p w14:paraId="15DFCD9D" w14:textId="77777777" w:rsidR="003E0B34" w:rsidRDefault="003E0B34">
      <w:pPr>
        <w:rPr>
          <w:rFonts w:hint="eastAsia"/>
        </w:rPr>
      </w:pPr>
    </w:p>
    <w:p w14:paraId="3543943E" w14:textId="77777777" w:rsidR="003E0B34" w:rsidRDefault="003E0B34">
      <w:pPr>
        <w:rPr>
          <w:rFonts w:hint="eastAsia"/>
        </w:rPr>
      </w:pPr>
    </w:p>
    <w:p w14:paraId="5A6730C5" w14:textId="77777777" w:rsidR="003E0B34" w:rsidRDefault="003E0B34">
      <w:pPr>
        <w:rPr>
          <w:rFonts w:hint="eastAsia"/>
        </w:rPr>
      </w:pPr>
      <w:r>
        <w:rPr>
          <w:rFonts w:hint="eastAsia"/>
        </w:rPr>
        <w:t>读作zháo的情况</w:t>
      </w:r>
    </w:p>
    <w:p w14:paraId="1DF6813C" w14:textId="77777777" w:rsidR="003E0B34" w:rsidRDefault="003E0B34">
      <w:pPr>
        <w:rPr>
          <w:rFonts w:hint="eastAsia"/>
        </w:rPr>
      </w:pPr>
      <w:r>
        <w:rPr>
          <w:rFonts w:hint="eastAsia"/>
        </w:rPr>
        <w:t>当“着”读作zháo时，它常常表示达到某种程度或是接触到的意思。例如，“睡着了”意味着进入了睡眠状态；“挨着”则表示两个物体紧密地接触在一起。当表示尝试做某事或进行某种操作时也会用到这个读音，如“试一试，看能不能把这个问题解决着”。这里的“着”带有一种尝试性、不确定性的意味。</w:t>
      </w:r>
    </w:p>
    <w:p w14:paraId="6CADC91C" w14:textId="77777777" w:rsidR="003E0B34" w:rsidRDefault="003E0B34">
      <w:pPr>
        <w:rPr>
          <w:rFonts w:hint="eastAsia"/>
        </w:rPr>
      </w:pPr>
    </w:p>
    <w:p w14:paraId="12B2FCD6" w14:textId="77777777" w:rsidR="003E0B34" w:rsidRDefault="003E0B34">
      <w:pPr>
        <w:rPr>
          <w:rFonts w:hint="eastAsia"/>
        </w:rPr>
      </w:pPr>
    </w:p>
    <w:p w14:paraId="7541CD7D" w14:textId="77777777" w:rsidR="003E0B34" w:rsidRDefault="003E0B34">
      <w:pPr>
        <w:rPr>
          <w:rFonts w:hint="eastAsia"/>
        </w:rPr>
      </w:pPr>
      <w:r>
        <w:rPr>
          <w:rFonts w:hint="eastAsia"/>
        </w:rPr>
        <w:t>最后的总结</w:t>
      </w:r>
    </w:p>
    <w:p w14:paraId="41AA1137" w14:textId="77777777" w:rsidR="003E0B34" w:rsidRDefault="003E0B34">
      <w:pPr>
        <w:rPr>
          <w:rFonts w:hint="eastAsia"/>
        </w:rPr>
      </w:pPr>
      <w:r>
        <w:rPr>
          <w:rFonts w:hint="eastAsia"/>
        </w:rPr>
        <w:t>“着”字虽然简单，但其丰富的读音和含义使其在汉语表达中扮演了重要角色。正确理解和运用不同读音下的“着”，对于提高汉语水平特别是口语交流能力有着重要意义。无论是表示策略的zhāo，还是指穿戴、风格的zhuó，亦或是表达接触、尝试意思的zháo，都展现了汉字文化的深邃和多样性。通过不断的学习和实践，我们可以更好地掌握这些细微差异，让我们的语言表达更加准确和生动。</w:t>
      </w:r>
    </w:p>
    <w:p w14:paraId="6028B464" w14:textId="77777777" w:rsidR="003E0B34" w:rsidRDefault="003E0B34">
      <w:pPr>
        <w:rPr>
          <w:rFonts w:hint="eastAsia"/>
        </w:rPr>
      </w:pPr>
    </w:p>
    <w:p w14:paraId="6F06D2B4" w14:textId="77777777" w:rsidR="003E0B34" w:rsidRDefault="003E0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420E9" w14:textId="149D3BAB" w:rsidR="00377389" w:rsidRDefault="00377389"/>
    <w:sectPr w:rsidR="00377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89"/>
    <w:rsid w:val="00277131"/>
    <w:rsid w:val="00377389"/>
    <w:rsid w:val="003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0B230-D422-48DB-9F9B-9E22C9CC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