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D5DF9" w14:textId="77777777" w:rsidR="00926875" w:rsidRDefault="00926875">
      <w:pPr>
        <w:rPr>
          <w:rFonts w:hint="eastAsia"/>
        </w:rPr>
      </w:pPr>
      <w:r>
        <w:rPr>
          <w:rFonts w:hint="eastAsia"/>
        </w:rPr>
        <w:t>真拼音怎样写好看的字</w:t>
      </w:r>
    </w:p>
    <w:p w14:paraId="05B07225" w14:textId="77777777" w:rsidR="00926875" w:rsidRDefault="00926875">
      <w:pPr>
        <w:rPr>
          <w:rFonts w:hint="eastAsia"/>
        </w:rPr>
      </w:pPr>
    </w:p>
    <w:p w14:paraId="7102A22B" w14:textId="77777777" w:rsidR="00926875" w:rsidRDefault="00926875">
      <w:pPr>
        <w:rPr>
          <w:rFonts w:hint="eastAsia"/>
        </w:rPr>
      </w:pPr>
      <w:r>
        <w:rPr>
          <w:rFonts w:hint="eastAsia"/>
        </w:rPr>
        <w:t>在学习汉语书写的过程中，许多人都会遇到一个难题：如何把字写得既规范又美观？尤其是对于刚开始接触汉字的人来说，掌握正确的书写方法显得尤为重要。而“真拼音”作为一种辅助工具，能够帮助我们更好地理解汉字的发音与结构，从而提升书写的美感。</w:t>
      </w:r>
    </w:p>
    <w:p w14:paraId="5C942782" w14:textId="77777777" w:rsidR="00926875" w:rsidRDefault="00926875">
      <w:pPr>
        <w:rPr>
          <w:rFonts w:hint="eastAsia"/>
        </w:rPr>
      </w:pPr>
    </w:p>
    <w:p w14:paraId="6CF9F8CD" w14:textId="77777777" w:rsidR="00926875" w:rsidRDefault="00926875">
      <w:pPr>
        <w:rPr>
          <w:rFonts w:hint="eastAsia"/>
        </w:rPr>
      </w:pPr>
    </w:p>
    <w:p w14:paraId="1A8C3BD8" w14:textId="77777777" w:rsidR="00926875" w:rsidRDefault="00926875">
      <w:pPr>
        <w:rPr>
          <w:rFonts w:hint="eastAsia"/>
        </w:rPr>
      </w:pPr>
      <w:r>
        <w:rPr>
          <w:rFonts w:hint="eastAsia"/>
        </w:rPr>
        <w:t>了解真拼音的作用</w:t>
      </w:r>
    </w:p>
    <w:p w14:paraId="100D3219" w14:textId="77777777" w:rsidR="00926875" w:rsidRDefault="00926875">
      <w:pPr>
        <w:rPr>
          <w:rFonts w:hint="eastAsia"/>
        </w:rPr>
      </w:pPr>
    </w:p>
    <w:p w14:paraId="07CF45CE" w14:textId="77777777" w:rsidR="00926875" w:rsidRDefault="00926875">
      <w:pPr>
        <w:rPr>
          <w:rFonts w:hint="eastAsia"/>
        </w:rPr>
      </w:pPr>
      <w:r>
        <w:rPr>
          <w:rFonts w:hint="eastAsia"/>
        </w:rPr>
        <w:t>真拼音是一种将汉字读音用拉丁字母标注的方式，它不仅有助于初学者准确地掌握发音，还能帮助他们在书写时更清晰地理解每个字的构成。通过真拼音，我们可以更容易地记住字形和笔顺，从而提高书写的流畅度。</w:t>
      </w:r>
    </w:p>
    <w:p w14:paraId="152A1B85" w14:textId="77777777" w:rsidR="00926875" w:rsidRDefault="00926875">
      <w:pPr>
        <w:rPr>
          <w:rFonts w:hint="eastAsia"/>
        </w:rPr>
      </w:pPr>
    </w:p>
    <w:p w14:paraId="29CCAC2F" w14:textId="77777777" w:rsidR="00926875" w:rsidRDefault="00926875">
      <w:pPr>
        <w:rPr>
          <w:rFonts w:hint="eastAsia"/>
        </w:rPr>
      </w:pPr>
    </w:p>
    <w:p w14:paraId="22618BAE" w14:textId="77777777" w:rsidR="00926875" w:rsidRDefault="00926875">
      <w:pPr>
        <w:rPr>
          <w:rFonts w:hint="eastAsia"/>
        </w:rPr>
      </w:pPr>
      <w:r>
        <w:rPr>
          <w:rFonts w:hint="eastAsia"/>
        </w:rPr>
        <w:t>选择合适的字体风格</w:t>
      </w:r>
    </w:p>
    <w:p w14:paraId="71129FE4" w14:textId="77777777" w:rsidR="00926875" w:rsidRDefault="00926875">
      <w:pPr>
        <w:rPr>
          <w:rFonts w:hint="eastAsia"/>
        </w:rPr>
      </w:pPr>
    </w:p>
    <w:p w14:paraId="0E866DF4" w14:textId="77777777" w:rsidR="00926875" w:rsidRDefault="00926875">
      <w:pPr>
        <w:rPr>
          <w:rFonts w:hint="eastAsia"/>
        </w:rPr>
      </w:pPr>
      <w:r>
        <w:rPr>
          <w:rFonts w:hint="eastAsia"/>
        </w:rPr>
        <w:t>在练习书写时，选择一种适合自己的字体风格非常重要。常见的字体有楷书、行书、草书等，每种字体都有其独特的美感。初学者可以从楷书入手，因为它的结构清晰、笔画分明，非常适合打基础。随着技能的提升，可以逐渐尝试其他更具个性化的字体。</w:t>
      </w:r>
    </w:p>
    <w:p w14:paraId="46F3A3F9" w14:textId="77777777" w:rsidR="00926875" w:rsidRDefault="00926875">
      <w:pPr>
        <w:rPr>
          <w:rFonts w:hint="eastAsia"/>
        </w:rPr>
      </w:pPr>
    </w:p>
    <w:p w14:paraId="20774F0D" w14:textId="77777777" w:rsidR="00926875" w:rsidRDefault="00926875">
      <w:pPr>
        <w:rPr>
          <w:rFonts w:hint="eastAsia"/>
        </w:rPr>
      </w:pPr>
    </w:p>
    <w:p w14:paraId="21C85728" w14:textId="77777777" w:rsidR="00926875" w:rsidRDefault="00926875">
      <w:pPr>
        <w:rPr>
          <w:rFonts w:hint="eastAsia"/>
        </w:rPr>
      </w:pPr>
      <w:r>
        <w:rPr>
          <w:rFonts w:hint="eastAsia"/>
        </w:rPr>
        <w:t>注重基本功训练</w:t>
      </w:r>
    </w:p>
    <w:p w14:paraId="10BC6107" w14:textId="77777777" w:rsidR="00926875" w:rsidRDefault="00926875">
      <w:pPr>
        <w:rPr>
          <w:rFonts w:hint="eastAsia"/>
        </w:rPr>
      </w:pPr>
    </w:p>
    <w:p w14:paraId="12647FB9" w14:textId="77777777" w:rsidR="00926875" w:rsidRDefault="00926875">
      <w:pPr>
        <w:rPr>
          <w:rFonts w:hint="eastAsia"/>
        </w:rPr>
      </w:pPr>
      <w:r>
        <w:rPr>
          <w:rFonts w:hint="eastAsia"/>
        </w:rPr>
        <w:t>要想写出一手好字，扎实的基本功是必不可少的。每天坚持练习笔画、偏旁部首以及常用汉字的书写是非常有必要的。可以通过临摹字帖来提升技巧，同时结合真拼音进行记忆，这样不仅能增强对字形的理解，也能加深对发音的印象。</w:t>
      </w:r>
    </w:p>
    <w:p w14:paraId="5B1BEEAB" w14:textId="77777777" w:rsidR="00926875" w:rsidRDefault="00926875">
      <w:pPr>
        <w:rPr>
          <w:rFonts w:hint="eastAsia"/>
        </w:rPr>
      </w:pPr>
    </w:p>
    <w:p w14:paraId="6B65F844" w14:textId="77777777" w:rsidR="00926875" w:rsidRDefault="00926875">
      <w:pPr>
        <w:rPr>
          <w:rFonts w:hint="eastAsia"/>
        </w:rPr>
      </w:pPr>
    </w:p>
    <w:p w14:paraId="02D04CE7" w14:textId="77777777" w:rsidR="00926875" w:rsidRDefault="00926875">
      <w:pPr>
        <w:rPr>
          <w:rFonts w:hint="eastAsia"/>
        </w:rPr>
      </w:pPr>
      <w:r>
        <w:rPr>
          <w:rFonts w:hint="eastAsia"/>
        </w:rPr>
        <w:t>保持良好的书写习惯</w:t>
      </w:r>
    </w:p>
    <w:p w14:paraId="32E02E88" w14:textId="77777777" w:rsidR="00926875" w:rsidRDefault="00926875">
      <w:pPr>
        <w:rPr>
          <w:rFonts w:hint="eastAsia"/>
        </w:rPr>
      </w:pPr>
    </w:p>
    <w:p w14:paraId="627CBA0D" w14:textId="77777777" w:rsidR="00926875" w:rsidRDefault="00926875">
      <w:pPr>
        <w:rPr>
          <w:rFonts w:hint="eastAsia"/>
        </w:rPr>
      </w:pPr>
      <w:r>
        <w:rPr>
          <w:rFonts w:hint="eastAsia"/>
        </w:rPr>
        <w:t>除了技术上的练习之外，养成良好的书写习惯也非常关键。比如坐姿端正、握笔姿势正确、控制好力度与速度等，这些都会直接影响到最终的效果。在书写过程中要保持心态平和，避免急躁情绪影响发挥。</w:t>
      </w:r>
    </w:p>
    <w:p w14:paraId="5377700D" w14:textId="77777777" w:rsidR="00926875" w:rsidRDefault="00926875">
      <w:pPr>
        <w:rPr>
          <w:rFonts w:hint="eastAsia"/>
        </w:rPr>
      </w:pPr>
    </w:p>
    <w:p w14:paraId="67054035" w14:textId="77777777" w:rsidR="00926875" w:rsidRDefault="00926875">
      <w:pPr>
        <w:rPr>
          <w:rFonts w:hint="eastAsia"/>
        </w:rPr>
      </w:pPr>
    </w:p>
    <w:p w14:paraId="0FBFB41D" w14:textId="77777777" w:rsidR="00926875" w:rsidRDefault="00926875">
      <w:pPr>
        <w:rPr>
          <w:rFonts w:hint="eastAsia"/>
        </w:rPr>
      </w:pPr>
      <w:r>
        <w:rPr>
          <w:rFonts w:hint="eastAsia"/>
        </w:rPr>
        <w:t>总结与提升</w:t>
      </w:r>
    </w:p>
    <w:p w14:paraId="27E2469C" w14:textId="77777777" w:rsidR="00926875" w:rsidRDefault="00926875">
      <w:pPr>
        <w:rPr>
          <w:rFonts w:hint="eastAsia"/>
        </w:rPr>
      </w:pPr>
    </w:p>
    <w:p w14:paraId="6F2887AD" w14:textId="77777777" w:rsidR="00926875" w:rsidRDefault="00926875">
      <w:pPr>
        <w:rPr>
          <w:rFonts w:hint="eastAsia"/>
        </w:rPr>
      </w:pPr>
      <w:r>
        <w:rPr>
          <w:rFonts w:hint="eastAsia"/>
        </w:rPr>
        <w:t>想要写出好看的字并不难，只要掌握了正确的方法并加以持续不断地练习，就一定能看到进步。借助真拼音这一工具，不仅可以提高发音准确性，还能加深对汉字结构的认识，进而使书写更加优美。希望每位热爱汉字的朋友都能找到属于自己的书写之道。</w:t>
      </w:r>
    </w:p>
    <w:p w14:paraId="26D8CAC5" w14:textId="77777777" w:rsidR="00926875" w:rsidRDefault="00926875">
      <w:pPr>
        <w:rPr>
          <w:rFonts w:hint="eastAsia"/>
        </w:rPr>
      </w:pPr>
    </w:p>
    <w:p w14:paraId="04CE88A9" w14:textId="77777777" w:rsidR="00926875" w:rsidRDefault="009268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4F2030" w14:textId="65E7B318" w:rsidR="00924B78" w:rsidRDefault="00924B78"/>
    <w:sectPr w:rsidR="00924B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B78"/>
    <w:rsid w:val="00277131"/>
    <w:rsid w:val="00924B78"/>
    <w:rsid w:val="0092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655E66-88A1-4B79-80AF-D4E9926C6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4B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B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B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B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B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B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B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B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4B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4B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4B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4B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4B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4B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4B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4B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4B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4B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4B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4B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4B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4B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4B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4B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4B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4B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4B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4B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4B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2025-08-21T05:02:00Z</dcterms:created>
  <dcterms:modified xsi:type="dcterms:W3CDTF">2025-08-21T05:02:00Z</dcterms:modified>
</cp:coreProperties>
</file>