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430DA" w14:textId="77777777" w:rsidR="0001556E" w:rsidRDefault="0001556E">
      <w:pPr>
        <w:rPr>
          <w:rFonts w:hint="eastAsia"/>
        </w:rPr>
      </w:pPr>
      <w:r>
        <w:rPr>
          <w:rFonts w:hint="eastAsia"/>
        </w:rPr>
        <w:t>汉字“皱”的部首与拼音介绍</w:t>
      </w:r>
    </w:p>
    <w:p w14:paraId="66A6E799" w14:textId="77777777" w:rsidR="0001556E" w:rsidRDefault="0001556E">
      <w:pPr>
        <w:rPr>
          <w:rFonts w:hint="eastAsia"/>
        </w:rPr>
      </w:pPr>
      <w:r>
        <w:rPr>
          <w:rFonts w:hint="eastAsia"/>
        </w:rPr>
        <w:t>在探讨汉字时，我们经常会深入到它们的构成元素中去，比如部首和拼音。今天我们要讨论的是“皱”这个字。“皱”的部首是“皮”，它位于字的左边，代表了这个字与皮肤或表面状态有关的基本含义。从构造上来看，“皱”是由“皮”和“刍”两部分组成，其中“刍”象征着草料、喂养等意象，但在“皱”这个字里更多的是起到声旁的作用。</w:t>
      </w:r>
    </w:p>
    <w:p w14:paraId="75DA15C0" w14:textId="77777777" w:rsidR="0001556E" w:rsidRDefault="0001556E">
      <w:pPr>
        <w:rPr>
          <w:rFonts w:hint="eastAsia"/>
        </w:rPr>
      </w:pPr>
    </w:p>
    <w:p w14:paraId="6068DB0B" w14:textId="77777777" w:rsidR="0001556E" w:rsidRDefault="0001556E">
      <w:pPr>
        <w:rPr>
          <w:rFonts w:hint="eastAsia"/>
        </w:rPr>
      </w:pPr>
    </w:p>
    <w:p w14:paraId="1C80DD8A" w14:textId="77777777" w:rsidR="0001556E" w:rsidRDefault="0001556E">
      <w:pPr>
        <w:rPr>
          <w:rFonts w:hint="eastAsia"/>
        </w:rPr>
      </w:pPr>
      <w:r>
        <w:rPr>
          <w:rFonts w:hint="eastAsia"/>
        </w:rPr>
        <w:t>“皱”的拼音解析</w:t>
      </w:r>
    </w:p>
    <w:p w14:paraId="1B260942" w14:textId="77777777" w:rsidR="0001556E" w:rsidRDefault="0001556E">
      <w:pPr>
        <w:rPr>
          <w:rFonts w:hint="eastAsia"/>
        </w:rPr>
      </w:pPr>
      <w:r>
        <w:rPr>
          <w:rFonts w:hint="eastAsia"/>
        </w:rPr>
        <w:t>关于“皱”的拼音，“皱”的拼音是 zhòu，属于第四声。发音时要注意声调的准确性，因为正确的声调对于准确表达意思至关重要。在汉语中，不同的声调可以完全改变一个词或句子的意思，因此学习者应该特别注意这一点。“皱”的拼音也反映了其在古代汉语中的发音特点，虽然随着时间的推移，现代普通话中的发音已经发生了很多变化。</w:t>
      </w:r>
    </w:p>
    <w:p w14:paraId="68FFE2A8" w14:textId="77777777" w:rsidR="0001556E" w:rsidRDefault="0001556E">
      <w:pPr>
        <w:rPr>
          <w:rFonts w:hint="eastAsia"/>
        </w:rPr>
      </w:pPr>
    </w:p>
    <w:p w14:paraId="17AA4568" w14:textId="77777777" w:rsidR="0001556E" w:rsidRDefault="0001556E">
      <w:pPr>
        <w:rPr>
          <w:rFonts w:hint="eastAsia"/>
        </w:rPr>
      </w:pPr>
    </w:p>
    <w:p w14:paraId="6F947C73" w14:textId="77777777" w:rsidR="0001556E" w:rsidRDefault="0001556E">
      <w:pPr>
        <w:rPr>
          <w:rFonts w:hint="eastAsia"/>
        </w:rPr>
      </w:pPr>
      <w:r>
        <w:rPr>
          <w:rFonts w:hint="eastAsia"/>
        </w:rPr>
        <w:t>部首“皮”的意义及其在“皱”中的作用</w:t>
      </w:r>
    </w:p>
    <w:p w14:paraId="1C4F69B3" w14:textId="77777777" w:rsidR="0001556E" w:rsidRDefault="0001556E">
      <w:pPr>
        <w:rPr>
          <w:rFonts w:hint="eastAsia"/>
        </w:rPr>
      </w:pPr>
      <w:r>
        <w:rPr>
          <w:rFonts w:hint="eastAsia"/>
        </w:rPr>
        <w:t>作为部首，“皮”通常与表皮、外层或者事物的表面相关联。在“皱”这个字中，“皮”部不仅赋予了它直接的视觉联想——即皮肤上的皱纹，还隐含了一种更广泛的意象：任何表面出现的褶皱都可以称之为“皱”。例如，在描述衣物、纸张或其他材料表面上的不平整时，我们也会用到“皱”这个词。这表明，“皮”部在这个字里起到了核心的意义传递作用。</w:t>
      </w:r>
    </w:p>
    <w:p w14:paraId="09077C7C" w14:textId="77777777" w:rsidR="0001556E" w:rsidRDefault="0001556E">
      <w:pPr>
        <w:rPr>
          <w:rFonts w:hint="eastAsia"/>
        </w:rPr>
      </w:pPr>
    </w:p>
    <w:p w14:paraId="3E4C4B50" w14:textId="77777777" w:rsidR="0001556E" w:rsidRDefault="0001556E">
      <w:pPr>
        <w:rPr>
          <w:rFonts w:hint="eastAsia"/>
        </w:rPr>
      </w:pPr>
    </w:p>
    <w:p w14:paraId="5675829F" w14:textId="77777777" w:rsidR="0001556E" w:rsidRDefault="0001556E">
      <w:pPr>
        <w:rPr>
          <w:rFonts w:hint="eastAsia"/>
        </w:rPr>
      </w:pPr>
      <w:r>
        <w:rPr>
          <w:rFonts w:hint="eastAsia"/>
        </w:rPr>
        <w:t>“皱”字的应用场景</w:t>
      </w:r>
    </w:p>
    <w:p w14:paraId="0C9AF704" w14:textId="77777777" w:rsidR="0001556E" w:rsidRDefault="0001556E">
      <w:pPr>
        <w:rPr>
          <w:rFonts w:hint="eastAsia"/>
        </w:rPr>
      </w:pPr>
      <w:r>
        <w:rPr>
          <w:rFonts w:hint="eastAsia"/>
        </w:rPr>
        <w:t>在生活中，“皱”字有着广泛的应用场景。除了用于描述人体皮肤随着年龄增长而自然产生的皱纹之外，“皱”还可以用来形容各种物体表面的状态。比如，经过多次折叠后的衣服可能会变得皱巴巴的；长时间未使用的书本也可能由于环境湿度等原因导致页面起皱。这些情况都展示了“皱”在日常生活中的实际应用价值。</w:t>
      </w:r>
    </w:p>
    <w:p w14:paraId="7DB619C1" w14:textId="77777777" w:rsidR="0001556E" w:rsidRDefault="0001556E">
      <w:pPr>
        <w:rPr>
          <w:rFonts w:hint="eastAsia"/>
        </w:rPr>
      </w:pPr>
    </w:p>
    <w:p w14:paraId="7AAB361F" w14:textId="77777777" w:rsidR="0001556E" w:rsidRDefault="0001556E">
      <w:pPr>
        <w:rPr>
          <w:rFonts w:hint="eastAsia"/>
        </w:rPr>
      </w:pPr>
    </w:p>
    <w:p w14:paraId="1081DBB5" w14:textId="77777777" w:rsidR="0001556E" w:rsidRDefault="0001556E">
      <w:pPr>
        <w:rPr>
          <w:rFonts w:hint="eastAsia"/>
        </w:rPr>
      </w:pPr>
      <w:r>
        <w:rPr>
          <w:rFonts w:hint="eastAsia"/>
        </w:rPr>
        <w:t>最后的总结</w:t>
      </w:r>
    </w:p>
    <w:p w14:paraId="5686911F" w14:textId="77777777" w:rsidR="0001556E" w:rsidRDefault="0001556E">
      <w:pPr>
        <w:rPr>
          <w:rFonts w:hint="eastAsia"/>
        </w:rPr>
      </w:pPr>
      <w:r>
        <w:rPr>
          <w:rFonts w:hint="eastAsia"/>
        </w:rPr>
        <w:t>通过对“皱”字的部首和拼音的学习，我们可以更好地理解它的构造原理以及背后的文化含义。同时，这也提醒我们在学习汉字的过程中，不仅要关注字形本身，还要深入挖掘其部首、拼音等方面的知识，这样才能全面掌握汉字的魅力所在。希望这篇文章能够帮助读者更加深刻地认识到汉字之美，并激发大家对汉字文化的兴趣。</w:t>
      </w:r>
    </w:p>
    <w:p w14:paraId="03E6117F" w14:textId="77777777" w:rsidR="0001556E" w:rsidRDefault="0001556E">
      <w:pPr>
        <w:rPr>
          <w:rFonts w:hint="eastAsia"/>
        </w:rPr>
      </w:pPr>
    </w:p>
    <w:p w14:paraId="44F3DCD4" w14:textId="77777777" w:rsidR="0001556E" w:rsidRDefault="000155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FEF0B" w14:textId="2C39EADD" w:rsidR="00286CF2" w:rsidRDefault="00286CF2"/>
    <w:sectPr w:rsidR="00286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F2"/>
    <w:rsid w:val="0001556E"/>
    <w:rsid w:val="00277131"/>
    <w:rsid w:val="0028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1F729-7331-40F6-B1BE-7E597C91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