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7FC45" w14:textId="77777777" w:rsidR="007843B5" w:rsidRDefault="007843B5">
      <w:pPr>
        <w:rPr>
          <w:rFonts w:hint="eastAsia"/>
        </w:rPr>
      </w:pPr>
      <w:r>
        <w:rPr>
          <w:rFonts w:hint="eastAsia"/>
        </w:rPr>
        <w:t>百鸟争鸣的拼音怎么写的拼</w:t>
      </w:r>
    </w:p>
    <w:p w14:paraId="15D3648B" w14:textId="77777777" w:rsidR="007843B5" w:rsidRDefault="007843B5">
      <w:pPr>
        <w:rPr>
          <w:rFonts w:hint="eastAsia"/>
        </w:rPr>
      </w:pPr>
      <w:r>
        <w:rPr>
          <w:rFonts w:hint="eastAsia"/>
        </w:rPr>
        <w:t>百鸟争鸣，这一生动形象的成语用来形容众多鸟类在树林中欢快地歌唱，以此比喻各种不同形式和风格的艺术作品或言论在同一场合交相辉映、竞相展现各自的风采。它的拼音写作“bǎi niǎo zhēng míng”。这个拼音不仅准确地反映了每个汉字的发音，同时也帮助人们更好地理解和记忆这一美丽的成语。</w:t>
      </w:r>
    </w:p>
    <w:p w14:paraId="4106A7D1" w14:textId="77777777" w:rsidR="007843B5" w:rsidRDefault="007843B5">
      <w:pPr>
        <w:rPr>
          <w:rFonts w:hint="eastAsia"/>
        </w:rPr>
      </w:pPr>
    </w:p>
    <w:p w14:paraId="1A919E11" w14:textId="77777777" w:rsidR="007843B5" w:rsidRDefault="007843B5">
      <w:pPr>
        <w:rPr>
          <w:rFonts w:hint="eastAsia"/>
        </w:rPr>
      </w:pPr>
    </w:p>
    <w:p w14:paraId="732747C9" w14:textId="77777777" w:rsidR="007843B5" w:rsidRDefault="007843B5">
      <w:pPr>
        <w:rPr>
          <w:rFonts w:hint="eastAsia"/>
        </w:rPr>
      </w:pPr>
      <w:r>
        <w:rPr>
          <w:rFonts w:hint="eastAsia"/>
        </w:rPr>
        <w:t>深入理解“百鸟争鸣”的含义</w:t>
      </w:r>
    </w:p>
    <w:p w14:paraId="0727B557" w14:textId="77777777" w:rsidR="007843B5" w:rsidRDefault="007843B5">
      <w:pPr>
        <w:rPr>
          <w:rFonts w:hint="eastAsia"/>
        </w:rPr>
      </w:pPr>
      <w:r>
        <w:rPr>
          <w:rFonts w:hint="eastAsia"/>
        </w:rPr>
        <w:t>“百鸟争鸣”中的“百”是一个虚数，表示数量很多，并非确切的一百只鸟。“鸟”则是指代各种各样不同的鸟类。而“争鸣”则有争相鸣叫的意思，描绘了一幅生机勃勃的自然景象。当春天来临，万物复苏，大自然中的鸟类开始活跃起来，它们通过鸣叫来宣告自己的领地、吸引异性或者只是简单地表达喜悦之情。这样的场景不仅仅是一场听觉上的盛宴，更是大自然生命力的象征。</w:t>
      </w:r>
    </w:p>
    <w:p w14:paraId="3FC4379C" w14:textId="77777777" w:rsidR="007843B5" w:rsidRDefault="007843B5">
      <w:pPr>
        <w:rPr>
          <w:rFonts w:hint="eastAsia"/>
        </w:rPr>
      </w:pPr>
    </w:p>
    <w:p w14:paraId="5010E2EE" w14:textId="77777777" w:rsidR="007843B5" w:rsidRDefault="007843B5">
      <w:pPr>
        <w:rPr>
          <w:rFonts w:hint="eastAsia"/>
        </w:rPr>
      </w:pPr>
    </w:p>
    <w:p w14:paraId="24D59A55" w14:textId="77777777" w:rsidR="007843B5" w:rsidRDefault="007843B5">
      <w:pPr>
        <w:rPr>
          <w:rFonts w:hint="eastAsia"/>
        </w:rPr>
      </w:pPr>
      <w:r>
        <w:rPr>
          <w:rFonts w:hint="eastAsia"/>
        </w:rPr>
        <w:t>学习拼音的重要性</w:t>
      </w:r>
    </w:p>
    <w:p w14:paraId="4048B8BF" w14:textId="77777777" w:rsidR="007843B5" w:rsidRDefault="007843B5">
      <w:pPr>
        <w:rPr>
          <w:rFonts w:hint="eastAsia"/>
        </w:rPr>
      </w:pPr>
      <w:r>
        <w:rPr>
          <w:rFonts w:hint="eastAsia"/>
        </w:rPr>
        <w:t>对于汉语学习者而言，掌握汉字的正确拼音是入门的关键一步。拼音作为连接声音与文字之间的桥梁，为学习者提供了极大的便利。特别是在学习像“百鸟争鸣”这样富有文化内涵的成语时，了解其正确的读音能够帮助我们更深入地体会成语背后的文化价值和美学意义。拼音也是学习普通话发音规则的基础，有助于提高口语交流的能力。</w:t>
      </w:r>
    </w:p>
    <w:p w14:paraId="107A81DA" w14:textId="77777777" w:rsidR="007843B5" w:rsidRDefault="007843B5">
      <w:pPr>
        <w:rPr>
          <w:rFonts w:hint="eastAsia"/>
        </w:rPr>
      </w:pPr>
    </w:p>
    <w:p w14:paraId="572A4558" w14:textId="77777777" w:rsidR="007843B5" w:rsidRDefault="007843B5">
      <w:pPr>
        <w:rPr>
          <w:rFonts w:hint="eastAsia"/>
        </w:rPr>
      </w:pPr>
    </w:p>
    <w:p w14:paraId="1FE7014A" w14:textId="77777777" w:rsidR="007843B5" w:rsidRDefault="007843B5">
      <w:pPr>
        <w:rPr>
          <w:rFonts w:hint="eastAsia"/>
        </w:rPr>
      </w:pPr>
      <w:r>
        <w:rPr>
          <w:rFonts w:hint="eastAsia"/>
        </w:rPr>
        <w:t>如何正确发音“bǎi niǎo zhēng míng”</w:t>
      </w:r>
    </w:p>
    <w:p w14:paraId="5289FE13" w14:textId="77777777" w:rsidR="007843B5" w:rsidRDefault="007843B5">
      <w:pPr>
        <w:rPr>
          <w:rFonts w:hint="eastAsia"/>
        </w:rPr>
      </w:pPr>
      <w:r>
        <w:rPr>
          <w:rFonts w:hint="eastAsia"/>
        </w:rPr>
        <w:t>在练习发音“bǎi niǎo zhēng míng”时，需要注意每个音节的声调。“bǎi”是第三声，“niǎo”同样是第三声，“zhēng”为第一声，而“míng”是第二声。正确的声调对汉语学习者来说至关重要，因为它直接关系到词语的意义。比如，“bǎi”（百）如果发成第四声“bài”，那么意思就完全不同了。因此，在日常练习中，多听、多模仿、多实践是掌握正确发音的有效方法。</w:t>
      </w:r>
    </w:p>
    <w:p w14:paraId="770A4CF7" w14:textId="77777777" w:rsidR="007843B5" w:rsidRDefault="007843B5">
      <w:pPr>
        <w:rPr>
          <w:rFonts w:hint="eastAsia"/>
        </w:rPr>
      </w:pPr>
    </w:p>
    <w:p w14:paraId="2DA92974" w14:textId="77777777" w:rsidR="007843B5" w:rsidRDefault="007843B5">
      <w:pPr>
        <w:rPr>
          <w:rFonts w:hint="eastAsia"/>
        </w:rPr>
      </w:pPr>
    </w:p>
    <w:p w14:paraId="42881713" w14:textId="77777777" w:rsidR="007843B5" w:rsidRDefault="007843B5">
      <w:pPr>
        <w:rPr>
          <w:rFonts w:hint="eastAsia"/>
        </w:rPr>
      </w:pPr>
      <w:r>
        <w:rPr>
          <w:rFonts w:hint="eastAsia"/>
        </w:rPr>
        <w:t>最后的总结</w:t>
      </w:r>
    </w:p>
    <w:p w14:paraId="435694EF" w14:textId="77777777" w:rsidR="007843B5" w:rsidRDefault="007843B5">
      <w:pPr>
        <w:rPr>
          <w:rFonts w:hint="eastAsia"/>
        </w:rPr>
      </w:pPr>
      <w:r>
        <w:rPr>
          <w:rFonts w:hint="eastAsia"/>
        </w:rPr>
        <w:t>“百鸟争鸣”的拼音“bǎi niǎo zhēng míng”不仅是对该成语读音的一个准确描述，它还引导着我们去探索成语背后所蕴含的深厚文化底蕴。通过学习和使用这样的成语，我们不仅能丰富自己的语言表达能力，还能增进对中国传统文化的理解和欣赏。无论是对于汉语初学者还是已经具备一定基础的学习者来说，这都是一个值得深入探究的话题。</w:t>
      </w:r>
    </w:p>
    <w:p w14:paraId="6A822A9C" w14:textId="77777777" w:rsidR="007843B5" w:rsidRDefault="007843B5">
      <w:pPr>
        <w:rPr>
          <w:rFonts w:hint="eastAsia"/>
        </w:rPr>
      </w:pPr>
    </w:p>
    <w:p w14:paraId="6AA6D664" w14:textId="77777777" w:rsidR="007843B5" w:rsidRDefault="007843B5">
      <w:pPr>
        <w:rPr>
          <w:rFonts w:hint="eastAsia"/>
        </w:rPr>
      </w:pPr>
      <w:r>
        <w:rPr>
          <w:rFonts w:hint="eastAsia"/>
        </w:rPr>
        <w:t>本文是由懂得生活网（dongdeshenghuo.com）为大家创作</w:t>
      </w:r>
    </w:p>
    <w:p w14:paraId="5D79387A" w14:textId="1EA99431" w:rsidR="009B37D3" w:rsidRDefault="009B37D3"/>
    <w:sectPr w:rsidR="009B3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D3"/>
    <w:rsid w:val="007843B5"/>
    <w:rsid w:val="009B37D3"/>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D6834C-4FFE-42FD-A494-5461A534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7D3"/>
    <w:rPr>
      <w:rFonts w:cstheme="majorBidi"/>
      <w:color w:val="2F5496" w:themeColor="accent1" w:themeShade="BF"/>
      <w:sz w:val="28"/>
      <w:szCs w:val="28"/>
    </w:rPr>
  </w:style>
  <w:style w:type="character" w:customStyle="1" w:styleId="50">
    <w:name w:val="标题 5 字符"/>
    <w:basedOn w:val="a0"/>
    <w:link w:val="5"/>
    <w:uiPriority w:val="9"/>
    <w:semiHidden/>
    <w:rsid w:val="009B37D3"/>
    <w:rPr>
      <w:rFonts w:cstheme="majorBidi"/>
      <w:color w:val="2F5496" w:themeColor="accent1" w:themeShade="BF"/>
      <w:sz w:val="24"/>
    </w:rPr>
  </w:style>
  <w:style w:type="character" w:customStyle="1" w:styleId="60">
    <w:name w:val="标题 6 字符"/>
    <w:basedOn w:val="a0"/>
    <w:link w:val="6"/>
    <w:uiPriority w:val="9"/>
    <w:semiHidden/>
    <w:rsid w:val="009B37D3"/>
    <w:rPr>
      <w:rFonts w:cstheme="majorBidi"/>
      <w:b/>
      <w:bCs/>
      <w:color w:val="2F5496" w:themeColor="accent1" w:themeShade="BF"/>
    </w:rPr>
  </w:style>
  <w:style w:type="character" w:customStyle="1" w:styleId="70">
    <w:name w:val="标题 7 字符"/>
    <w:basedOn w:val="a0"/>
    <w:link w:val="7"/>
    <w:uiPriority w:val="9"/>
    <w:semiHidden/>
    <w:rsid w:val="009B37D3"/>
    <w:rPr>
      <w:rFonts w:cstheme="majorBidi"/>
      <w:b/>
      <w:bCs/>
      <w:color w:val="595959" w:themeColor="text1" w:themeTint="A6"/>
    </w:rPr>
  </w:style>
  <w:style w:type="character" w:customStyle="1" w:styleId="80">
    <w:name w:val="标题 8 字符"/>
    <w:basedOn w:val="a0"/>
    <w:link w:val="8"/>
    <w:uiPriority w:val="9"/>
    <w:semiHidden/>
    <w:rsid w:val="009B37D3"/>
    <w:rPr>
      <w:rFonts w:cstheme="majorBidi"/>
      <w:color w:val="595959" w:themeColor="text1" w:themeTint="A6"/>
    </w:rPr>
  </w:style>
  <w:style w:type="character" w:customStyle="1" w:styleId="90">
    <w:name w:val="标题 9 字符"/>
    <w:basedOn w:val="a0"/>
    <w:link w:val="9"/>
    <w:uiPriority w:val="9"/>
    <w:semiHidden/>
    <w:rsid w:val="009B37D3"/>
    <w:rPr>
      <w:rFonts w:eastAsiaTheme="majorEastAsia" w:cstheme="majorBidi"/>
      <w:color w:val="595959" w:themeColor="text1" w:themeTint="A6"/>
    </w:rPr>
  </w:style>
  <w:style w:type="paragraph" w:styleId="a3">
    <w:name w:val="Title"/>
    <w:basedOn w:val="a"/>
    <w:next w:val="a"/>
    <w:link w:val="a4"/>
    <w:uiPriority w:val="10"/>
    <w:qFormat/>
    <w:rsid w:val="009B3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7D3"/>
    <w:pPr>
      <w:spacing w:before="160"/>
      <w:jc w:val="center"/>
    </w:pPr>
    <w:rPr>
      <w:i/>
      <w:iCs/>
      <w:color w:val="404040" w:themeColor="text1" w:themeTint="BF"/>
    </w:rPr>
  </w:style>
  <w:style w:type="character" w:customStyle="1" w:styleId="a8">
    <w:name w:val="引用 字符"/>
    <w:basedOn w:val="a0"/>
    <w:link w:val="a7"/>
    <w:uiPriority w:val="29"/>
    <w:rsid w:val="009B37D3"/>
    <w:rPr>
      <w:i/>
      <w:iCs/>
      <w:color w:val="404040" w:themeColor="text1" w:themeTint="BF"/>
    </w:rPr>
  </w:style>
  <w:style w:type="paragraph" w:styleId="a9">
    <w:name w:val="List Paragraph"/>
    <w:basedOn w:val="a"/>
    <w:uiPriority w:val="34"/>
    <w:qFormat/>
    <w:rsid w:val="009B37D3"/>
    <w:pPr>
      <w:ind w:left="720"/>
      <w:contextualSpacing/>
    </w:pPr>
  </w:style>
  <w:style w:type="character" w:styleId="aa">
    <w:name w:val="Intense Emphasis"/>
    <w:basedOn w:val="a0"/>
    <w:uiPriority w:val="21"/>
    <w:qFormat/>
    <w:rsid w:val="009B37D3"/>
    <w:rPr>
      <w:i/>
      <w:iCs/>
      <w:color w:val="2F5496" w:themeColor="accent1" w:themeShade="BF"/>
    </w:rPr>
  </w:style>
  <w:style w:type="paragraph" w:styleId="ab">
    <w:name w:val="Intense Quote"/>
    <w:basedOn w:val="a"/>
    <w:next w:val="a"/>
    <w:link w:val="ac"/>
    <w:uiPriority w:val="30"/>
    <w:qFormat/>
    <w:rsid w:val="009B3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7D3"/>
    <w:rPr>
      <w:i/>
      <w:iCs/>
      <w:color w:val="2F5496" w:themeColor="accent1" w:themeShade="BF"/>
    </w:rPr>
  </w:style>
  <w:style w:type="character" w:styleId="ad">
    <w:name w:val="Intense Reference"/>
    <w:basedOn w:val="a0"/>
    <w:uiPriority w:val="32"/>
    <w:qFormat/>
    <w:rsid w:val="009B3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