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52486" w14:textId="77777777" w:rsidR="004461B8" w:rsidRDefault="004461B8">
      <w:pPr>
        <w:rPr>
          <w:rFonts w:hint="eastAsia"/>
        </w:rPr>
      </w:pPr>
      <w:r>
        <w:rPr>
          <w:rFonts w:hint="eastAsia"/>
        </w:rPr>
        <w:t>xù de pīn yīn zěn me xiě</w:t>
      </w:r>
    </w:p>
    <w:p w14:paraId="23058D38" w14:textId="77777777" w:rsidR="004461B8" w:rsidRDefault="004461B8">
      <w:pPr>
        <w:rPr>
          <w:rFonts w:hint="eastAsia"/>
        </w:rPr>
      </w:pPr>
      <w:r>
        <w:rPr>
          <w:rFonts w:hint="eastAsia"/>
        </w:rPr>
        <w:t>“畜”zì de pīn yīn shì xù。zài hàn yǔ pīn yīn zhōng，zhè yī cí cháng cháng bèi yòng lái biǎo dá yǎng zhí dòng wù de yì sī，lì rú “chù mù” huò “chù shēng”。rán ér，“xù”de xiě fǎ hé yòng fǎ bìng bú jǐn jǐn zhǐ yú zhè yī zhǒng qíng kuàng，tā hái kě néng chū xiàn zài yī xiē gǔ dài yòng yǔ huò shú yǔ zhōng，yǐ jí mǒu xiē duō yīn zì de biàn xíng。</w:t>
      </w:r>
    </w:p>
    <w:p w14:paraId="63F2BD90" w14:textId="77777777" w:rsidR="004461B8" w:rsidRDefault="004461B8">
      <w:pPr>
        <w:rPr>
          <w:rFonts w:hint="eastAsia"/>
        </w:rPr>
      </w:pPr>
    </w:p>
    <w:p w14:paraId="49C22E65" w14:textId="77777777" w:rsidR="004461B8" w:rsidRDefault="004461B8">
      <w:pPr>
        <w:rPr>
          <w:rFonts w:hint="eastAsia"/>
        </w:rPr>
      </w:pPr>
    </w:p>
    <w:p w14:paraId="31C6EC99" w14:textId="77777777" w:rsidR="004461B8" w:rsidRDefault="004461B8">
      <w:pPr>
        <w:rPr>
          <w:rFonts w:hint="eastAsia"/>
        </w:rPr>
      </w:pPr>
      <w:r>
        <w:rPr>
          <w:rFonts w:hint="eastAsia"/>
        </w:rPr>
        <w:t>"xù" de chū chǔ yǔ yì sī</w:t>
      </w:r>
    </w:p>
    <w:p w14:paraId="24EFD374" w14:textId="77777777" w:rsidR="004461B8" w:rsidRDefault="004461B8">
      <w:pPr>
        <w:rPr>
          <w:rFonts w:hint="eastAsia"/>
        </w:rPr>
      </w:pPr>
      <w:r>
        <w:rPr>
          <w:rFonts w:hint="eastAsia"/>
        </w:rPr>
        <w:t>zài hàn zì xí tǒng zhōng，“畜”shì yī gè huì yì zì，běn yì shì zhǐ rén men yǎng zhí de dòng wù，yóu “tián”hé “xuè”liǎng bù fèn zǔ chéng，biǎo shì yǎng zhí dòng wù yǐ gòng shēng huó suǒ yòng。zài gǔ dài，zhè gè zì bù jǐn yòng lái zhǐ niú、mǎ、yáng děng jiā xù，yě kě yǐ yǐn shēn wéi “chù yǎng”、“fán yǎn”的 yì sī。</w:t>
      </w:r>
    </w:p>
    <w:p w14:paraId="68CAE4FD" w14:textId="77777777" w:rsidR="004461B8" w:rsidRDefault="004461B8">
      <w:pPr>
        <w:rPr>
          <w:rFonts w:hint="eastAsia"/>
        </w:rPr>
      </w:pPr>
    </w:p>
    <w:p w14:paraId="38941438" w14:textId="77777777" w:rsidR="004461B8" w:rsidRDefault="004461B8">
      <w:pPr>
        <w:rPr>
          <w:rFonts w:hint="eastAsia"/>
        </w:rPr>
      </w:pPr>
    </w:p>
    <w:p w14:paraId="401BE3E2" w14:textId="77777777" w:rsidR="004461B8" w:rsidRDefault="004461B8">
      <w:pPr>
        <w:rPr>
          <w:rFonts w:hint="eastAsia"/>
        </w:rPr>
      </w:pPr>
      <w:r>
        <w:rPr>
          <w:rFonts w:hint="eastAsia"/>
        </w:rPr>
        <w:t>"xù" de pīn yīn biàn huà yǔ duō yīn zì</w:t>
      </w:r>
    </w:p>
    <w:p w14:paraId="43EFC82B" w14:textId="77777777" w:rsidR="004461B8" w:rsidRDefault="004461B8">
      <w:pPr>
        <w:rPr>
          <w:rFonts w:hint="eastAsia"/>
        </w:rPr>
      </w:pPr>
      <w:r>
        <w:rPr>
          <w:rFonts w:hint="eastAsia"/>
        </w:rPr>
        <w:t>jìn guǎn “畜”zuì cháng jiàn de pīn yīn shì xù，dàn zài mǒu xiē tè shū yǔ jìng zhōng，tā yě kě yǐ dú zuò chù。lì rú zài “chù shēng”zhōng dú zuò chù，ér zài “chù yǎng”zhōng dú zuò xù。zhè zhǒng qū bié shì yóu hàn yǔ zhōng de duō yīn zì guī lǜ suǒ jué dìng de，yě shì xué xí zhōng wén shí xū yào zhù yì de diǎn。</w:t>
      </w:r>
    </w:p>
    <w:p w14:paraId="65009E19" w14:textId="77777777" w:rsidR="004461B8" w:rsidRDefault="004461B8">
      <w:pPr>
        <w:rPr>
          <w:rFonts w:hint="eastAsia"/>
        </w:rPr>
      </w:pPr>
    </w:p>
    <w:p w14:paraId="0BC10BB6" w14:textId="77777777" w:rsidR="004461B8" w:rsidRDefault="004461B8">
      <w:pPr>
        <w:rPr>
          <w:rFonts w:hint="eastAsia"/>
        </w:rPr>
      </w:pPr>
    </w:p>
    <w:p w14:paraId="5BEB156A" w14:textId="77777777" w:rsidR="004461B8" w:rsidRDefault="004461B8">
      <w:pPr>
        <w:rPr>
          <w:rFonts w:hint="eastAsia"/>
        </w:rPr>
      </w:pPr>
      <w:r>
        <w:rPr>
          <w:rFonts w:hint="eastAsia"/>
        </w:rPr>
        <w:t>rú hé zhǔn què pīn xiě “xù”</w:t>
      </w:r>
    </w:p>
    <w:p w14:paraId="5830F8E0" w14:textId="77777777" w:rsidR="004461B8" w:rsidRDefault="004461B8">
      <w:pPr>
        <w:rPr>
          <w:rFonts w:hint="eastAsia"/>
        </w:rPr>
      </w:pPr>
      <w:r>
        <w:rPr>
          <w:rFonts w:hint="eastAsia"/>
        </w:rPr>
        <w:t>yào zhǔn què pīn xiě “xù”，shǒu xiān yào míng bái tā de shēng mǔ shì x，yùn mǔ shì ü（zài xiàn dài hàn yǔ pīn yīn zhōng yǒu shí xiě zuò yu），ér qiě tā de shēng diào shì dì sì shēng，yīn tiáo duǎn ér jí，yīn pǔ wèi xù。zài shū xiě shí，yīng gāi àn zhào pīn yīn de zhǔn què xù liè：x-ü，ér bú néng cuò wù de xiě chéng “xu”huò “xùe”。</w:t>
      </w:r>
    </w:p>
    <w:p w14:paraId="4EE289AF" w14:textId="77777777" w:rsidR="004461B8" w:rsidRDefault="004461B8">
      <w:pPr>
        <w:rPr>
          <w:rFonts w:hint="eastAsia"/>
        </w:rPr>
      </w:pPr>
    </w:p>
    <w:p w14:paraId="2AB5F118" w14:textId="77777777" w:rsidR="004461B8" w:rsidRDefault="004461B8">
      <w:pPr>
        <w:rPr>
          <w:rFonts w:hint="eastAsia"/>
        </w:rPr>
      </w:pPr>
    </w:p>
    <w:p w14:paraId="0C365DF8" w14:textId="77777777" w:rsidR="004461B8" w:rsidRDefault="004461B8">
      <w:pPr>
        <w:rPr>
          <w:rFonts w:hint="eastAsia"/>
        </w:rPr>
      </w:pPr>
      <w:r>
        <w:rPr>
          <w:rFonts w:hint="eastAsia"/>
        </w:rPr>
        <w:t>zhōng wén xué xí zhōng de yìng yòng</w:t>
      </w:r>
    </w:p>
    <w:p w14:paraId="3C43C4BA" w14:textId="77777777" w:rsidR="004461B8" w:rsidRDefault="004461B8">
      <w:pPr>
        <w:rPr>
          <w:rFonts w:hint="eastAsia"/>
        </w:rPr>
      </w:pPr>
      <w:r>
        <w:rPr>
          <w:rFonts w:hint="eastAsia"/>
        </w:rPr>
        <w:t>duì yú xué xí zhōng wén de rén lái shuō，“畜”de pīn yīn shì yī gè jī chǔ dàn zhòng yào de nèi róng。tā bù jǐn chū xiàn zài kè wén hé yǔ fǎ zhōng，yě cháng cháng chū xiàn zài shēng huó yòng yǔ zhōng，lì rú “chù lì”、“chù máng”、“chù dào”děng cí yǔ。zhǐ yǒu zhǔn què dì zhǎng wò le “xù”de pīn yīn hé yòng fǎ，cái néng gèng hǎo de lǐ jiě hé yùn yòng zhè xiē cí yǔ。</w:t>
      </w:r>
    </w:p>
    <w:p w14:paraId="1B044069" w14:textId="77777777" w:rsidR="004461B8" w:rsidRDefault="004461B8">
      <w:pPr>
        <w:rPr>
          <w:rFonts w:hint="eastAsia"/>
        </w:rPr>
      </w:pPr>
    </w:p>
    <w:p w14:paraId="0B1CCB86" w14:textId="77777777" w:rsidR="004461B8" w:rsidRDefault="004461B8">
      <w:pPr>
        <w:rPr>
          <w:rFonts w:hint="eastAsia"/>
        </w:rPr>
      </w:pPr>
      <w:r>
        <w:rPr>
          <w:rFonts w:hint="eastAsia"/>
        </w:rPr>
        <w:t>本文是由懂得生活网（dongdeshenghuo.com）为大家创作</w:t>
      </w:r>
    </w:p>
    <w:p w14:paraId="63C61C9E" w14:textId="48D0BE2E" w:rsidR="00AD45C1" w:rsidRDefault="00AD45C1"/>
    <w:sectPr w:rsidR="00AD4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C1"/>
    <w:rsid w:val="00277131"/>
    <w:rsid w:val="004461B8"/>
    <w:rsid w:val="00AD4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75D61E-64B0-436F-BA9F-20134418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5C1"/>
    <w:rPr>
      <w:rFonts w:cstheme="majorBidi"/>
      <w:color w:val="2F5496" w:themeColor="accent1" w:themeShade="BF"/>
      <w:sz w:val="28"/>
      <w:szCs w:val="28"/>
    </w:rPr>
  </w:style>
  <w:style w:type="character" w:customStyle="1" w:styleId="50">
    <w:name w:val="标题 5 字符"/>
    <w:basedOn w:val="a0"/>
    <w:link w:val="5"/>
    <w:uiPriority w:val="9"/>
    <w:semiHidden/>
    <w:rsid w:val="00AD45C1"/>
    <w:rPr>
      <w:rFonts w:cstheme="majorBidi"/>
      <w:color w:val="2F5496" w:themeColor="accent1" w:themeShade="BF"/>
      <w:sz w:val="24"/>
    </w:rPr>
  </w:style>
  <w:style w:type="character" w:customStyle="1" w:styleId="60">
    <w:name w:val="标题 6 字符"/>
    <w:basedOn w:val="a0"/>
    <w:link w:val="6"/>
    <w:uiPriority w:val="9"/>
    <w:semiHidden/>
    <w:rsid w:val="00AD45C1"/>
    <w:rPr>
      <w:rFonts w:cstheme="majorBidi"/>
      <w:b/>
      <w:bCs/>
      <w:color w:val="2F5496" w:themeColor="accent1" w:themeShade="BF"/>
    </w:rPr>
  </w:style>
  <w:style w:type="character" w:customStyle="1" w:styleId="70">
    <w:name w:val="标题 7 字符"/>
    <w:basedOn w:val="a0"/>
    <w:link w:val="7"/>
    <w:uiPriority w:val="9"/>
    <w:semiHidden/>
    <w:rsid w:val="00AD45C1"/>
    <w:rPr>
      <w:rFonts w:cstheme="majorBidi"/>
      <w:b/>
      <w:bCs/>
      <w:color w:val="595959" w:themeColor="text1" w:themeTint="A6"/>
    </w:rPr>
  </w:style>
  <w:style w:type="character" w:customStyle="1" w:styleId="80">
    <w:name w:val="标题 8 字符"/>
    <w:basedOn w:val="a0"/>
    <w:link w:val="8"/>
    <w:uiPriority w:val="9"/>
    <w:semiHidden/>
    <w:rsid w:val="00AD45C1"/>
    <w:rPr>
      <w:rFonts w:cstheme="majorBidi"/>
      <w:color w:val="595959" w:themeColor="text1" w:themeTint="A6"/>
    </w:rPr>
  </w:style>
  <w:style w:type="character" w:customStyle="1" w:styleId="90">
    <w:name w:val="标题 9 字符"/>
    <w:basedOn w:val="a0"/>
    <w:link w:val="9"/>
    <w:uiPriority w:val="9"/>
    <w:semiHidden/>
    <w:rsid w:val="00AD45C1"/>
    <w:rPr>
      <w:rFonts w:eastAsiaTheme="majorEastAsia" w:cstheme="majorBidi"/>
      <w:color w:val="595959" w:themeColor="text1" w:themeTint="A6"/>
    </w:rPr>
  </w:style>
  <w:style w:type="paragraph" w:styleId="a3">
    <w:name w:val="Title"/>
    <w:basedOn w:val="a"/>
    <w:next w:val="a"/>
    <w:link w:val="a4"/>
    <w:uiPriority w:val="10"/>
    <w:qFormat/>
    <w:rsid w:val="00AD4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5C1"/>
    <w:pPr>
      <w:spacing w:before="160"/>
      <w:jc w:val="center"/>
    </w:pPr>
    <w:rPr>
      <w:i/>
      <w:iCs/>
      <w:color w:val="404040" w:themeColor="text1" w:themeTint="BF"/>
    </w:rPr>
  </w:style>
  <w:style w:type="character" w:customStyle="1" w:styleId="a8">
    <w:name w:val="引用 字符"/>
    <w:basedOn w:val="a0"/>
    <w:link w:val="a7"/>
    <w:uiPriority w:val="29"/>
    <w:rsid w:val="00AD45C1"/>
    <w:rPr>
      <w:i/>
      <w:iCs/>
      <w:color w:val="404040" w:themeColor="text1" w:themeTint="BF"/>
    </w:rPr>
  </w:style>
  <w:style w:type="paragraph" w:styleId="a9">
    <w:name w:val="List Paragraph"/>
    <w:basedOn w:val="a"/>
    <w:uiPriority w:val="34"/>
    <w:qFormat/>
    <w:rsid w:val="00AD45C1"/>
    <w:pPr>
      <w:ind w:left="720"/>
      <w:contextualSpacing/>
    </w:pPr>
  </w:style>
  <w:style w:type="character" w:styleId="aa">
    <w:name w:val="Intense Emphasis"/>
    <w:basedOn w:val="a0"/>
    <w:uiPriority w:val="21"/>
    <w:qFormat/>
    <w:rsid w:val="00AD45C1"/>
    <w:rPr>
      <w:i/>
      <w:iCs/>
      <w:color w:val="2F5496" w:themeColor="accent1" w:themeShade="BF"/>
    </w:rPr>
  </w:style>
  <w:style w:type="paragraph" w:styleId="ab">
    <w:name w:val="Intense Quote"/>
    <w:basedOn w:val="a"/>
    <w:next w:val="a"/>
    <w:link w:val="ac"/>
    <w:uiPriority w:val="30"/>
    <w:qFormat/>
    <w:rsid w:val="00AD4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5C1"/>
    <w:rPr>
      <w:i/>
      <w:iCs/>
      <w:color w:val="2F5496" w:themeColor="accent1" w:themeShade="BF"/>
    </w:rPr>
  </w:style>
  <w:style w:type="character" w:styleId="ad">
    <w:name w:val="Intense Reference"/>
    <w:basedOn w:val="a0"/>
    <w:uiPriority w:val="32"/>
    <w:qFormat/>
    <w:rsid w:val="00AD4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