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95F0" w14:textId="77777777" w:rsidR="00E22D46" w:rsidRDefault="00E22D46">
      <w:pPr>
        <w:rPr>
          <w:rFonts w:hint="eastAsia"/>
        </w:rPr>
      </w:pPr>
    </w:p>
    <w:p w14:paraId="57C16C14" w14:textId="77777777" w:rsidR="00E22D46" w:rsidRDefault="00E22D46">
      <w:pPr>
        <w:rPr>
          <w:rFonts w:hint="eastAsia"/>
        </w:rPr>
      </w:pPr>
      <w:r>
        <w:rPr>
          <w:rFonts w:hint="eastAsia"/>
        </w:rPr>
        <w:t>照例拼音和解释怎么写的呀</w:t>
      </w:r>
    </w:p>
    <w:p w14:paraId="11D91C07" w14:textId="77777777" w:rsidR="00E22D46" w:rsidRDefault="00E22D46">
      <w:pPr>
        <w:rPr>
          <w:rFonts w:hint="eastAsia"/>
        </w:rPr>
      </w:pPr>
      <w:r>
        <w:rPr>
          <w:rFonts w:hint="eastAsia"/>
        </w:rPr>
        <w:t>“照例”是一个日常使用频率较高的汉语词汇，意为“按照惯例”或“依照以往的习惯”。无论是在书面表达还是口语交流中，掌握这个词的正确拼音及含义，都能帮助我们更准确地传递信息。本文将围绕“照例”的拼音、含义、用法等方面展开详细说明。</w:t>
      </w:r>
    </w:p>
    <w:p w14:paraId="2A61B0FB" w14:textId="77777777" w:rsidR="00E22D46" w:rsidRDefault="00E22D46">
      <w:pPr>
        <w:rPr>
          <w:rFonts w:hint="eastAsia"/>
        </w:rPr>
      </w:pPr>
    </w:p>
    <w:p w14:paraId="2F0C4A39" w14:textId="77777777" w:rsidR="00E22D46" w:rsidRDefault="00E22D46">
      <w:pPr>
        <w:rPr>
          <w:rFonts w:hint="eastAsia"/>
        </w:rPr>
      </w:pPr>
    </w:p>
    <w:p w14:paraId="58AB1EA9" w14:textId="77777777" w:rsidR="00E22D46" w:rsidRDefault="00E22D46">
      <w:pPr>
        <w:rPr>
          <w:rFonts w:hint="eastAsia"/>
        </w:rPr>
      </w:pPr>
      <w:r>
        <w:rPr>
          <w:rFonts w:hint="eastAsia"/>
        </w:rPr>
        <w:t>一、“照例”的拼音与声调解析</w:t>
      </w:r>
    </w:p>
    <w:p w14:paraId="6488D637" w14:textId="77777777" w:rsidR="00E22D46" w:rsidRDefault="00E22D46">
      <w:pPr>
        <w:rPr>
          <w:rFonts w:hint="eastAsia"/>
        </w:rPr>
      </w:pPr>
      <w:r>
        <w:rPr>
          <w:rFonts w:hint="eastAsia"/>
        </w:rPr>
        <w:t>“照例”一词由两个汉字组成，分别是“照”和“例”。其标准拼音为：zhào lì。其中，“照”字读第四声（zhào），声调为降调，发音时需由高音迅速降到底；“例”字同样读第四声（lì），发音短促有力，两字连读时需注意声调的连贯性，避免混淆为轻声或其他声调组合。</w:t>
      </w:r>
    </w:p>
    <w:p w14:paraId="357C4AA1" w14:textId="77777777" w:rsidR="00E22D46" w:rsidRDefault="00E22D46">
      <w:pPr>
        <w:rPr>
          <w:rFonts w:hint="eastAsia"/>
        </w:rPr>
      </w:pPr>
    </w:p>
    <w:p w14:paraId="6C9FCB64" w14:textId="77777777" w:rsidR="00E22D46" w:rsidRDefault="00E22D46">
      <w:pPr>
        <w:rPr>
          <w:rFonts w:hint="eastAsia"/>
        </w:rPr>
      </w:pPr>
      <w:r>
        <w:rPr>
          <w:rFonts w:hint="eastAsia"/>
        </w:rPr>
        <w:t>对于方言区用户来说，需特别注意第三声与第四声的区别。例如，“照”若误读为第三声（zhǎo），可能被误解为“找”的谐音；而“例”误读为第二声（lí）时，则更接近“梨”的发音。建议通过标准汉语词典或在线发音工具反复练习，确保发音准确。</w:t>
      </w:r>
    </w:p>
    <w:p w14:paraId="513D36D8" w14:textId="77777777" w:rsidR="00E22D46" w:rsidRDefault="00E22D46">
      <w:pPr>
        <w:rPr>
          <w:rFonts w:hint="eastAsia"/>
        </w:rPr>
      </w:pPr>
    </w:p>
    <w:p w14:paraId="76D16EB4" w14:textId="77777777" w:rsidR="00E22D46" w:rsidRDefault="00E22D46">
      <w:pPr>
        <w:rPr>
          <w:rFonts w:hint="eastAsia"/>
        </w:rPr>
      </w:pPr>
    </w:p>
    <w:p w14:paraId="5E6A783F" w14:textId="77777777" w:rsidR="00E22D46" w:rsidRDefault="00E22D46">
      <w:pPr>
        <w:rPr>
          <w:rFonts w:hint="eastAsia"/>
        </w:rPr>
      </w:pPr>
      <w:r>
        <w:rPr>
          <w:rFonts w:hint="eastAsia"/>
        </w:rPr>
        <w:t>二、“照例”的语义与引申含义</w:t>
      </w:r>
    </w:p>
    <w:p w14:paraId="0A393406" w14:textId="77777777" w:rsidR="00E22D46" w:rsidRDefault="00E22D46">
      <w:pPr>
        <w:rPr>
          <w:rFonts w:hint="eastAsia"/>
        </w:rPr>
      </w:pPr>
      <w:r>
        <w:rPr>
          <w:rFonts w:hint="eastAsia"/>
        </w:rPr>
        <w:t>从字面来看，“照例”的核心含义是“按照既定的规则、惯例或经验行事”。例如：</w:t>
      </w:r>
    </w:p>
    <w:p w14:paraId="02C9BFD1" w14:textId="77777777" w:rsidR="00E22D46" w:rsidRDefault="00E22D46">
      <w:pPr>
        <w:rPr>
          <w:rFonts w:hint="eastAsia"/>
        </w:rPr>
      </w:pPr>
      <w:r>
        <w:rPr>
          <w:rFonts w:hint="eastAsia"/>
        </w:rPr>
        <w:t>“每逢节假日，超市都会照例推出促销活动。”（此处指超市按照往年惯例举办活动。）</w:t>
      </w:r>
    </w:p>
    <w:p w14:paraId="28C30C41" w14:textId="77777777" w:rsidR="00E22D46" w:rsidRDefault="00E22D46">
      <w:pPr>
        <w:rPr>
          <w:rFonts w:hint="eastAsia"/>
        </w:rPr>
      </w:pPr>
    </w:p>
    <w:p w14:paraId="21679382" w14:textId="77777777" w:rsidR="00E22D46" w:rsidRDefault="00E22D46">
      <w:pPr>
        <w:rPr>
          <w:rFonts w:hint="eastAsia"/>
        </w:rPr>
      </w:pPr>
      <w:r>
        <w:rPr>
          <w:rFonts w:hint="eastAsia"/>
        </w:rPr>
        <w:t>在文学语境中，“照例”还可以引申为“机械性重复”或“缺乏创新”。如：</w:t>
      </w:r>
    </w:p>
    <w:p w14:paraId="20799308" w14:textId="77777777" w:rsidR="00E22D46" w:rsidRDefault="00E22D46">
      <w:pPr>
        <w:rPr>
          <w:rFonts w:hint="eastAsia"/>
        </w:rPr>
      </w:pPr>
      <w:r>
        <w:rPr>
          <w:rFonts w:hint="eastAsia"/>
        </w:rPr>
        <w:t>“他照例完成了每日的工作，却难得感到成就感。”（暗示单调重复的日常状态。）这种用法常用于描述规律性较强的场景，赋予文字更细腻的情感色彩。</w:t>
      </w:r>
    </w:p>
    <w:p w14:paraId="70D0F188" w14:textId="77777777" w:rsidR="00E22D46" w:rsidRDefault="00E22D46">
      <w:pPr>
        <w:rPr>
          <w:rFonts w:hint="eastAsia"/>
        </w:rPr>
      </w:pPr>
    </w:p>
    <w:p w14:paraId="1084DE56" w14:textId="77777777" w:rsidR="00E22D46" w:rsidRDefault="00E22D46">
      <w:pPr>
        <w:rPr>
          <w:rFonts w:hint="eastAsia"/>
        </w:rPr>
      </w:pPr>
    </w:p>
    <w:p w14:paraId="70BC9E5A" w14:textId="77777777" w:rsidR="00E22D46" w:rsidRDefault="00E22D46">
      <w:pPr>
        <w:rPr>
          <w:rFonts w:hint="eastAsia"/>
        </w:rPr>
      </w:pPr>
      <w:r>
        <w:rPr>
          <w:rFonts w:hint="eastAsia"/>
        </w:rPr>
        <w:t>三、语法功能与搭配规则</w:t>
      </w:r>
    </w:p>
    <w:p w14:paraId="05FAA5A7" w14:textId="77777777" w:rsidR="00E22D46" w:rsidRDefault="00E22D46">
      <w:pPr>
        <w:rPr>
          <w:rFonts w:hint="eastAsia"/>
        </w:rPr>
      </w:pPr>
      <w:r>
        <w:rPr>
          <w:rFonts w:hint="eastAsia"/>
        </w:rPr>
        <w:t>“照例”在句子中通常作为副词使用，修饰谓语动词或整个句子，强调动作的规律性或习惯性。例如：</w:t>
      </w:r>
    </w:p>
    <w:p w14:paraId="68F42823" w14:textId="77777777" w:rsidR="00E22D46" w:rsidRDefault="00E22D46">
      <w:pPr>
        <w:rPr>
          <w:rFonts w:hint="eastAsia"/>
        </w:rPr>
      </w:pPr>
      <w:r>
        <w:rPr>
          <w:rFonts w:hint="eastAsia"/>
        </w:rPr>
        <w:t>（1）他每晚照例要在湖边散步半小时。（修饰动词“散步”）</w:t>
      </w:r>
    </w:p>
    <w:p w14:paraId="27233857" w14:textId="77777777" w:rsidR="00E22D46" w:rsidRDefault="00E22D46">
      <w:pPr>
        <w:rPr>
          <w:rFonts w:hint="eastAsia"/>
        </w:rPr>
      </w:pPr>
      <w:r>
        <w:rPr>
          <w:rFonts w:hint="eastAsia"/>
        </w:rPr>
        <w:t>（2）照例来说，这份报告应在周五前提交。（修饰整个句子）</w:t>
      </w:r>
    </w:p>
    <w:p w14:paraId="48D29429" w14:textId="77777777" w:rsidR="00E22D46" w:rsidRDefault="00E22D46">
      <w:pPr>
        <w:rPr>
          <w:rFonts w:hint="eastAsia"/>
        </w:rPr>
      </w:pPr>
    </w:p>
    <w:p w14:paraId="5688137F" w14:textId="77777777" w:rsidR="00E22D46" w:rsidRDefault="00E22D46">
      <w:pPr>
        <w:rPr>
          <w:rFonts w:hint="eastAsia"/>
        </w:rPr>
      </w:pPr>
      <w:r>
        <w:rPr>
          <w:rFonts w:hint="eastAsia"/>
        </w:rPr>
        <w:t>常见搭配词包括：</w:t>
      </w:r>
    </w:p>
    <w:p w14:paraId="490A4274" w14:textId="77777777" w:rsidR="00E22D46" w:rsidRDefault="00E22D46">
      <w:pPr>
        <w:rPr>
          <w:rFonts w:hint="eastAsia"/>
        </w:rPr>
      </w:pPr>
      <w:r>
        <w:rPr>
          <w:rFonts w:hint="eastAsia"/>
        </w:rPr>
        <w:t>1. 动词类：例行、执行、举办、进行（如“照例举行仪式”）；</w:t>
      </w:r>
    </w:p>
    <w:p w14:paraId="71207829" w14:textId="77777777" w:rsidR="00E22D46" w:rsidRDefault="00E22D46">
      <w:pPr>
        <w:rPr>
          <w:rFonts w:hint="eastAsia"/>
        </w:rPr>
      </w:pPr>
      <w:r>
        <w:rPr>
          <w:rFonts w:hint="eastAsia"/>
        </w:rPr>
        <w:t>2. 时间词：每年、每月、每日（如“他每月5号照例回家探亲”）；</w:t>
      </w:r>
    </w:p>
    <w:p w14:paraId="184EFFCD" w14:textId="77777777" w:rsidR="00E22D46" w:rsidRDefault="00E22D46">
      <w:pPr>
        <w:rPr>
          <w:rFonts w:hint="eastAsia"/>
        </w:rPr>
      </w:pPr>
      <w:r>
        <w:rPr>
          <w:rFonts w:hint="eastAsia"/>
        </w:rPr>
        <w:t>3. 表达习惯的词汇：惯例、老规矩（如“这是行业内的照例操作”）。</w:t>
      </w:r>
    </w:p>
    <w:p w14:paraId="14227D76" w14:textId="77777777" w:rsidR="00E22D46" w:rsidRDefault="00E22D46">
      <w:pPr>
        <w:rPr>
          <w:rFonts w:hint="eastAsia"/>
        </w:rPr>
      </w:pPr>
    </w:p>
    <w:p w14:paraId="03347C4E" w14:textId="77777777" w:rsidR="00E22D46" w:rsidRDefault="00E22D46">
      <w:pPr>
        <w:rPr>
          <w:rFonts w:hint="eastAsia"/>
        </w:rPr>
      </w:pPr>
    </w:p>
    <w:p w14:paraId="5858FD4C" w14:textId="77777777" w:rsidR="00E22D46" w:rsidRDefault="00E22D46">
      <w:pPr>
        <w:rPr>
          <w:rFonts w:hint="eastAsia"/>
        </w:rPr>
      </w:pPr>
      <w:r>
        <w:rPr>
          <w:rFonts w:hint="eastAsia"/>
        </w:rPr>
        <w:t>四、易混淆词辨析与常见错误</w:t>
      </w:r>
    </w:p>
    <w:p w14:paraId="6225BE7A" w14:textId="77777777" w:rsidR="00E22D46" w:rsidRDefault="00E22D46">
      <w:pPr>
        <w:rPr>
          <w:rFonts w:hint="eastAsia"/>
        </w:rPr>
      </w:pPr>
      <w:r>
        <w:rPr>
          <w:rFonts w:hint="eastAsia"/>
        </w:rPr>
        <w:t>“照例”常与“按照”产生混淆，二者虽均含“遵循”之意，但侧重点不同：</w:t>
      </w:r>
    </w:p>
    <w:p w14:paraId="48A90144" w14:textId="77777777" w:rsidR="00E22D46" w:rsidRDefault="00E22D46">
      <w:pPr>
        <w:rPr>
          <w:rFonts w:hint="eastAsia"/>
        </w:rPr>
      </w:pPr>
      <w:r>
        <w:rPr>
          <w:rFonts w:hint="eastAsia"/>
        </w:rPr>
        <w:t>- 照例：强调惯性、习惯（如：“春节照例放鞭炮”）；</w:t>
      </w:r>
    </w:p>
    <w:p w14:paraId="6FD28C82" w14:textId="77777777" w:rsidR="00E22D46" w:rsidRDefault="00E22D46">
      <w:pPr>
        <w:rPr>
          <w:rFonts w:hint="eastAsia"/>
        </w:rPr>
      </w:pPr>
      <w:r>
        <w:rPr>
          <w:rFonts w:hint="eastAsia"/>
        </w:rPr>
        <w:t>- 按照：侧重依据规则或指令（如：“按照说明书安装设备”）。</w:t>
      </w:r>
    </w:p>
    <w:p w14:paraId="7A8A20B0" w14:textId="77777777" w:rsidR="00E22D46" w:rsidRDefault="00E22D46">
      <w:pPr>
        <w:rPr>
          <w:rFonts w:hint="eastAsia"/>
        </w:rPr>
      </w:pPr>
    </w:p>
    <w:p w14:paraId="5DE49728" w14:textId="77777777" w:rsidR="00E22D46" w:rsidRDefault="00E22D46">
      <w:pPr>
        <w:rPr>
          <w:rFonts w:hint="eastAsia"/>
        </w:rPr>
      </w:pPr>
      <w:r>
        <w:rPr>
          <w:rFonts w:hint="eastAsia"/>
        </w:rPr>
        <w:t>常见误用场景包括：</w:t>
      </w:r>
    </w:p>
    <w:p w14:paraId="621E7380" w14:textId="77777777" w:rsidR="00E22D46" w:rsidRDefault="00E22D46">
      <w:pPr>
        <w:rPr>
          <w:rFonts w:hint="eastAsia"/>
        </w:rPr>
      </w:pPr>
      <w:r>
        <w:rPr>
          <w:rFonts w:hint="eastAsia"/>
        </w:rPr>
        <w:t>× “老师照例要求我们背诵全文。”（此处更合适用“规定”）</w:t>
      </w:r>
    </w:p>
    <w:p w14:paraId="0C230718" w14:textId="77777777" w:rsidR="00E22D46" w:rsidRDefault="00E22D46">
      <w:pPr>
        <w:rPr>
          <w:rFonts w:hint="eastAsia"/>
        </w:rPr>
      </w:pPr>
      <w:r>
        <w:rPr>
          <w:rFonts w:hint="eastAsia"/>
        </w:rPr>
        <w:t>√ “活动照例在广场举行。”（符合习惯性语境）</w:t>
      </w:r>
    </w:p>
    <w:p w14:paraId="7A7A2DBC" w14:textId="77777777" w:rsidR="00E22D46" w:rsidRDefault="00E22D46">
      <w:pPr>
        <w:rPr>
          <w:rFonts w:hint="eastAsia"/>
        </w:rPr>
      </w:pPr>
    </w:p>
    <w:p w14:paraId="04B7FD5A" w14:textId="77777777" w:rsidR="00E22D46" w:rsidRDefault="00E22D46">
      <w:pPr>
        <w:rPr>
          <w:rFonts w:hint="eastAsia"/>
        </w:rPr>
      </w:pPr>
    </w:p>
    <w:p w14:paraId="25EC8807" w14:textId="77777777" w:rsidR="00E22D46" w:rsidRDefault="00E22D46">
      <w:pPr>
        <w:rPr>
          <w:rFonts w:hint="eastAsia"/>
        </w:rPr>
      </w:pPr>
      <w:r>
        <w:rPr>
          <w:rFonts w:hint="eastAsia"/>
        </w:rPr>
        <w:t>五、文化背景与语用场景</w:t>
      </w:r>
    </w:p>
    <w:p w14:paraId="7FABC944" w14:textId="77777777" w:rsidR="00E22D46" w:rsidRDefault="00E22D46">
      <w:pPr>
        <w:rPr>
          <w:rFonts w:hint="eastAsia"/>
        </w:rPr>
      </w:pPr>
      <w:r>
        <w:rPr>
          <w:rFonts w:hint="eastAsia"/>
        </w:rPr>
        <w:t>“照例”作为传统汉语词汇，在古典文学及现代书面语中均有使用。例如《红楼梦》中便有“照例赏了银钱”的表述。在现代社会，其高频出现在商务信函、新闻报道及日常对话中，尤其适用于需要强调流程性的场景。</w:t>
      </w:r>
    </w:p>
    <w:p w14:paraId="6B02029C" w14:textId="77777777" w:rsidR="00E22D46" w:rsidRDefault="00E22D46">
      <w:pPr>
        <w:rPr>
          <w:rFonts w:hint="eastAsia"/>
        </w:rPr>
      </w:pPr>
      <w:r>
        <w:rPr>
          <w:rFonts w:hint="eastAsia"/>
        </w:rPr>
        <w:t>例如商务场景：</w:t>
      </w:r>
    </w:p>
    <w:p w14:paraId="5B345AD0" w14:textId="77777777" w:rsidR="00E22D46" w:rsidRDefault="00E22D46">
      <w:pPr>
        <w:rPr>
          <w:rFonts w:hint="eastAsia"/>
        </w:rPr>
      </w:pPr>
      <w:r>
        <w:rPr>
          <w:rFonts w:hint="eastAsia"/>
        </w:rPr>
        <w:t>“根据协议条款，我方照例于30日内完成付款。”</w:t>
      </w:r>
    </w:p>
    <w:p w14:paraId="6ACC62F1" w14:textId="77777777" w:rsidR="00E22D46" w:rsidRDefault="00E22D46">
      <w:pPr>
        <w:rPr>
          <w:rFonts w:hint="eastAsia"/>
        </w:rPr>
      </w:pPr>
      <w:r>
        <w:rPr>
          <w:rFonts w:hint="eastAsia"/>
        </w:rPr>
        <w:t>日常场景：</w:t>
      </w:r>
    </w:p>
    <w:p w14:paraId="214DC4F2" w14:textId="77777777" w:rsidR="00E22D46" w:rsidRDefault="00E22D46">
      <w:pPr>
        <w:rPr>
          <w:rFonts w:hint="eastAsia"/>
        </w:rPr>
      </w:pPr>
      <w:r>
        <w:rPr>
          <w:rFonts w:hint="eastAsia"/>
        </w:rPr>
        <w:t>“周末照例陪家人去郊外踏青。”</w:t>
      </w:r>
    </w:p>
    <w:p w14:paraId="0EDEEFA5" w14:textId="77777777" w:rsidR="00E22D46" w:rsidRDefault="00E22D46">
      <w:pPr>
        <w:rPr>
          <w:rFonts w:hint="eastAsia"/>
        </w:rPr>
      </w:pPr>
    </w:p>
    <w:p w14:paraId="1DD85295" w14:textId="77777777" w:rsidR="00E22D46" w:rsidRDefault="00E22D46">
      <w:pPr>
        <w:rPr>
          <w:rFonts w:hint="eastAsia"/>
        </w:rPr>
      </w:pPr>
    </w:p>
    <w:p w14:paraId="7FDBE457" w14:textId="77777777" w:rsidR="00E22D46" w:rsidRDefault="00E22D46">
      <w:pPr>
        <w:rPr>
          <w:rFonts w:hint="eastAsia"/>
        </w:rPr>
      </w:pPr>
      <w:r>
        <w:rPr>
          <w:rFonts w:hint="eastAsia"/>
        </w:rPr>
        <w:t>六、学习建议与总结</w:t>
      </w:r>
    </w:p>
    <w:p w14:paraId="297AEE28" w14:textId="77777777" w:rsidR="00E22D46" w:rsidRDefault="00E22D46">
      <w:pPr>
        <w:rPr>
          <w:rFonts w:hint="eastAsia"/>
        </w:rPr>
      </w:pPr>
      <w:r>
        <w:rPr>
          <w:rFonts w:hint="eastAsia"/>
        </w:rPr>
        <w:t>掌握“照例”的正确用法，需从多维度入手：</w:t>
      </w:r>
    </w:p>
    <w:p w14:paraId="1E0E346D" w14:textId="77777777" w:rsidR="00E22D46" w:rsidRDefault="00E22D46">
      <w:pPr>
        <w:rPr>
          <w:rFonts w:hint="eastAsia"/>
        </w:rPr>
      </w:pPr>
      <w:r>
        <w:rPr>
          <w:rFonts w:hint="eastAsia"/>
        </w:rPr>
        <w:t>1. 通过造句练习强化记忆（如“公司年会照例在年底举行”）；</w:t>
      </w:r>
    </w:p>
    <w:p w14:paraId="25D2FFB2" w14:textId="77777777" w:rsidR="00E22D46" w:rsidRDefault="00E22D46">
      <w:pPr>
        <w:rPr>
          <w:rFonts w:hint="eastAsia"/>
        </w:rPr>
      </w:pPr>
      <w:r>
        <w:rPr>
          <w:rFonts w:hint="eastAsia"/>
        </w:rPr>
        <w:t>2. 关注语境差异，区分近义词使用场合；</w:t>
      </w:r>
    </w:p>
    <w:p w14:paraId="45BEBD48" w14:textId="77777777" w:rsidR="00E22D46" w:rsidRDefault="00E22D46">
      <w:pPr>
        <w:rPr>
          <w:rFonts w:hint="eastAsia"/>
        </w:rPr>
      </w:pPr>
      <w:r>
        <w:rPr>
          <w:rFonts w:hint="eastAsia"/>
        </w:rPr>
        <w:t>3. 在跨文化沟通中，注意“照例”可能折射出的文化习惯（如中国重视仪式传承）。</w:t>
      </w:r>
    </w:p>
    <w:p w14:paraId="098C23BD" w14:textId="77777777" w:rsidR="00E22D46" w:rsidRDefault="00E22D46">
      <w:pPr>
        <w:rPr>
          <w:rFonts w:hint="eastAsia"/>
        </w:rPr>
      </w:pPr>
      <w:r>
        <w:rPr>
          <w:rFonts w:hint="eastAsia"/>
        </w:rPr>
        <w:t>作为汉语学习者，理解词汇不仅限于拼音与释义，还需结合实际场景加深理解，方能在交流中游刃有余。</w:t>
      </w:r>
    </w:p>
    <w:p w14:paraId="2242D34F" w14:textId="77777777" w:rsidR="00E22D46" w:rsidRDefault="00E22D46">
      <w:pPr>
        <w:rPr>
          <w:rFonts w:hint="eastAsia"/>
        </w:rPr>
      </w:pPr>
    </w:p>
    <w:p w14:paraId="461EFED0" w14:textId="77777777" w:rsidR="00E22D46" w:rsidRDefault="00E22D46">
      <w:pPr>
        <w:rPr>
          <w:rFonts w:hint="eastAsia"/>
        </w:rPr>
      </w:pPr>
    </w:p>
    <w:p w14:paraId="768AEAE1" w14:textId="77777777" w:rsidR="00E22D46" w:rsidRDefault="00E22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9F9D9" w14:textId="2E2257B1" w:rsidR="00286EE7" w:rsidRDefault="00286EE7"/>
    <w:sectPr w:rsidR="0028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7"/>
    <w:rsid w:val="00277131"/>
    <w:rsid w:val="00286EE7"/>
    <w:rsid w:val="00E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621D-91C1-40DB-8FB1-37C0961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