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2EA6" w14:textId="77777777" w:rsidR="00532FC2" w:rsidRDefault="00532FC2">
      <w:pPr>
        <w:rPr>
          <w:rFonts w:hint="eastAsia"/>
        </w:rPr>
      </w:pPr>
      <w:r>
        <w:rPr>
          <w:rFonts w:hint="eastAsia"/>
        </w:rPr>
        <w:t>炸薯条拼音正确写法是什么</w:t>
      </w:r>
    </w:p>
    <w:p w14:paraId="58E1BD47" w14:textId="77777777" w:rsidR="00532FC2" w:rsidRDefault="00532FC2">
      <w:pPr>
        <w:rPr>
          <w:rFonts w:hint="eastAsia"/>
        </w:rPr>
      </w:pPr>
      <w:r>
        <w:rPr>
          <w:rFonts w:hint="eastAsia"/>
        </w:rPr>
        <w:t>“炸薯条”是我们日常生活中常见的一种食物，尤其受到孩子们和年轻人的喜爱。它是一种由土豆切成条状后经过油炸制成的食品，外酥里嫩，口感极佳。在学习汉语的过程中，许多人会对其正确的拼音写法产生疑问，本文将对此进行详细介绍。</w:t>
      </w:r>
    </w:p>
    <w:p w14:paraId="66662AFA" w14:textId="77777777" w:rsidR="00532FC2" w:rsidRDefault="00532FC2">
      <w:pPr>
        <w:rPr>
          <w:rFonts w:hint="eastAsia"/>
        </w:rPr>
      </w:pPr>
    </w:p>
    <w:p w14:paraId="1E2447F5" w14:textId="77777777" w:rsidR="00532FC2" w:rsidRDefault="00532FC2">
      <w:pPr>
        <w:rPr>
          <w:rFonts w:hint="eastAsia"/>
        </w:rPr>
      </w:pPr>
    </w:p>
    <w:p w14:paraId="3E2E3BED" w14:textId="77777777" w:rsidR="00532FC2" w:rsidRDefault="00532FC2">
      <w:pPr>
        <w:rPr>
          <w:rFonts w:hint="eastAsia"/>
        </w:rPr>
      </w:pPr>
      <w:r>
        <w:rPr>
          <w:rFonts w:hint="eastAsia"/>
        </w:rPr>
        <w:t>“炸薯条”的拼音构成</w:t>
      </w:r>
    </w:p>
    <w:p w14:paraId="1F698785" w14:textId="77777777" w:rsidR="00532FC2" w:rsidRDefault="00532FC2">
      <w:pPr>
        <w:rPr>
          <w:rFonts w:hint="eastAsia"/>
        </w:rPr>
      </w:pPr>
      <w:r>
        <w:rPr>
          <w:rFonts w:hint="eastAsia"/>
        </w:rPr>
        <w:t>根据现代汉语拼音规则，“炸薯条”的拼音应为“zhà shǔ tiáo”。其中，“炸”读作“zhà”，是一个多音字，在这里表示用高温油炸的方式；“薯”读作“shǔ”，指的是马铃薯、土豆；“条”读作“tiáo”，在这里表示形状为条状。</w:t>
      </w:r>
    </w:p>
    <w:p w14:paraId="1DE9C5F3" w14:textId="77777777" w:rsidR="00532FC2" w:rsidRDefault="00532FC2">
      <w:pPr>
        <w:rPr>
          <w:rFonts w:hint="eastAsia"/>
        </w:rPr>
      </w:pPr>
    </w:p>
    <w:p w14:paraId="55A4E444" w14:textId="77777777" w:rsidR="00532FC2" w:rsidRDefault="00532FC2">
      <w:pPr>
        <w:rPr>
          <w:rFonts w:hint="eastAsia"/>
        </w:rPr>
      </w:pPr>
    </w:p>
    <w:p w14:paraId="2682958C" w14:textId="77777777" w:rsidR="00532FC2" w:rsidRDefault="00532FC2">
      <w:pPr>
        <w:rPr>
          <w:rFonts w:hint="eastAsia"/>
        </w:rPr>
      </w:pPr>
      <w:r>
        <w:rPr>
          <w:rFonts w:hint="eastAsia"/>
        </w:rPr>
        <w:t>常见错误与纠正</w:t>
      </w:r>
    </w:p>
    <w:p w14:paraId="46C5DB80" w14:textId="77777777" w:rsidR="00532FC2" w:rsidRDefault="00532FC2">
      <w:pPr>
        <w:rPr>
          <w:rFonts w:hint="eastAsia"/>
        </w:rPr>
      </w:pPr>
      <w:r>
        <w:rPr>
          <w:rFonts w:hint="eastAsia"/>
        </w:rPr>
        <w:t>在实际使用中，一些人可能会将“炸”误读为“zhá”，这是因为“炸”确实有两个读音：“zhà”和“zhá”。在“炸药”中读作“zhà”，而在某些方言或特定语境下，“炸”也可以读作“zhá”，如“炸馒头”。但在标准普通话中，“炸薯条”的“炸”应读作“zhà”。</w:t>
      </w:r>
    </w:p>
    <w:p w14:paraId="3E1D4B7D" w14:textId="77777777" w:rsidR="00532FC2" w:rsidRDefault="00532FC2">
      <w:pPr>
        <w:rPr>
          <w:rFonts w:hint="eastAsia"/>
        </w:rPr>
      </w:pPr>
    </w:p>
    <w:p w14:paraId="7DC7C70B" w14:textId="77777777" w:rsidR="00532FC2" w:rsidRDefault="00532FC2">
      <w:pPr>
        <w:rPr>
          <w:rFonts w:hint="eastAsia"/>
        </w:rPr>
      </w:pPr>
    </w:p>
    <w:p w14:paraId="530517F7" w14:textId="77777777" w:rsidR="00532FC2" w:rsidRDefault="00532FC2">
      <w:pPr>
        <w:rPr>
          <w:rFonts w:hint="eastAsia"/>
        </w:rPr>
      </w:pPr>
      <w:r>
        <w:rPr>
          <w:rFonts w:hint="eastAsia"/>
        </w:rPr>
        <w:t>词语来源与演变</w:t>
      </w:r>
    </w:p>
    <w:p w14:paraId="7F18F2E9" w14:textId="77777777" w:rsidR="00532FC2" w:rsidRDefault="00532FC2">
      <w:pPr>
        <w:rPr>
          <w:rFonts w:hint="eastAsia"/>
        </w:rPr>
      </w:pPr>
      <w:r>
        <w:rPr>
          <w:rFonts w:hint="eastAsia"/>
        </w:rPr>
        <w:t>“炸薯条”这一词汇源自西方国家，英文名为“French fries”或简称“fries”。随着中外文化交流的加深，这种食品被引入中国，并逐渐被大众接受和喜爱。为了便于理解和传播，人们将其意译为“炸薯条”，并沿用至今。</w:t>
      </w:r>
    </w:p>
    <w:p w14:paraId="5CD90BD6" w14:textId="77777777" w:rsidR="00532FC2" w:rsidRDefault="00532FC2">
      <w:pPr>
        <w:rPr>
          <w:rFonts w:hint="eastAsia"/>
        </w:rPr>
      </w:pPr>
    </w:p>
    <w:p w14:paraId="7D71ECB6" w14:textId="77777777" w:rsidR="00532FC2" w:rsidRDefault="00532FC2">
      <w:pPr>
        <w:rPr>
          <w:rFonts w:hint="eastAsia"/>
        </w:rPr>
      </w:pPr>
    </w:p>
    <w:p w14:paraId="213450E2" w14:textId="77777777" w:rsidR="00532FC2" w:rsidRDefault="00532FC2">
      <w:pPr>
        <w:rPr>
          <w:rFonts w:hint="eastAsia"/>
        </w:rPr>
      </w:pPr>
      <w:r>
        <w:rPr>
          <w:rFonts w:hint="eastAsia"/>
        </w:rPr>
        <w:t>语言规范的重要性</w:t>
      </w:r>
    </w:p>
    <w:p w14:paraId="47740864" w14:textId="77777777" w:rsidR="00532FC2" w:rsidRDefault="00532FC2">
      <w:pPr>
        <w:rPr>
          <w:rFonts w:hint="eastAsia"/>
        </w:rPr>
      </w:pPr>
      <w:r>
        <w:rPr>
          <w:rFonts w:hint="eastAsia"/>
        </w:rPr>
        <w:t>掌握正确的拼音写法不仅有助于提高汉语学习者的语言能力，也能在书写、交流等方面避免误解。例如，在点餐、写作或教学过程中，准确的发音和拼写能够帮助他人更好地理解你的意思，从而提升沟通效率。</w:t>
      </w:r>
    </w:p>
    <w:p w14:paraId="53EA72CA" w14:textId="77777777" w:rsidR="00532FC2" w:rsidRDefault="00532FC2">
      <w:pPr>
        <w:rPr>
          <w:rFonts w:hint="eastAsia"/>
        </w:rPr>
      </w:pPr>
    </w:p>
    <w:p w14:paraId="694C0DB8" w14:textId="77777777" w:rsidR="00532FC2" w:rsidRDefault="00532FC2">
      <w:pPr>
        <w:rPr>
          <w:rFonts w:hint="eastAsia"/>
        </w:rPr>
      </w:pPr>
    </w:p>
    <w:p w14:paraId="01F9108A" w14:textId="77777777" w:rsidR="00532FC2" w:rsidRDefault="00532FC2">
      <w:pPr>
        <w:rPr>
          <w:rFonts w:hint="eastAsia"/>
        </w:rPr>
      </w:pPr>
      <w:r>
        <w:rPr>
          <w:rFonts w:hint="eastAsia"/>
        </w:rPr>
        <w:t>最后的总结</w:t>
      </w:r>
    </w:p>
    <w:p w14:paraId="4630948E" w14:textId="77777777" w:rsidR="00532FC2" w:rsidRDefault="00532FC2">
      <w:pPr>
        <w:rPr>
          <w:rFonts w:hint="eastAsia"/>
        </w:rPr>
      </w:pPr>
      <w:r>
        <w:rPr>
          <w:rFonts w:hint="eastAsia"/>
        </w:rPr>
        <w:t>“炸薯条”的正确拼音写法是“zhà shǔ tiáo”。了解并掌握这一词语的正确读音，不仅能帮助我们更准确地表达自己的意思，还能提升我们的语言素养。希望大家在日常生活中多多练习，做到准确无误地使用汉语。</w:t>
      </w:r>
    </w:p>
    <w:p w14:paraId="6DFF2AB0" w14:textId="77777777" w:rsidR="00532FC2" w:rsidRDefault="00532FC2">
      <w:pPr>
        <w:rPr>
          <w:rFonts w:hint="eastAsia"/>
        </w:rPr>
      </w:pPr>
    </w:p>
    <w:p w14:paraId="644DC42B" w14:textId="77777777" w:rsidR="00532FC2" w:rsidRDefault="00532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62AE" w14:textId="711596F9" w:rsidR="00BB7F90" w:rsidRDefault="00BB7F90"/>
    <w:sectPr w:rsidR="00BB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90"/>
    <w:rsid w:val="00277131"/>
    <w:rsid w:val="00532FC2"/>
    <w:rsid w:val="00B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4C225-12A4-481D-8CF5-C9B7DDF7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